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2892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1414"/>
        <w:gridCol w:w="1415"/>
        <w:gridCol w:w="1414"/>
        <w:gridCol w:w="1981"/>
        <w:gridCol w:w="1980"/>
        <w:gridCol w:w="3536"/>
        <w:gridCol w:w="2751"/>
        <w:gridCol w:w="2751"/>
        <w:gridCol w:w="2751"/>
        <w:gridCol w:w="2751"/>
        <w:gridCol w:w="2751"/>
      </w:tblGrid>
      <w:tr w:rsidR="00573203" w:rsidRPr="005B78E4" w:rsidTr="009D6A50">
        <w:trPr>
          <w:gridAfter w:val="5"/>
          <w:wAfter w:w="13755" w:type="dxa"/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29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36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9D6A50">
        <w:trPr>
          <w:gridAfter w:val="5"/>
          <w:wAfter w:w="13755" w:type="dxa"/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9D6A50">
        <w:trPr>
          <w:gridAfter w:val="5"/>
          <w:wAfter w:w="13755" w:type="dxa"/>
          <w:trHeight w:val="179"/>
          <w:tblHeader/>
        </w:trPr>
        <w:tc>
          <w:tcPr>
            <w:tcW w:w="502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4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1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3536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9D6A50">
        <w:trPr>
          <w:gridAfter w:val="5"/>
          <w:wAfter w:w="13755" w:type="dxa"/>
          <w:trHeight w:val="238"/>
        </w:trPr>
        <w:tc>
          <w:tcPr>
            <w:tcW w:w="15174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9D6A50">
        <w:trPr>
          <w:gridAfter w:val="5"/>
          <w:wAfter w:w="13755" w:type="dxa"/>
          <w:trHeight w:val="128"/>
        </w:trPr>
        <w:tc>
          <w:tcPr>
            <w:tcW w:w="15174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9445BB" w:rsidRPr="00256BB9" w:rsidRDefault="009445BB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9445BB" w:rsidRPr="00256BB9" w:rsidRDefault="00693C09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9445BB" w:rsidRPr="00256BB9" w:rsidRDefault="009445BB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9445BB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445BB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445BB" w:rsidRPr="00256BB9" w:rsidRDefault="009445BB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9445BB" w:rsidRPr="00256BB9" w:rsidRDefault="009445BB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9445BB" w:rsidRPr="00010354" w:rsidRDefault="009445BB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EE1B3F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EE1B3F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EE1B3F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4" w:type="dxa"/>
            <w:shd w:val="clear" w:color="auto" w:fill="auto"/>
          </w:tcPr>
          <w:p w:rsidR="00EE1B3F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EE1B3F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EE1B3F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EE1B3F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0" w:type="dxa"/>
            <w:shd w:val="clear" w:color="auto" w:fill="auto"/>
          </w:tcPr>
          <w:p w:rsidR="00EE1B3F" w:rsidRPr="00256BB9" w:rsidRDefault="00EE1B3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shd w:val="clear" w:color="auto" w:fill="auto"/>
          </w:tcPr>
          <w:p w:rsidR="0009464A" w:rsidRPr="00010354" w:rsidRDefault="0009464A" w:rsidP="00AB6908">
            <w:pPr>
              <w:jc w:val="center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AB6908">
            <w:pPr>
              <w:jc w:val="center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 xml:space="preserve">Размер средней заработной платы </w:t>
            </w:r>
            <w:r w:rsidRPr="00010354">
              <w:rPr>
                <w:sz w:val="20"/>
              </w:rPr>
              <w:lastRenderedPageBreak/>
              <w:t>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9D6A50">
        <w:trPr>
          <w:gridAfter w:val="5"/>
          <w:wAfter w:w="13755" w:type="dxa"/>
          <w:trHeight w:val="108"/>
        </w:trPr>
        <w:tc>
          <w:tcPr>
            <w:tcW w:w="502" w:type="dxa"/>
            <w:shd w:val="clear" w:color="auto" w:fill="auto"/>
          </w:tcPr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A85AF7" w:rsidRPr="00256BB9" w:rsidRDefault="00A85AF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A85AF7" w:rsidRPr="00010354" w:rsidRDefault="00A85AF7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AB6908">
            <w:pPr>
              <w:keepNext/>
              <w:keepLines/>
              <w:jc w:val="center"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AB6908">
            <w:pPr>
              <w:keepNext/>
              <w:keepLines/>
              <w:jc w:val="center"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AB6908">
            <w:pPr>
              <w:keepNext/>
              <w:keepLines/>
              <w:jc w:val="center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88279A" w:rsidRPr="00010354" w:rsidRDefault="00E464A9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>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056765" w:rsidRPr="00010354" w:rsidRDefault="00056765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E8540C" w:rsidRDefault="00E8540C" w:rsidP="00AB6908">
            <w:pPr>
              <w:keepNext/>
              <w:keepLines/>
              <w:jc w:val="center"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E8540C">
              <w:rPr>
                <w:rFonts w:eastAsia="Calibri"/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5" w:type="dxa"/>
            <w:shd w:val="clear" w:color="auto" w:fill="auto"/>
          </w:tcPr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CE6A75" w:rsidRPr="00256BB9" w:rsidRDefault="00CE6A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172986" w:rsidRPr="00010354" w:rsidRDefault="00172986" w:rsidP="00AB6908">
            <w:pPr>
              <w:jc w:val="center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AB6908">
            <w:pPr>
              <w:jc w:val="center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shd w:val="clear" w:color="auto" w:fill="auto"/>
          </w:tcPr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AA4F75" w:rsidRPr="00256BB9" w:rsidRDefault="00AA4F7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172986" w:rsidRPr="00010354" w:rsidRDefault="00172986" w:rsidP="00AB6908">
            <w:pPr>
              <w:jc w:val="center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AB6908">
            <w:pPr>
              <w:jc w:val="center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9D6A50">
        <w:trPr>
          <w:gridAfter w:val="5"/>
          <w:wAfter w:w="13755" w:type="dxa"/>
          <w:trHeight w:val="108"/>
        </w:trPr>
        <w:tc>
          <w:tcPr>
            <w:tcW w:w="502" w:type="dxa"/>
            <w:shd w:val="clear" w:color="auto" w:fill="auto"/>
          </w:tcPr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6</w:t>
            </w:r>
          </w:p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1.1.6.</w:t>
            </w:r>
          </w:p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</w:t>
            </w:r>
            <w:r w:rsidRPr="00256BB9">
              <w:rPr>
                <w:sz w:val="20"/>
              </w:rPr>
              <w:lastRenderedPageBreak/>
              <w:t>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shd w:val="clear" w:color="auto" w:fill="auto"/>
          </w:tcPr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Управление образования </w:t>
            </w:r>
            <w:r w:rsidRPr="00256BB9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5" w:type="dxa"/>
            <w:shd w:val="clear" w:color="auto" w:fill="auto"/>
          </w:tcPr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01.01.2020</w:t>
            </w:r>
          </w:p>
        </w:tc>
        <w:tc>
          <w:tcPr>
            <w:tcW w:w="1414" w:type="dxa"/>
          </w:tcPr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</w:t>
            </w:r>
            <w:r w:rsidRPr="00256BB9">
              <w:rPr>
                <w:sz w:val="20"/>
              </w:rPr>
              <w:lastRenderedPageBreak/>
              <w:t>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C9712D" w:rsidRPr="00256BB9" w:rsidRDefault="00C9712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</w:t>
            </w:r>
            <w:r w:rsidRPr="00256BB9">
              <w:rPr>
                <w:sz w:val="20"/>
              </w:rPr>
              <w:lastRenderedPageBreak/>
              <w:t>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C9712D" w:rsidRPr="00256BB9" w:rsidRDefault="00F06ABD" w:rsidP="00AB6908">
            <w:pPr>
              <w:pStyle w:val="ConsPlusCell"/>
              <w:jc w:val="center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88202C" w:rsidRPr="00256BB9" w:rsidTr="009D6A50">
        <w:trPr>
          <w:gridAfter w:val="5"/>
          <w:wAfter w:w="13755" w:type="dxa"/>
          <w:trHeight w:val="195"/>
        </w:trPr>
        <w:tc>
          <w:tcPr>
            <w:tcW w:w="15174" w:type="dxa"/>
            <w:gridSpan w:val="8"/>
            <w:shd w:val="clear" w:color="auto" w:fill="auto"/>
          </w:tcPr>
          <w:p w:rsidR="0088202C" w:rsidRPr="00256BB9" w:rsidRDefault="0088202C" w:rsidP="00AB6908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9D6A50">
        <w:trPr>
          <w:gridAfter w:val="5"/>
          <w:wAfter w:w="13755" w:type="dxa"/>
          <w:trHeight w:val="377"/>
        </w:trPr>
        <w:tc>
          <w:tcPr>
            <w:tcW w:w="502" w:type="dxa"/>
            <w:shd w:val="clear" w:color="auto" w:fill="auto"/>
          </w:tcPr>
          <w:p w:rsidR="009D3A12" w:rsidRPr="00256BB9" w:rsidRDefault="00D4125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D3A12" w:rsidRPr="00256BB9" w:rsidRDefault="009D3A12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AB6908">
            <w:pPr>
              <w:jc w:val="center"/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0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3536" w:type="dxa"/>
            <w:shd w:val="clear" w:color="auto" w:fill="auto"/>
          </w:tcPr>
          <w:p w:rsidR="009D3A12" w:rsidRPr="00010354" w:rsidRDefault="009D3A12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9D3A12" w:rsidRPr="00256BB9" w:rsidRDefault="00D4125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4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0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9D3A12" w:rsidRPr="00010354" w:rsidRDefault="009D3A12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F56988" w:rsidRPr="00256BB9" w:rsidTr="009D6A50">
        <w:trPr>
          <w:gridAfter w:val="5"/>
          <w:wAfter w:w="13755" w:type="dxa"/>
          <w:trHeight w:val="285"/>
        </w:trPr>
        <w:tc>
          <w:tcPr>
            <w:tcW w:w="15174" w:type="dxa"/>
            <w:gridSpan w:val="8"/>
            <w:shd w:val="clear" w:color="auto" w:fill="auto"/>
          </w:tcPr>
          <w:p w:rsidR="00F56988" w:rsidRPr="00010354" w:rsidRDefault="00F56988" w:rsidP="00AB6908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9D3A12" w:rsidRPr="00256BB9" w:rsidRDefault="00D4125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9</w:t>
            </w:r>
          </w:p>
        </w:tc>
        <w:tc>
          <w:tcPr>
            <w:tcW w:w="2932" w:type="dxa"/>
            <w:shd w:val="clear" w:color="auto" w:fill="auto"/>
          </w:tcPr>
          <w:p w:rsidR="009D3A12" w:rsidRPr="00256BB9" w:rsidRDefault="009D3A12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</w:t>
            </w:r>
            <w:proofErr w:type="gramStart"/>
            <w:r w:rsidRPr="00256BB9">
              <w:rPr>
                <w:sz w:val="20"/>
              </w:rPr>
              <w:t>реализующих</w:t>
            </w:r>
            <w:proofErr w:type="gramEnd"/>
            <w:r w:rsidRPr="00256BB9">
              <w:rPr>
                <w:sz w:val="20"/>
              </w:rPr>
              <w:t xml:space="preserve">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shd w:val="clear" w:color="auto" w:fill="auto"/>
          </w:tcPr>
          <w:p w:rsidR="009D3A12" w:rsidRPr="00256BB9" w:rsidRDefault="009D3A1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shd w:val="clear" w:color="auto" w:fill="auto"/>
          </w:tcPr>
          <w:p w:rsidR="009D3A12" w:rsidRPr="00010354" w:rsidRDefault="009D3A12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AB6908">
            <w:pPr>
              <w:jc w:val="center"/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9D6A50">
        <w:trPr>
          <w:gridAfter w:val="5"/>
          <w:wAfter w:w="13755" w:type="dxa"/>
          <w:trHeight w:val="235"/>
        </w:trPr>
        <w:tc>
          <w:tcPr>
            <w:tcW w:w="502" w:type="dxa"/>
            <w:shd w:val="clear" w:color="auto" w:fill="auto"/>
          </w:tcPr>
          <w:p w:rsidR="00D37467" w:rsidRPr="00256BB9" w:rsidRDefault="00D3746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2" w:type="dxa"/>
            <w:shd w:val="clear" w:color="auto" w:fill="auto"/>
          </w:tcPr>
          <w:p w:rsidR="00D37467" w:rsidRPr="00256BB9" w:rsidRDefault="00D37467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D37467" w:rsidRPr="00256BB9" w:rsidRDefault="00D3746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D37467" w:rsidRPr="00256BB9" w:rsidRDefault="00D3746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D37467" w:rsidRPr="00256BB9" w:rsidRDefault="00D3746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D37467" w:rsidRPr="00256BB9" w:rsidRDefault="00D3746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shd w:val="clear" w:color="auto" w:fill="auto"/>
          </w:tcPr>
          <w:p w:rsidR="00D37467" w:rsidRPr="00256BB9" w:rsidRDefault="00D3746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D37467" w:rsidRPr="00BF4000" w:rsidRDefault="00D37467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9D6A50">
        <w:trPr>
          <w:gridAfter w:val="5"/>
          <w:wAfter w:w="13755" w:type="dxa"/>
          <w:trHeight w:val="675"/>
        </w:trPr>
        <w:tc>
          <w:tcPr>
            <w:tcW w:w="502" w:type="dxa"/>
            <w:shd w:val="clear" w:color="auto" w:fill="auto"/>
          </w:tcPr>
          <w:p w:rsidR="006F6BDD" w:rsidRPr="00256BB9" w:rsidRDefault="006F6BD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6F6BDD" w:rsidRPr="00256BB9" w:rsidRDefault="006F6BDD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4" w:type="dxa"/>
            <w:shd w:val="clear" w:color="auto" w:fill="auto"/>
          </w:tcPr>
          <w:p w:rsidR="006F6BDD" w:rsidRPr="00256BB9" w:rsidRDefault="002C57C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6F6BDD" w:rsidRPr="00256BB9" w:rsidRDefault="006F6BD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6F6BDD" w:rsidRPr="00256BB9" w:rsidRDefault="006F6BD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6F6BDD" w:rsidRPr="00256BB9" w:rsidRDefault="006F6BD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Увеличение доли педагогических работников, имеющих высшую и первую квалификационную категорию</w:t>
            </w:r>
          </w:p>
        </w:tc>
        <w:tc>
          <w:tcPr>
            <w:tcW w:w="1980" w:type="dxa"/>
            <w:shd w:val="clear" w:color="auto" w:fill="auto"/>
          </w:tcPr>
          <w:p w:rsidR="006F6BDD" w:rsidRPr="00256BB9" w:rsidRDefault="006F6BD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256BB9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3536" w:type="dxa"/>
            <w:shd w:val="clear" w:color="auto" w:fill="auto"/>
          </w:tcPr>
          <w:p w:rsidR="006F6BDD" w:rsidRPr="00BF4000" w:rsidRDefault="006F6BDD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</w:t>
            </w:r>
            <w:r w:rsidRPr="00BF4000">
              <w:rPr>
                <w:sz w:val="20"/>
              </w:rPr>
              <w:lastRenderedPageBreak/>
              <w:t xml:space="preserve">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0D4DD8" w:rsidRPr="00256BB9" w:rsidRDefault="000D4DD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0D4DD8" w:rsidRPr="00256BB9" w:rsidRDefault="000D4DD8" w:rsidP="00AB6908">
            <w:pPr>
              <w:widowControl w:val="0"/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      </w:r>
            <w:proofErr w:type="gramStart"/>
            <w:r w:rsidRPr="00256BB9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4" w:type="dxa"/>
            <w:shd w:val="clear" w:color="auto" w:fill="auto"/>
          </w:tcPr>
          <w:p w:rsidR="000D4DD8" w:rsidRPr="00256BB9" w:rsidRDefault="000D4DD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0D4DD8" w:rsidRPr="00256BB9" w:rsidRDefault="000D4DD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0D4DD8" w:rsidRPr="00256BB9" w:rsidRDefault="000D4DD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0D4DD8" w:rsidRPr="00256BB9" w:rsidRDefault="000D4DD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shd w:val="clear" w:color="auto" w:fill="auto"/>
          </w:tcPr>
          <w:p w:rsidR="000D4DD8" w:rsidRPr="00256BB9" w:rsidRDefault="000D4DD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0D4DD8" w:rsidRPr="00BF4000" w:rsidRDefault="000D4DD8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AB6908">
            <w:pPr>
              <w:jc w:val="center"/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9D6A50">
        <w:trPr>
          <w:gridAfter w:val="5"/>
          <w:wAfter w:w="13755" w:type="dxa"/>
          <w:trHeight w:val="214"/>
        </w:trPr>
        <w:tc>
          <w:tcPr>
            <w:tcW w:w="15174" w:type="dxa"/>
            <w:gridSpan w:val="8"/>
            <w:shd w:val="clear" w:color="auto" w:fill="auto"/>
          </w:tcPr>
          <w:p w:rsidR="00B91E4C" w:rsidRPr="00BF4000" w:rsidRDefault="00B91E4C" w:rsidP="00AB6908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9D6A50">
        <w:trPr>
          <w:gridAfter w:val="5"/>
          <w:wAfter w:w="13755" w:type="dxa"/>
          <w:trHeight w:val="246"/>
        </w:trPr>
        <w:tc>
          <w:tcPr>
            <w:tcW w:w="15174" w:type="dxa"/>
            <w:gridSpan w:val="8"/>
            <w:shd w:val="clear" w:color="auto" w:fill="auto"/>
          </w:tcPr>
          <w:p w:rsidR="00D41256" w:rsidRPr="00BF4000" w:rsidRDefault="00D41256" w:rsidP="00AB690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9D6A50">
        <w:trPr>
          <w:gridAfter w:val="5"/>
          <w:wAfter w:w="13755" w:type="dxa"/>
          <w:trHeight w:val="236"/>
        </w:trPr>
        <w:tc>
          <w:tcPr>
            <w:tcW w:w="502" w:type="dxa"/>
            <w:shd w:val="clear" w:color="auto" w:fill="auto"/>
          </w:tcPr>
          <w:p w:rsidR="009D2920" w:rsidRPr="00DA3883" w:rsidRDefault="009D29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lastRenderedPageBreak/>
              <w:t>1</w:t>
            </w:r>
            <w:r w:rsidR="00D41256" w:rsidRPr="00DA3883">
              <w:rPr>
                <w:sz w:val="20"/>
              </w:rPr>
              <w:t>3</w:t>
            </w:r>
          </w:p>
        </w:tc>
        <w:tc>
          <w:tcPr>
            <w:tcW w:w="2932" w:type="dxa"/>
            <w:shd w:val="clear" w:color="auto" w:fill="auto"/>
          </w:tcPr>
          <w:p w:rsidR="009D2920" w:rsidRPr="00DA3883" w:rsidRDefault="00693C09" w:rsidP="00AB6908">
            <w:pPr>
              <w:jc w:val="center"/>
              <w:rPr>
                <w:sz w:val="20"/>
              </w:rPr>
            </w:pPr>
            <w:r w:rsidRPr="00DA3883">
              <w:rPr>
                <w:sz w:val="20"/>
                <w:vertAlign w:val="superscript"/>
              </w:rPr>
              <w:t>**</w:t>
            </w:r>
            <w:r w:rsidR="009D2920" w:rsidRPr="00DA3883">
              <w:rPr>
                <w:sz w:val="20"/>
              </w:rPr>
              <w:t>Основное мероприятие 2.1.1.</w:t>
            </w:r>
          </w:p>
          <w:p w:rsidR="009D2920" w:rsidRPr="00DA3883" w:rsidRDefault="009D2920" w:rsidP="00AB6908">
            <w:pPr>
              <w:jc w:val="center"/>
              <w:rPr>
                <w:sz w:val="20"/>
              </w:rPr>
            </w:pPr>
            <w:r w:rsidRPr="00DA3883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9D2920" w:rsidRPr="00DA3883" w:rsidRDefault="009D29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9D2920" w:rsidRPr="00DA3883" w:rsidRDefault="009D29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D2920" w:rsidRPr="00DA3883" w:rsidRDefault="009D29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D2920" w:rsidRPr="00DA3883" w:rsidRDefault="009D29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DA3883">
              <w:rPr>
                <w:sz w:val="20"/>
              </w:rPr>
              <w:t xml:space="preserve"> ,</w:t>
            </w:r>
            <w:proofErr w:type="gramEnd"/>
            <w:r w:rsidRPr="00DA3883">
              <w:rPr>
                <w:sz w:val="20"/>
              </w:rPr>
              <w:t xml:space="preserve"> среднего общего образования</w:t>
            </w:r>
          </w:p>
          <w:p w:rsidR="009D2920" w:rsidRPr="00DA3883" w:rsidRDefault="009D2920" w:rsidP="00AB6908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DA3883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материально-техническая база для формирования у обучающихся современных технологических и гуманитарных навыков.</w:t>
            </w:r>
          </w:p>
          <w:p w:rsidR="009D2920" w:rsidRPr="00DA3883" w:rsidRDefault="009D29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DA3883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0" w:type="dxa"/>
            <w:shd w:val="clear" w:color="auto" w:fill="auto"/>
          </w:tcPr>
          <w:p w:rsidR="009D2920" w:rsidRPr="00DA3883" w:rsidRDefault="009D29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DA3883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9D2920" w:rsidRPr="00DA3883" w:rsidRDefault="009D2920" w:rsidP="00AB6908">
            <w:pPr>
              <w:jc w:val="center"/>
              <w:rPr>
                <w:sz w:val="20"/>
              </w:rPr>
            </w:pPr>
            <w:r w:rsidRPr="00DA3883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 w:rsidRPr="00DA3883">
              <w:rPr>
                <w:sz w:val="20"/>
              </w:rPr>
              <w:t>.</w:t>
            </w:r>
          </w:p>
          <w:p w:rsidR="00A20E9A" w:rsidRPr="00DA3883" w:rsidRDefault="00A20E9A" w:rsidP="00AB6908">
            <w:pPr>
              <w:jc w:val="center"/>
              <w:rPr>
                <w:sz w:val="20"/>
              </w:rPr>
            </w:pPr>
            <w:r w:rsidRPr="00DA3883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 w:rsidRPr="00DA3883">
              <w:rPr>
                <w:color w:val="000000" w:themeColor="text1"/>
                <w:sz w:val="20"/>
              </w:rPr>
              <w:t>.</w:t>
            </w:r>
          </w:p>
          <w:p w:rsidR="009D2920" w:rsidRPr="00DA3883" w:rsidRDefault="009D2920" w:rsidP="00AB6908">
            <w:pPr>
              <w:jc w:val="center"/>
              <w:rPr>
                <w:sz w:val="20"/>
              </w:rPr>
            </w:pPr>
            <w:r w:rsidRPr="00DA3883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A3883">
              <w:rPr>
                <w:sz w:val="20"/>
              </w:rPr>
              <w:t>численности</w:t>
            </w:r>
            <w:proofErr w:type="gramEnd"/>
            <w:r w:rsidRPr="00DA3883">
              <w:rPr>
                <w:sz w:val="20"/>
              </w:rPr>
              <w:t xml:space="preserve"> обучающихся в муниципальных общеобразовательных организациях</w:t>
            </w:r>
            <w:r w:rsidR="007274D0" w:rsidRPr="00DA3883">
              <w:rPr>
                <w:sz w:val="20"/>
              </w:rPr>
              <w:t>.</w:t>
            </w:r>
          </w:p>
          <w:p w:rsidR="007D1B38" w:rsidRPr="00DA3883" w:rsidRDefault="007D1B38" w:rsidP="00AB6908">
            <w:pPr>
              <w:jc w:val="center"/>
              <w:rPr>
                <w:sz w:val="20"/>
              </w:rPr>
            </w:pPr>
            <w:r w:rsidRPr="00DA3883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DA3883" w:rsidRDefault="009D2920" w:rsidP="00AB6908">
            <w:pPr>
              <w:jc w:val="center"/>
              <w:rPr>
                <w:sz w:val="20"/>
              </w:rPr>
            </w:pPr>
          </w:p>
          <w:p w:rsidR="009D2920" w:rsidRPr="00DA3883" w:rsidRDefault="009D2920" w:rsidP="00AB6908">
            <w:pPr>
              <w:jc w:val="center"/>
              <w:rPr>
                <w:sz w:val="20"/>
              </w:rPr>
            </w:pPr>
          </w:p>
        </w:tc>
      </w:tr>
      <w:tr w:rsidR="007D2C8C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2" w:type="dxa"/>
            <w:shd w:val="clear" w:color="auto" w:fill="auto"/>
          </w:tcPr>
          <w:p w:rsidR="007D2C8C" w:rsidRPr="00256BB9" w:rsidRDefault="007D2C8C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2.1.2. Реализация муниципальными дошкольными и муниципальными  общеобразовательными </w:t>
            </w:r>
            <w:r w:rsidRPr="00256BB9">
              <w:rPr>
                <w:sz w:val="20"/>
              </w:rPr>
              <w:lastRenderedPageBreak/>
              <w:t>организациями в Республике Коми  образовательных программ</w:t>
            </w:r>
          </w:p>
        </w:tc>
        <w:tc>
          <w:tcPr>
            <w:tcW w:w="1414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7D2C8C" w:rsidRPr="00256BB9" w:rsidRDefault="007D2C8C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</w:t>
            </w:r>
            <w:r w:rsidRPr="00256BB9">
              <w:rPr>
                <w:sz w:val="20"/>
              </w:rPr>
              <w:lastRenderedPageBreak/>
              <w:t>начального общего, основного общего, среднего общего образования</w:t>
            </w:r>
          </w:p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7D2C8C" w:rsidRPr="00BF4000" w:rsidRDefault="007D2C8C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</w:t>
            </w:r>
            <w:r w:rsidRPr="00BF4000">
              <w:rPr>
                <w:sz w:val="20"/>
              </w:rPr>
              <w:lastRenderedPageBreak/>
              <w:t xml:space="preserve">общеобразовательных организациях, занимающихся во вторую (третью) смену, в 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</w:p>
          <w:p w:rsidR="007D2C8C" w:rsidRPr="00BF4000" w:rsidRDefault="007D2C8C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2" w:type="dxa"/>
            <w:shd w:val="clear" w:color="auto" w:fill="auto"/>
          </w:tcPr>
          <w:p w:rsidR="007D2C8C" w:rsidRPr="00256BB9" w:rsidRDefault="007D2C8C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7D2C8C" w:rsidRPr="00256BB9" w:rsidRDefault="007D2C8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7D2C8C" w:rsidRPr="00BF4000" w:rsidRDefault="007D2C8C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</w:p>
          <w:p w:rsidR="00127E1F" w:rsidRPr="00BF4000" w:rsidRDefault="00127E1F" w:rsidP="00AB6908">
            <w:pPr>
              <w:jc w:val="center"/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образовательных </w:t>
            </w:r>
            <w:proofErr w:type="gramStart"/>
            <w:r w:rsidRPr="00BF4000">
              <w:rPr>
                <w:sz w:val="20"/>
              </w:rPr>
              <w:t>организаций</w:t>
            </w:r>
            <w:proofErr w:type="gramEnd"/>
            <w:r w:rsidRPr="00BF4000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AB6908">
            <w:pPr>
              <w:jc w:val="center"/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</w:t>
            </w:r>
            <w:r w:rsidRPr="00BF4000">
              <w:rPr>
                <w:sz w:val="20"/>
              </w:rPr>
              <w:lastRenderedPageBreak/>
              <w:t xml:space="preserve">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BF4000">
              <w:rPr>
                <w:sz w:val="20"/>
              </w:rPr>
              <w:t>естественно-научного</w:t>
            </w:r>
            <w:proofErr w:type="gramEnd"/>
            <w:r w:rsidRPr="00BF4000">
              <w:rPr>
                <w:sz w:val="20"/>
              </w:rPr>
              <w:t xml:space="preserve">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BF4000">
              <w:rPr>
                <w:sz w:val="20"/>
              </w:rPr>
              <w:t>естественно-научного</w:t>
            </w:r>
            <w:proofErr w:type="gramEnd"/>
            <w:r w:rsidRPr="00BF4000">
              <w:rPr>
                <w:sz w:val="20"/>
              </w:rPr>
              <w:t xml:space="preserve">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AB6908">
            <w:pPr>
              <w:overflowPunct/>
              <w:jc w:val="center"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в </w:t>
            </w:r>
            <w:proofErr w:type="gramStart"/>
            <w:r w:rsidRPr="00BF4000">
              <w:rPr>
                <w:sz w:val="20"/>
              </w:rPr>
              <w:t>которых</w:t>
            </w:r>
            <w:proofErr w:type="gramEnd"/>
            <w:r w:rsidRPr="00BF4000">
              <w:rPr>
                <w:sz w:val="20"/>
              </w:rPr>
              <w:t xml:space="preserve">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</w:p>
          <w:p w:rsidR="00056765" w:rsidRPr="00BF4000" w:rsidRDefault="00056765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Default="00907661" w:rsidP="00AB6908">
            <w:pPr>
              <w:keepNext/>
              <w:keepLines/>
              <w:jc w:val="center"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lastRenderedPageBreak/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DA6923" w:rsidRDefault="00DA6923" w:rsidP="00AB6908">
            <w:pPr>
              <w:keepNext/>
              <w:keepLines/>
              <w:jc w:val="center"/>
              <w:rPr>
                <w:color w:val="000000"/>
                <w:sz w:val="20"/>
                <w:lang w:eastAsia="en-US"/>
              </w:rPr>
            </w:pPr>
            <w:r w:rsidRPr="00DA6923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B51741" w:rsidRPr="00B51741" w:rsidRDefault="00B51741" w:rsidP="00AB6908">
            <w:pPr>
              <w:keepNext/>
              <w:keepLines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В общеобразовательных </w:t>
            </w:r>
            <w:r w:rsidRPr="00B51741">
              <w:rPr>
                <w:color w:val="000000"/>
                <w:sz w:val="20"/>
                <w:lang w:eastAsia="en-US"/>
              </w:rPr>
              <w:t xml:space="preserve">организациях </w:t>
            </w:r>
            <w:proofErr w:type="gramStart"/>
            <w:r w:rsidRPr="00B51741">
              <w:rPr>
                <w:color w:val="000000"/>
                <w:sz w:val="20"/>
                <w:lang w:eastAsia="en-US"/>
              </w:rPr>
              <w:t>обновлена</w:t>
            </w:r>
            <w:proofErr w:type="gramEnd"/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B51741">
              <w:rPr>
                <w:color w:val="000000"/>
                <w:sz w:val="20"/>
                <w:lang w:eastAsia="en-US"/>
              </w:rPr>
              <w:t>материально-техническая</w:t>
            </w:r>
          </w:p>
          <w:p w:rsidR="00B51741" w:rsidRPr="00010354" w:rsidRDefault="00B51741" w:rsidP="00AB6908">
            <w:pPr>
              <w:keepNext/>
              <w:keepLines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 xml:space="preserve">база для занятий детей </w:t>
            </w:r>
            <w:r w:rsidRPr="00B51741">
              <w:rPr>
                <w:color w:val="000000"/>
                <w:sz w:val="20"/>
                <w:lang w:eastAsia="en-US"/>
              </w:rPr>
              <w:t>физической культурой и</w:t>
            </w:r>
            <w:r>
              <w:rPr>
                <w:color w:val="000000"/>
                <w:sz w:val="20"/>
                <w:lang w:eastAsia="en-US"/>
              </w:rPr>
              <w:t xml:space="preserve"> </w:t>
            </w:r>
            <w:r w:rsidRPr="00B51741">
              <w:rPr>
                <w:color w:val="000000"/>
                <w:sz w:val="20"/>
                <w:lang w:eastAsia="en-US"/>
              </w:rPr>
              <w:t>спортом</w:t>
            </w:r>
            <w:r>
              <w:rPr>
                <w:color w:val="000000"/>
                <w:sz w:val="20"/>
                <w:lang w:eastAsia="en-US"/>
              </w:rPr>
              <w:t>.</w:t>
            </w:r>
          </w:p>
          <w:p w:rsidR="00CF615E" w:rsidRPr="00BF4000" w:rsidRDefault="00CF615E" w:rsidP="00AB6908">
            <w:pPr>
              <w:jc w:val="center"/>
              <w:rPr>
                <w:sz w:val="20"/>
              </w:rPr>
            </w:pPr>
          </w:p>
        </w:tc>
      </w:tr>
      <w:tr w:rsidR="0093454A" w:rsidRPr="00256BB9" w:rsidTr="009D6A50">
        <w:trPr>
          <w:gridAfter w:val="5"/>
          <w:wAfter w:w="13755" w:type="dxa"/>
          <w:trHeight w:val="2174"/>
        </w:trPr>
        <w:tc>
          <w:tcPr>
            <w:tcW w:w="502" w:type="dxa"/>
            <w:shd w:val="clear" w:color="auto" w:fill="auto"/>
          </w:tcPr>
          <w:p w:rsidR="0093454A" w:rsidRPr="00256BB9" w:rsidRDefault="0093454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2" w:type="dxa"/>
            <w:shd w:val="clear" w:color="auto" w:fill="auto"/>
          </w:tcPr>
          <w:p w:rsidR="0093454A" w:rsidRPr="00256BB9" w:rsidRDefault="0093454A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shd w:val="clear" w:color="auto" w:fill="auto"/>
          </w:tcPr>
          <w:p w:rsidR="0093454A" w:rsidRPr="00256BB9" w:rsidRDefault="0093454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93454A" w:rsidRPr="00256BB9" w:rsidRDefault="0093454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3454A" w:rsidRPr="00256BB9" w:rsidRDefault="0093454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3454A" w:rsidRPr="00256BB9" w:rsidRDefault="0093454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shd w:val="clear" w:color="auto" w:fill="auto"/>
          </w:tcPr>
          <w:p w:rsidR="0093454A" w:rsidRPr="00256BB9" w:rsidRDefault="0093454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shd w:val="clear" w:color="auto" w:fill="auto"/>
          </w:tcPr>
          <w:p w:rsidR="0093454A" w:rsidRPr="00BF4000" w:rsidRDefault="0093454A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AB6908">
            <w:pPr>
              <w:jc w:val="center"/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840466" w:rsidRPr="00256BB9" w:rsidRDefault="00D4125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2" w:type="dxa"/>
            <w:shd w:val="clear" w:color="auto" w:fill="auto"/>
          </w:tcPr>
          <w:p w:rsidR="00840466" w:rsidRPr="00256BB9" w:rsidRDefault="00840466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shd w:val="clear" w:color="auto" w:fill="auto"/>
          </w:tcPr>
          <w:p w:rsidR="00840466" w:rsidRPr="00BF4000" w:rsidRDefault="00840466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9D6A50">
        <w:trPr>
          <w:gridAfter w:val="5"/>
          <w:wAfter w:w="13755" w:type="dxa"/>
          <w:trHeight w:val="391"/>
        </w:trPr>
        <w:tc>
          <w:tcPr>
            <w:tcW w:w="502" w:type="dxa"/>
            <w:shd w:val="clear" w:color="auto" w:fill="auto"/>
          </w:tcPr>
          <w:p w:rsidR="00840466" w:rsidRPr="00256BB9" w:rsidRDefault="00D4125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2" w:type="dxa"/>
            <w:shd w:val="clear" w:color="auto" w:fill="auto"/>
          </w:tcPr>
          <w:p w:rsidR="00840466" w:rsidRPr="00256BB9" w:rsidRDefault="00840466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</w:t>
            </w:r>
            <w:r w:rsidRPr="00256BB9">
              <w:rPr>
                <w:sz w:val="20"/>
              </w:rPr>
              <w:lastRenderedPageBreak/>
              <w:t>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гарантии на </w:t>
            </w:r>
            <w:r w:rsidRPr="00256BB9">
              <w:rPr>
                <w:sz w:val="20"/>
              </w:rPr>
              <w:lastRenderedPageBreak/>
              <w:t>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840466" w:rsidRPr="00256BB9" w:rsidRDefault="0084046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государственной </w:t>
            </w:r>
            <w:r w:rsidRPr="00256BB9">
              <w:rPr>
                <w:sz w:val="20"/>
              </w:rPr>
              <w:lastRenderedPageBreak/>
              <w:t>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91BA8" w:rsidRPr="00256BB9" w:rsidRDefault="00391BA8" w:rsidP="00AB6908">
            <w:pPr>
              <w:pStyle w:val="ConsPlusCell"/>
              <w:jc w:val="center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количеству граждан, имеющих право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9D6A50">
        <w:trPr>
          <w:gridAfter w:val="5"/>
          <w:wAfter w:w="13755" w:type="dxa"/>
          <w:trHeight w:val="391"/>
        </w:trPr>
        <w:tc>
          <w:tcPr>
            <w:tcW w:w="502" w:type="dxa"/>
            <w:shd w:val="clear" w:color="auto" w:fill="auto"/>
          </w:tcPr>
          <w:p w:rsidR="005D5F21" w:rsidRPr="00256BB9" w:rsidRDefault="005D5F2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2" w:type="dxa"/>
            <w:shd w:val="clear" w:color="auto" w:fill="auto"/>
          </w:tcPr>
          <w:p w:rsidR="0081015A" w:rsidRPr="00F12B29" w:rsidRDefault="005D5F21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AB6908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5D5F21" w:rsidRPr="00256BB9" w:rsidRDefault="005D5F2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5D5F21" w:rsidRPr="00256BB9" w:rsidRDefault="005D5F2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>.2020</w:t>
            </w:r>
          </w:p>
        </w:tc>
        <w:tc>
          <w:tcPr>
            <w:tcW w:w="1414" w:type="dxa"/>
          </w:tcPr>
          <w:p w:rsidR="005D5F21" w:rsidRPr="00256BB9" w:rsidRDefault="005D5F2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1" w:type="dxa"/>
            <w:shd w:val="clear" w:color="auto" w:fill="auto"/>
          </w:tcPr>
          <w:p w:rsidR="005D5F21" w:rsidRPr="00256BB9" w:rsidRDefault="005D5F2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0" w:type="dxa"/>
            <w:shd w:val="clear" w:color="auto" w:fill="auto"/>
          </w:tcPr>
          <w:p w:rsidR="005D5F21" w:rsidRPr="00256BB9" w:rsidRDefault="005D5F2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36" w:type="dxa"/>
            <w:shd w:val="clear" w:color="auto" w:fill="auto"/>
          </w:tcPr>
          <w:p w:rsidR="005D5F21" w:rsidRPr="00BF4000" w:rsidRDefault="005D5F21" w:rsidP="00AB6908">
            <w:pPr>
              <w:pStyle w:val="Default"/>
              <w:jc w:val="center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BF4000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BF4000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5D5F21" w:rsidRPr="00BF4000" w:rsidRDefault="005D5F21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9D6A50">
        <w:trPr>
          <w:gridAfter w:val="5"/>
          <w:wAfter w:w="13755" w:type="dxa"/>
          <w:trHeight w:val="391"/>
        </w:trPr>
        <w:tc>
          <w:tcPr>
            <w:tcW w:w="502" w:type="dxa"/>
            <w:shd w:val="clear" w:color="auto" w:fill="auto"/>
          </w:tcPr>
          <w:p w:rsidR="004F2B1D" w:rsidRPr="00256BB9" w:rsidRDefault="004F2B1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2" w:type="dxa"/>
            <w:shd w:val="clear" w:color="auto" w:fill="auto"/>
          </w:tcPr>
          <w:p w:rsidR="004F2B1D" w:rsidRPr="00256BB9" w:rsidRDefault="004F2B1D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AB6908">
            <w:pPr>
              <w:jc w:val="center"/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  <w:proofErr w:type="gramEnd"/>
          </w:p>
        </w:tc>
        <w:tc>
          <w:tcPr>
            <w:tcW w:w="1414" w:type="dxa"/>
            <w:shd w:val="clear" w:color="auto" w:fill="auto"/>
          </w:tcPr>
          <w:p w:rsidR="004F2B1D" w:rsidRPr="00256BB9" w:rsidRDefault="004F2B1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4F2B1D" w:rsidRPr="00256BB9" w:rsidRDefault="004F2B1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01.09.2020</w:t>
            </w:r>
          </w:p>
        </w:tc>
        <w:tc>
          <w:tcPr>
            <w:tcW w:w="1414" w:type="dxa"/>
          </w:tcPr>
          <w:p w:rsidR="004F2B1D" w:rsidRPr="00256BB9" w:rsidRDefault="004F2B1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1" w:type="dxa"/>
            <w:shd w:val="clear" w:color="auto" w:fill="auto"/>
          </w:tcPr>
          <w:p w:rsidR="004F2B1D" w:rsidRPr="00256BB9" w:rsidRDefault="004F2B1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shd w:val="clear" w:color="auto" w:fill="auto"/>
          </w:tcPr>
          <w:p w:rsidR="004F2B1D" w:rsidRPr="00256BB9" w:rsidRDefault="004F2B1D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shd w:val="clear" w:color="auto" w:fill="auto"/>
          </w:tcPr>
          <w:p w:rsidR="004F2B1D" w:rsidRPr="00BF4000" w:rsidRDefault="004F2B1D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AB6908">
            <w:pPr>
              <w:jc w:val="center"/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7C7948" w:rsidRPr="00256BB9" w:rsidTr="009D6A50">
        <w:trPr>
          <w:gridAfter w:val="5"/>
          <w:wAfter w:w="13755" w:type="dxa"/>
          <w:trHeight w:val="391"/>
        </w:trPr>
        <w:tc>
          <w:tcPr>
            <w:tcW w:w="502" w:type="dxa"/>
            <w:shd w:val="clear" w:color="auto" w:fill="auto"/>
          </w:tcPr>
          <w:p w:rsidR="007C7948" w:rsidRPr="00256BB9" w:rsidRDefault="007C794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2" w:type="dxa"/>
            <w:shd w:val="clear" w:color="auto" w:fill="auto"/>
          </w:tcPr>
          <w:p w:rsidR="00F078A5" w:rsidRPr="00256BB9" w:rsidRDefault="00F078A5" w:rsidP="00AB69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AB6908">
            <w:pPr>
              <w:jc w:val="center"/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shd w:val="clear" w:color="auto" w:fill="auto"/>
          </w:tcPr>
          <w:p w:rsidR="007C7948" w:rsidRPr="00256BB9" w:rsidRDefault="007C794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7C7948" w:rsidRPr="00256BB9" w:rsidRDefault="00106FE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4" w:type="dxa"/>
          </w:tcPr>
          <w:p w:rsidR="007C7948" w:rsidRPr="00256BB9" w:rsidRDefault="00106FE7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7C7948" w:rsidRPr="00256BB9" w:rsidRDefault="00F84AE9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</w:t>
            </w:r>
            <w:r w:rsidRPr="00256BB9">
              <w:rPr>
                <w:sz w:val="20"/>
              </w:rPr>
              <w:lastRenderedPageBreak/>
              <w:t>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7C7948" w:rsidRPr="00256BB9" w:rsidRDefault="00F84AE9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</w:t>
            </w:r>
            <w:r w:rsidRPr="00256BB9">
              <w:rPr>
                <w:sz w:val="20"/>
              </w:rPr>
              <w:lastRenderedPageBreak/>
              <w:t>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7C7948" w:rsidRPr="00106FE7" w:rsidRDefault="00F078A5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9D6A50">
        <w:trPr>
          <w:gridAfter w:val="5"/>
          <w:wAfter w:w="13755" w:type="dxa"/>
          <w:trHeight w:val="262"/>
        </w:trPr>
        <w:tc>
          <w:tcPr>
            <w:tcW w:w="15174" w:type="dxa"/>
            <w:gridSpan w:val="8"/>
            <w:shd w:val="clear" w:color="auto" w:fill="auto"/>
          </w:tcPr>
          <w:p w:rsidR="00FF16A5" w:rsidRPr="00256BB9" w:rsidRDefault="00FF16A5" w:rsidP="00AB690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246DE0" w:rsidRPr="00256BB9" w:rsidRDefault="005F740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246DE0" w:rsidRPr="00256BB9" w:rsidRDefault="00246DE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4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shd w:val="clear" w:color="auto" w:fill="auto"/>
          </w:tcPr>
          <w:p w:rsidR="00246DE0" w:rsidRPr="00BF4000" w:rsidRDefault="00246DE0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по основным программам общего образования)</w:t>
            </w:r>
          </w:p>
        </w:tc>
      </w:tr>
      <w:tr w:rsidR="00800A2A" w:rsidRPr="00256BB9" w:rsidTr="009D6A50">
        <w:trPr>
          <w:gridAfter w:val="5"/>
          <w:wAfter w:w="13755" w:type="dxa"/>
          <w:trHeight w:val="900"/>
        </w:trPr>
        <w:tc>
          <w:tcPr>
            <w:tcW w:w="502" w:type="dxa"/>
            <w:shd w:val="clear" w:color="auto" w:fill="auto"/>
          </w:tcPr>
          <w:p w:rsidR="00800A2A" w:rsidRPr="00256BB9" w:rsidRDefault="00800A2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932" w:type="dxa"/>
            <w:shd w:val="clear" w:color="auto" w:fill="auto"/>
          </w:tcPr>
          <w:p w:rsidR="00800A2A" w:rsidRPr="00256BB9" w:rsidRDefault="00800A2A" w:rsidP="00AB6908">
            <w:pPr>
              <w:jc w:val="center"/>
              <w:rPr>
                <w:sz w:val="20"/>
              </w:rPr>
            </w:pPr>
            <w:r w:rsidRPr="007076C5">
              <w:rPr>
                <w:sz w:val="20"/>
              </w:rPr>
              <w:t xml:space="preserve">Основное мероприятие 2.2.2. Организация, проведение физкультурно-оздоровительных мероприятий </w:t>
            </w:r>
            <w:proofErr w:type="gramStart"/>
            <w:r w:rsidRPr="007076C5">
              <w:rPr>
                <w:sz w:val="20"/>
              </w:rPr>
              <w:t>для</w:t>
            </w:r>
            <w:proofErr w:type="gramEnd"/>
            <w:r w:rsidRPr="007076C5">
              <w:rPr>
                <w:sz w:val="20"/>
              </w:rPr>
              <w:t xml:space="preserve"> обучающихся</w:t>
            </w:r>
          </w:p>
        </w:tc>
        <w:tc>
          <w:tcPr>
            <w:tcW w:w="1414" w:type="dxa"/>
            <w:shd w:val="clear" w:color="auto" w:fill="auto"/>
          </w:tcPr>
          <w:p w:rsidR="00800A2A" w:rsidRPr="00256BB9" w:rsidRDefault="00800A2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800A2A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800A2A" w:rsidRPr="00256BB9" w:rsidRDefault="00800A2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</w:t>
            </w:r>
            <w:r w:rsidR="00073EAC">
              <w:rPr>
                <w:sz w:val="20"/>
              </w:rPr>
              <w:t>1</w:t>
            </w:r>
            <w:r>
              <w:rPr>
                <w:sz w:val="20"/>
              </w:rPr>
              <w:t>.2022</w:t>
            </w:r>
          </w:p>
        </w:tc>
        <w:tc>
          <w:tcPr>
            <w:tcW w:w="1414" w:type="dxa"/>
          </w:tcPr>
          <w:p w:rsidR="00800A2A" w:rsidRPr="00256BB9" w:rsidRDefault="00800A2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</w:t>
            </w:r>
            <w:r w:rsidR="00E024CE">
              <w:rPr>
                <w:sz w:val="20"/>
              </w:rPr>
              <w:t>2</w:t>
            </w:r>
          </w:p>
        </w:tc>
        <w:tc>
          <w:tcPr>
            <w:tcW w:w="1981" w:type="dxa"/>
            <w:shd w:val="clear" w:color="auto" w:fill="auto"/>
          </w:tcPr>
          <w:p w:rsidR="00800A2A" w:rsidRPr="00073EAC" w:rsidRDefault="007076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73EAC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shd w:val="clear" w:color="auto" w:fill="auto"/>
          </w:tcPr>
          <w:p w:rsidR="00982B6C" w:rsidRPr="00073EAC" w:rsidRDefault="00982B6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73EAC">
              <w:rPr>
                <w:sz w:val="20"/>
              </w:rPr>
              <w:t>Снижение уровня физической активности учащихся</w:t>
            </w:r>
          </w:p>
          <w:p w:rsidR="00800A2A" w:rsidRPr="00073EAC" w:rsidRDefault="00800A2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800A2A" w:rsidRPr="00073EAC" w:rsidRDefault="007076C5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073EAC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073EAC">
              <w:rPr>
                <w:rFonts w:ascii="Times New Roman" w:hAnsi="Times New Roman" w:cs="Times New Roman"/>
              </w:rPr>
              <w:t>, прошедших обучение по курсу «Всеобуч по плаванию» от общего числа обучающихся</w:t>
            </w:r>
          </w:p>
        </w:tc>
      </w:tr>
      <w:tr w:rsidR="00124DF8" w:rsidRPr="00256BB9" w:rsidTr="009D6A50">
        <w:trPr>
          <w:gridAfter w:val="5"/>
          <w:wAfter w:w="13755" w:type="dxa"/>
          <w:trHeight w:val="900"/>
        </w:trPr>
        <w:tc>
          <w:tcPr>
            <w:tcW w:w="502" w:type="dxa"/>
            <w:shd w:val="clear" w:color="auto" w:fill="auto"/>
          </w:tcPr>
          <w:p w:rsidR="00124DF8" w:rsidRDefault="00124DF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932" w:type="dxa"/>
            <w:shd w:val="clear" w:color="auto" w:fill="auto"/>
          </w:tcPr>
          <w:p w:rsidR="00124DF8" w:rsidRPr="007076C5" w:rsidRDefault="00124DF8" w:rsidP="00AB6908">
            <w:pPr>
              <w:jc w:val="center"/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</w:t>
            </w:r>
            <w:r>
              <w:rPr>
                <w:sz w:val="20"/>
              </w:rPr>
              <w:t>3</w:t>
            </w:r>
            <w:r w:rsidRPr="007076C5">
              <w:rPr>
                <w:sz w:val="20"/>
              </w:rPr>
              <w:t xml:space="preserve">. </w:t>
            </w:r>
            <w:r w:rsidRPr="00574DF9">
              <w:rPr>
                <w:sz w:val="20"/>
              </w:rPr>
              <w:t>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shd w:val="clear" w:color="auto" w:fill="auto"/>
          </w:tcPr>
          <w:p w:rsidR="00DC1831" w:rsidRDefault="00124DF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МКУ «Управление </w:t>
            </w:r>
            <w:proofErr w:type="gramStart"/>
            <w:r>
              <w:rPr>
                <w:sz w:val="20"/>
              </w:rPr>
              <w:t>капитального</w:t>
            </w:r>
            <w:proofErr w:type="gramEnd"/>
            <w:r>
              <w:rPr>
                <w:sz w:val="20"/>
              </w:rPr>
              <w:t xml:space="preserve"> строитель</w:t>
            </w:r>
            <w:r w:rsidR="00DC1831">
              <w:rPr>
                <w:sz w:val="20"/>
              </w:rPr>
              <w:t>-</w:t>
            </w:r>
          </w:p>
          <w:p w:rsidR="00124DF8" w:rsidRPr="00800A2A" w:rsidRDefault="00DC183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r w:rsidR="00124DF8">
              <w:rPr>
                <w:sz w:val="20"/>
              </w:rPr>
              <w:t>тва</w:t>
            </w:r>
            <w:proofErr w:type="spellEnd"/>
            <w:r w:rsidR="00124DF8">
              <w:rPr>
                <w:sz w:val="20"/>
              </w:rPr>
              <w:t>»</w:t>
            </w:r>
          </w:p>
        </w:tc>
        <w:tc>
          <w:tcPr>
            <w:tcW w:w="1415" w:type="dxa"/>
            <w:shd w:val="clear" w:color="auto" w:fill="auto"/>
          </w:tcPr>
          <w:p w:rsidR="00124DF8" w:rsidRPr="00256BB9" w:rsidRDefault="00124DF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01.03.2022</w:t>
            </w:r>
          </w:p>
        </w:tc>
        <w:tc>
          <w:tcPr>
            <w:tcW w:w="1414" w:type="dxa"/>
          </w:tcPr>
          <w:p w:rsidR="00124DF8" w:rsidRPr="00256BB9" w:rsidRDefault="00124DF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31.12.2022</w:t>
            </w:r>
          </w:p>
        </w:tc>
        <w:tc>
          <w:tcPr>
            <w:tcW w:w="1981" w:type="dxa"/>
            <w:shd w:val="clear" w:color="auto" w:fill="auto"/>
          </w:tcPr>
          <w:p w:rsidR="00124DF8" w:rsidRPr="00073EAC" w:rsidRDefault="00124DF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73EAC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</w:t>
            </w:r>
            <w:r w:rsidR="009A6A55" w:rsidRPr="00073EAC">
              <w:rPr>
                <w:sz w:val="20"/>
              </w:rPr>
              <w:t>общего</w:t>
            </w:r>
            <w:r w:rsidRPr="00073EAC">
              <w:rPr>
                <w:sz w:val="20"/>
              </w:rPr>
              <w:t xml:space="preserve">, </w:t>
            </w:r>
            <w:r w:rsidRPr="00073EAC">
              <w:rPr>
                <w:sz w:val="20"/>
              </w:rPr>
              <w:lastRenderedPageBreak/>
              <w:t>среднего общего образования</w:t>
            </w:r>
          </w:p>
          <w:p w:rsidR="00124DF8" w:rsidRPr="00073EAC" w:rsidRDefault="00124DF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124DF8" w:rsidRPr="00073EAC" w:rsidRDefault="00124DF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73EAC">
              <w:rPr>
                <w:sz w:val="20"/>
              </w:rPr>
              <w:lastRenderedPageBreak/>
              <w:t xml:space="preserve">Отсутствие возможностей для получения учащимися </w:t>
            </w:r>
            <w:r w:rsidR="00317A0B" w:rsidRPr="00073EAC">
              <w:rPr>
                <w:sz w:val="20"/>
              </w:rPr>
              <w:t>образовательных организаций</w:t>
            </w:r>
            <w:r w:rsidRPr="00073EAC">
              <w:rPr>
                <w:sz w:val="20"/>
              </w:rPr>
              <w:t xml:space="preserve">  качественного, </w:t>
            </w:r>
            <w:r w:rsidRPr="00073EAC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124DF8" w:rsidRPr="00073EAC" w:rsidRDefault="00124DF8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110D88" w:rsidRPr="00256BB9" w:rsidTr="009D6A50">
        <w:trPr>
          <w:gridAfter w:val="5"/>
          <w:wAfter w:w="13755" w:type="dxa"/>
          <w:trHeight w:val="241"/>
        </w:trPr>
        <w:tc>
          <w:tcPr>
            <w:tcW w:w="15174" w:type="dxa"/>
            <w:gridSpan w:val="8"/>
            <w:shd w:val="clear" w:color="auto" w:fill="auto"/>
          </w:tcPr>
          <w:p w:rsidR="00110D88" w:rsidRPr="00256BB9" w:rsidRDefault="00110D88" w:rsidP="00AB6908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9D6A50">
        <w:trPr>
          <w:gridAfter w:val="5"/>
          <w:wAfter w:w="13755" w:type="dxa"/>
          <w:trHeight w:val="958"/>
        </w:trPr>
        <w:tc>
          <w:tcPr>
            <w:tcW w:w="502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5</w:t>
            </w:r>
          </w:p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246DE0" w:rsidRPr="00256BB9" w:rsidRDefault="00246DE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0" w:type="dxa"/>
            <w:shd w:val="clear" w:color="auto" w:fill="auto"/>
          </w:tcPr>
          <w:p w:rsidR="00246DE0" w:rsidRPr="00256BB9" w:rsidRDefault="00246D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3536" w:type="dxa"/>
            <w:shd w:val="clear" w:color="auto" w:fill="auto"/>
          </w:tcPr>
          <w:p w:rsidR="00246DE0" w:rsidRPr="00BF4000" w:rsidRDefault="00246DE0" w:rsidP="00AB6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BF400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AB6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AB6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AB6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Размер средней заработной платы </w:t>
            </w:r>
            <w:r w:rsidRPr="00BF4000">
              <w:rPr>
                <w:rFonts w:ascii="Times New Roman" w:hAnsi="Times New Roman" w:cs="Times New Roman"/>
              </w:rPr>
              <w:lastRenderedPageBreak/>
              <w:t>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6</w:t>
            </w:r>
          </w:p>
        </w:tc>
        <w:tc>
          <w:tcPr>
            <w:tcW w:w="2932" w:type="dxa"/>
            <w:shd w:val="clear" w:color="auto" w:fill="auto"/>
          </w:tcPr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4" w:type="dxa"/>
            <w:shd w:val="clear" w:color="auto" w:fill="auto"/>
          </w:tcPr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shd w:val="clear" w:color="auto" w:fill="auto"/>
          </w:tcPr>
          <w:p w:rsidR="008E3784" w:rsidRPr="00256BB9" w:rsidRDefault="008E37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shd w:val="clear" w:color="auto" w:fill="auto"/>
          </w:tcPr>
          <w:p w:rsidR="008E3784" w:rsidRPr="00BF4000" w:rsidRDefault="008E3784" w:rsidP="00AB6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8E3784" w:rsidRPr="00BF4000" w:rsidRDefault="008E3784" w:rsidP="00AB6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AB69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AA4EE0" w:rsidRPr="00256BB9" w:rsidRDefault="00AA4E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2" w:type="dxa"/>
            <w:shd w:val="clear" w:color="auto" w:fill="auto"/>
          </w:tcPr>
          <w:p w:rsidR="00AA4EE0" w:rsidRPr="00256BB9" w:rsidRDefault="00AA4EE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shd w:val="clear" w:color="auto" w:fill="auto"/>
          </w:tcPr>
          <w:p w:rsidR="00AA4EE0" w:rsidRPr="00256BB9" w:rsidRDefault="00AA4E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AA4EE0" w:rsidRPr="00256BB9" w:rsidRDefault="00AA4E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AA4EE0" w:rsidRPr="00256BB9" w:rsidRDefault="00AA4E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AA4EE0" w:rsidRPr="00256BB9" w:rsidRDefault="00AA4E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AA4EE0" w:rsidRPr="00256BB9" w:rsidRDefault="00AA4EE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AA4EE0" w:rsidRPr="00BF4000" w:rsidRDefault="00AA4EE0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AB6908">
            <w:pPr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4960CE" w:rsidRPr="00256BB9" w:rsidRDefault="004960C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4960CE" w:rsidRPr="00256BB9" w:rsidRDefault="004960CE" w:rsidP="00AB69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shd w:val="clear" w:color="auto" w:fill="auto"/>
          </w:tcPr>
          <w:p w:rsidR="004960CE" w:rsidRPr="00256BB9" w:rsidRDefault="004960C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4960CE" w:rsidRPr="00256BB9" w:rsidRDefault="004960C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4" w:type="dxa"/>
          </w:tcPr>
          <w:p w:rsidR="004960CE" w:rsidRPr="00256BB9" w:rsidRDefault="004960C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4960CE" w:rsidRPr="00256BB9" w:rsidRDefault="004960C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0" w:type="dxa"/>
            <w:shd w:val="clear" w:color="auto" w:fill="auto"/>
          </w:tcPr>
          <w:p w:rsidR="004960CE" w:rsidRPr="00256BB9" w:rsidRDefault="008727D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shd w:val="clear" w:color="auto" w:fill="auto"/>
          </w:tcPr>
          <w:p w:rsidR="00F66268" w:rsidRDefault="000915C8" w:rsidP="00AB6908">
            <w:pPr>
              <w:overflowPunct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AB6908">
            <w:pPr>
              <w:jc w:val="center"/>
              <w:rPr>
                <w:sz w:val="20"/>
              </w:rPr>
            </w:pPr>
          </w:p>
        </w:tc>
      </w:tr>
      <w:tr w:rsidR="000945DB" w:rsidRPr="00256BB9" w:rsidTr="009D6A50">
        <w:trPr>
          <w:gridAfter w:val="5"/>
          <w:wAfter w:w="13755" w:type="dxa"/>
          <w:trHeight w:val="273"/>
        </w:trPr>
        <w:tc>
          <w:tcPr>
            <w:tcW w:w="15174" w:type="dxa"/>
            <w:gridSpan w:val="8"/>
            <w:shd w:val="clear" w:color="auto" w:fill="auto"/>
          </w:tcPr>
          <w:p w:rsidR="000945DB" w:rsidRPr="00256BB9" w:rsidRDefault="000945DB" w:rsidP="00AB6908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9D6A50">
        <w:trPr>
          <w:gridAfter w:val="5"/>
          <w:wAfter w:w="13755" w:type="dxa"/>
          <w:trHeight w:val="278"/>
        </w:trPr>
        <w:tc>
          <w:tcPr>
            <w:tcW w:w="15174" w:type="dxa"/>
            <w:gridSpan w:val="8"/>
            <w:shd w:val="clear" w:color="auto" w:fill="auto"/>
          </w:tcPr>
          <w:p w:rsidR="009C4DAA" w:rsidRPr="00256BB9" w:rsidRDefault="009C4DAA" w:rsidP="00AB6908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E760C5" w:rsidRPr="00256BB9" w:rsidRDefault="00E760C5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shd w:val="clear" w:color="auto" w:fill="auto"/>
          </w:tcPr>
          <w:p w:rsidR="005C111A" w:rsidRPr="00256BB9" w:rsidRDefault="005C111A" w:rsidP="00AB6908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AB6908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AB6908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</w:p>
        </w:tc>
      </w:tr>
      <w:tr w:rsidR="00E760C5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E760C5" w:rsidRPr="00256BB9" w:rsidRDefault="000F07A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2" w:type="dxa"/>
            <w:shd w:val="clear" w:color="auto" w:fill="auto"/>
          </w:tcPr>
          <w:p w:rsidR="00E760C5" w:rsidRPr="00256BB9" w:rsidRDefault="00E760C5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E760C5" w:rsidRPr="00256BB9" w:rsidRDefault="00E760C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shd w:val="clear" w:color="auto" w:fill="auto"/>
          </w:tcPr>
          <w:p w:rsidR="005C111A" w:rsidRPr="00BF4000" w:rsidRDefault="005C111A" w:rsidP="00AB6908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AB6908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40D64" w:rsidRPr="00BF4000" w:rsidRDefault="00340D64" w:rsidP="00AB6908">
            <w:pPr>
              <w:overflowPunct/>
              <w:jc w:val="center"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Default="00056765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</w:t>
            </w:r>
            <w:r w:rsidRPr="00BF4000">
              <w:rPr>
                <w:color w:val="000000" w:themeColor="text1"/>
                <w:sz w:val="20"/>
              </w:rPr>
              <w:lastRenderedPageBreak/>
              <w:t>деятельности.</w:t>
            </w:r>
          </w:p>
          <w:p w:rsidR="00D72648" w:rsidRPr="00BF4000" w:rsidRDefault="00D72648" w:rsidP="00AB6908">
            <w:pPr>
              <w:keepNext/>
              <w:keepLines/>
              <w:jc w:val="center"/>
              <w:rPr>
                <w:color w:val="000000" w:themeColor="text1"/>
                <w:sz w:val="20"/>
              </w:rPr>
            </w:pPr>
            <w:r w:rsidRPr="00D72648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B4496A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B4496A" w:rsidRPr="00256BB9" w:rsidRDefault="00800A2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B4496A" w:rsidRPr="00256BB9" w:rsidRDefault="00B4496A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shd w:val="clear" w:color="auto" w:fill="auto"/>
          </w:tcPr>
          <w:p w:rsidR="00B4496A" w:rsidRPr="00256BB9" w:rsidRDefault="00B4496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B4496A" w:rsidRPr="00256BB9" w:rsidRDefault="00B4496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B4496A" w:rsidRPr="00256BB9" w:rsidRDefault="00B4496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B4496A" w:rsidRPr="00256BB9" w:rsidRDefault="00B4496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shd w:val="clear" w:color="auto" w:fill="auto"/>
          </w:tcPr>
          <w:p w:rsidR="00B4496A" w:rsidRPr="00256BB9" w:rsidRDefault="00B4496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shd w:val="clear" w:color="auto" w:fill="auto"/>
          </w:tcPr>
          <w:p w:rsidR="005C111A" w:rsidRPr="00BF4000" w:rsidRDefault="005C111A" w:rsidP="00AB6908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543C7A" w:rsidRPr="00256BB9" w:rsidRDefault="007C7948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543C7A" w:rsidRPr="00256BB9" w:rsidRDefault="00543C7A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256BB9">
              <w:rPr>
                <w:sz w:val="20"/>
              </w:rPr>
              <w:lastRenderedPageBreak/>
              <w:t>или поселках городского типа</w:t>
            </w:r>
          </w:p>
        </w:tc>
        <w:tc>
          <w:tcPr>
            <w:tcW w:w="1414" w:type="dxa"/>
            <w:shd w:val="clear" w:color="auto" w:fill="auto"/>
          </w:tcPr>
          <w:p w:rsidR="00543C7A" w:rsidRPr="00256BB9" w:rsidRDefault="00543C7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543C7A" w:rsidRPr="00256BB9" w:rsidRDefault="00543C7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543C7A" w:rsidRPr="00256BB9" w:rsidRDefault="00543C7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543C7A" w:rsidRPr="00256BB9" w:rsidRDefault="00543C7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543C7A" w:rsidRPr="00256BB9" w:rsidRDefault="00543C7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91BA8" w:rsidRPr="00BF4000" w:rsidRDefault="00391BA8" w:rsidP="00AB6908">
            <w:pPr>
              <w:pStyle w:val="ConsPlusCell"/>
              <w:jc w:val="center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AB69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компенсации</w:t>
            </w:r>
          </w:p>
        </w:tc>
      </w:tr>
      <w:tr w:rsidR="00C86672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C86672" w:rsidRPr="00256BB9" w:rsidRDefault="009D5FB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2" w:type="dxa"/>
            <w:shd w:val="clear" w:color="auto" w:fill="auto"/>
          </w:tcPr>
          <w:p w:rsidR="00C86672" w:rsidRPr="00256BB9" w:rsidRDefault="00C86672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Мероприятия, связанные с повышением </w:t>
            </w:r>
            <w:r w:rsidR="00241319">
              <w:rPr>
                <w:sz w:val="20"/>
              </w:rPr>
              <w:t xml:space="preserve">оплаты </w:t>
            </w:r>
            <w:r w:rsidRPr="00256BB9">
              <w:rPr>
                <w:sz w:val="20"/>
              </w:rPr>
              <w:t>труда отдельных категорий работников в сфере образования</w:t>
            </w:r>
          </w:p>
        </w:tc>
        <w:tc>
          <w:tcPr>
            <w:tcW w:w="1414" w:type="dxa"/>
            <w:shd w:val="clear" w:color="auto" w:fill="auto"/>
          </w:tcPr>
          <w:p w:rsidR="00C86672" w:rsidRPr="00256BB9" w:rsidRDefault="00C8667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C86672" w:rsidRPr="00256BB9" w:rsidRDefault="00C8667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C86672" w:rsidRPr="00256BB9" w:rsidRDefault="00C8667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C86672" w:rsidRPr="00256BB9" w:rsidRDefault="00C8667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BF1DAF">
              <w:rPr>
                <w:rFonts w:eastAsia="Calibri"/>
                <w:sz w:val="20"/>
              </w:rPr>
              <w:t xml:space="preserve"> детей</w:t>
            </w:r>
            <w:r w:rsidRPr="00256BB9">
              <w:rPr>
                <w:rFonts w:eastAsia="Calibri"/>
                <w:sz w:val="20"/>
              </w:rPr>
              <w:t xml:space="preserve"> в муниципальном образовании</w:t>
            </w:r>
          </w:p>
        </w:tc>
        <w:tc>
          <w:tcPr>
            <w:tcW w:w="1980" w:type="dxa"/>
            <w:shd w:val="clear" w:color="auto" w:fill="auto"/>
          </w:tcPr>
          <w:p w:rsidR="00C86672" w:rsidRPr="00256BB9" w:rsidRDefault="00C8667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3536" w:type="dxa"/>
            <w:shd w:val="clear" w:color="auto" w:fill="auto"/>
          </w:tcPr>
          <w:p w:rsidR="00965443" w:rsidRPr="00BF4000" w:rsidRDefault="00C86672" w:rsidP="00AB6908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детей</w:t>
            </w:r>
            <w:r w:rsidRPr="00BF4000">
              <w:rPr>
                <w:rFonts w:eastAsia="Calibri"/>
                <w:sz w:val="20"/>
              </w:rPr>
              <w:t xml:space="preserve">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AB6908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="004A72E4">
              <w:rPr>
                <w:rFonts w:eastAsia="Calibri"/>
                <w:sz w:val="20"/>
              </w:rPr>
              <w:t>в муниципальном образовании.</w:t>
            </w:r>
          </w:p>
          <w:p w:rsidR="00965443" w:rsidRPr="00BF4000" w:rsidRDefault="00965443" w:rsidP="00AB6908">
            <w:pPr>
              <w:tabs>
                <w:tab w:val="left" w:pos="1380"/>
              </w:tabs>
              <w:jc w:val="center"/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Pr="00BF4000">
              <w:rPr>
                <w:rFonts w:eastAsia="Calibri"/>
                <w:sz w:val="20"/>
              </w:rPr>
              <w:t xml:space="preserve">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892DAA" w:rsidRPr="00256BB9" w:rsidRDefault="0023097C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4</w:t>
            </w:r>
          </w:p>
        </w:tc>
        <w:tc>
          <w:tcPr>
            <w:tcW w:w="2932" w:type="dxa"/>
            <w:shd w:val="clear" w:color="auto" w:fill="auto"/>
          </w:tcPr>
          <w:p w:rsidR="00892DAA" w:rsidRPr="00256BB9" w:rsidRDefault="00892DAA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</w:tcPr>
          <w:p w:rsidR="00892DAA" w:rsidRPr="00256BB9" w:rsidRDefault="00892DA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892DAA" w:rsidRPr="00256BB9" w:rsidRDefault="00892DA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892DAA" w:rsidRPr="00256BB9" w:rsidRDefault="00892DA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892DAA" w:rsidRPr="00256BB9" w:rsidRDefault="00892DA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892DAA" w:rsidRPr="00256BB9" w:rsidRDefault="00892DA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256BB9">
              <w:rPr>
                <w:sz w:val="20"/>
              </w:rPr>
              <w:t>дополнительном</w:t>
            </w:r>
            <w:proofErr w:type="gramEnd"/>
            <w:r w:rsidRPr="00256BB9">
              <w:rPr>
                <w:sz w:val="20"/>
              </w:rPr>
              <w:t xml:space="preserve"> образования детей</w:t>
            </w:r>
          </w:p>
        </w:tc>
        <w:tc>
          <w:tcPr>
            <w:tcW w:w="3536" w:type="dxa"/>
            <w:shd w:val="clear" w:color="auto" w:fill="auto"/>
          </w:tcPr>
          <w:p w:rsidR="005C111A" w:rsidRPr="00BF4000" w:rsidRDefault="005C111A" w:rsidP="00AB6908">
            <w:pPr>
              <w:suppressAutoHyphens/>
              <w:overflowPunct/>
              <w:autoSpaceDE/>
              <w:autoSpaceDN/>
              <w:adjustRightInd/>
              <w:snapToGrid w:val="0"/>
              <w:jc w:val="center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персонифицированного </w:t>
            </w:r>
            <w:r w:rsidRPr="00BF4000">
              <w:rPr>
                <w:sz w:val="20"/>
              </w:rPr>
              <w:lastRenderedPageBreak/>
              <w:t>финансирования.</w:t>
            </w:r>
          </w:p>
        </w:tc>
      </w:tr>
      <w:tr w:rsidR="00915EB1" w:rsidRPr="00256BB9" w:rsidTr="009D6A50">
        <w:trPr>
          <w:gridAfter w:val="5"/>
          <w:wAfter w:w="13755" w:type="dxa"/>
          <w:trHeight w:val="236"/>
        </w:trPr>
        <w:tc>
          <w:tcPr>
            <w:tcW w:w="502" w:type="dxa"/>
            <w:shd w:val="clear" w:color="auto" w:fill="auto"/>
          </w:tcPr>
          <w:p w:rsidR="00915EB1" w:rsidRPr="00256BB9" w:rsidRDefault="005F740F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5</w:t>
            </w:r>
          </w:p>
        </w:tc>
        <w:tc>
          <w:tcPr>
            <w:tcW w:w="2932" w:type="dxa"/>
            <w:shd w:val="clear" w:color="auto" w:fill="auto"/>
          </w:tcPr>
          <w:p w:rsidR="00915EB1" w:rsidRPr="00256BB9" w:rsidRDefault="00915EB1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 xml:space="preserve">состоящих на  </w:t>
            </w:r>
            <w:proofErr w:type="spellStart"/>
            <w:r w:rsidRPr="00256BB9">
              <w:rPr>
                <w:iCs/>
                <w:sz w:val="20"/>
              </w:rPr>
              <w:t>внутришкольном</w:t>
            </w:r>
            <w:proofErr w:type="spellEnd"/>
            <w:r w:rsidRPr="00256BB9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4" w:type="dxa"/>
            <w:shd w:val="clear" w:color="auto" w:fill="auto"/>
          </w:tcPr>
          <w:p w:rsidR="00915EB1" w:rsidRPr="00256BB9" w:rsidRDefault="00915EB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15EB1" w:rsidRPr="00256BB9" w:rsidRDefault="00915EB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915EB1" w:rsidRPr="00256BB9" w:rsidRDefault="00915EB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15EB1" w:rsidRPr="00256BB9" w:rsidRDefault="00915EB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15EB1" w:rsidRPr="00256BB9" w:rsidRDefault="00915EB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0" w:type="dxa"/>
            <w:shd w:val="clear" w:color="auto" w:fill="auto"/>
          </w:tcPr>
          <w:p w:rsidR="00915EB1" w:rsidRPr="00256BB9" w:rsidRDefault="00915EB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3536" w:type="dxa"/>
            <w:shd w:val="clear" w:color="auto" w:fill="auto"/>
          </w:tcPr>
          <w:p w:rsidR="00915EB1" w:rsidRPr="00BF4000" w:rsidRDefault="00915EB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BF4000">
              <w:rPr>
                <w:iCs/>
                <w:sz w:val="20"/>
              </w:rPr>
              <w:t>внутришкольном</w:t>
            </w:r>
            <w:proofErr w:type="spellEnd"/>
            <w:r w:rsidRPr="00BF400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9D6A50">
        <w:trPr>
          <w:gridAfter w:val="5"/>
          <w:wAfter w:w="13755" w:type="dxa"/>
          <w:trHeight w:val="301"/>
        </w:trPr>
        <w:tc>
          <w:tcPr>
            <w:tcW w:w="15174" w:type="dxa"/>
            <w:gridSpan w:val="8"/>
            <w:shd w:val="clear" w:color="auto" w:fill="auto"/>
          </w:tcPr>
          <w:p w:rsidR="004513FF" w:rsidRPr="00BF4000" w:rsidRDefault="004513FF" w:rsidP="00AB6908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6</w:t>
            </w:r>
          </w:p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4" w:type="dxa"/>
            <w:shd w:val="clear" w:color="auto" w:fill="auto"/>
          </w:tcPr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shd w:val="clear" w:color="auto" w:fill="auto"/>
          </w:tcPr>
          <w:p w:rsidR="009F03F3" w:rsidRPr="00256BB9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shd w:val="clear" w:color="auto" w:fill="auto"/>
          </w:tcPr>
          <w:p w:rsidR="009F03F3" w:rsidRPr="00BF4000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180D8E" w:rsidRPr="00256BB9" w:rsidTr="009D6A50">
        <w:trPr>
          <w:gridAfter w:val="5"/>
          <w:wAfter w:w="13755" w:type="dxa"/>
          <w:trHeight w:val="214"/>
        </w:trPr>
        <w:tc>
          <w:tcPr>
            <w:tcW w:w="15174" w:type="dxa"/>
            <w:gridSpan w:val="8"/>
            <w:shd w:val="clear" w:color="auto" w:fill="auto"/>
          </w:tcPr>
          <w:p w:rsidR="00180D8E" w:rsidRPr="00256BB9" w:rsidRDefault="00180D8E" w:rsidP="00AB6908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2" w:type="dxa"/>
            <w:shd w:val="clear" w:color="auto" w:fill="auto"/>
          </w:tcPr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shd w:val="clear" w:color="auto" w:fill="auto"/>
          </w:tcPr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shd w:val="clear" w:color="auto" w:fill="auto"/>
          </w:tcPr>
          <w:p w:rsidR="00180D8E" w:rsidRPr="00256BB9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shd w:val="clear" w:color="auto" w:fill="auto"/>
          </w:tcPr>
          <w:p w:rsidR="00180D8E" w:rsidRPr="00BF4000" w:rsidRDefault="00180D8E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9D6A50">
        <w:trPr>
          <w:gridAfter w:val="5"/>
          <w:wAfter w:w="13755" w:type="dxa"/>
          <w:trHeight w:val="513"/>
        </w:trPr>
        <w:tc>
          <w:tcPr>
            <w:tcW w:w="15174" w:type="dxa"/>
            <w:gridSpan w:val="8"/>
            <w:shd w:val="clear" w:color="auto" w:fill="auto"/>
          </w:tcPr>
          <w:p w:rsidR="00F95F84" w:rsidRPr="00BF4000" w:rsidRDefault="00F95F84" w:rsidP="00AB6908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9D6A50">
        <w:trPr>
          <w:gridAfter w:val="5"/>
          <w:wAfter w:w="13755" w:type="dxa"/>
          <w:trHeight w:val="391"/>
        </w:trPr>
        <w:tc>
          <w:tcPr>
            <w:tcW w:w="502" w:type="dxa"/>
            <w:shd w:val="clear" w:color="auto" w:fill="auto"/>
          </w:tcPr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shd w:val="clear" w:color="auto" w:fill="auto"/>
          </w:tcPr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shd w:val="clear" w:color="auto" w:fill="auto"/>
          </w:tcPr>
          <w:p w:rsidR="00F95F84" w:rsidRPr="00256BB9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Снижение в молодежной  среде поведенческих установок к здоровому образу жизни</w:t>
            </w:r>
          </w:p>
        </w:tc>
        <w:tc>
          <w:tcPr>
            <w:tcW w:w="3536" w:type="dxa"/>
            <w:shd w:val="clear" w:color="auto" w:fill="auto"/>
          </w:tcPr>
          <w:p w:rsidR="00F95F84" w:rsidRPr="00BF4000" w:rsidRDefault="00F95F8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BF4000">
              <w:rPr>
                <w:sz w:val="20"/>
              </w:rPr>
              <w:lastRenderedPageBreak/>
              <w:t>молодежи, проживающей на территории муниципального образования</w:t>
            </w:r>
          </w:p>
        </w:tc>
      </w:tr>
      <w:tr w:rsidR="001301D5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1301D5" w:rsidRPr="00256BB9" w:rsidRDefault="00D41256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2" w:type="dxa"/>
            <w:shd w:val="clear" w:color="auto" w:fill="auto"/>
          </w:tcPr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4" w:type="dxa"/>
            <w:shd w:val="clear" w:color="auto" w:fill="auto"/>
          </w:tcPr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0" w:type="dxa"/>
            <w:shd w:val="clear" w:color="auto" w:fill="auto"/>
          </w:tcPr>
          <w:p w:rsidR="001301D5" w:rsidRPr="00256BB9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36" w:type="dxa"/>
            <w:shd w:val="clear" w:color="auto" w:fill="auto"/>
          </w:tcPr>
          <w:p w:rsidR="001301D5" w:rsidRPr="00BF4000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1301D5" w:rsidRPr="00BF4000" w:rsidRDefault="001301D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FD2841" w:rsidRPr="00BF4000" w:rsidRDefault="00FD2841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FF0CB2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FF0CB2" w:rsidRPr="00CE169D" w:rsidRDefault="000F07A4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2" w:type="dxa"/>
            <w:shd w:val="clear" w:color="auto" w:fill="auto"/>
          </w:tcPr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shd w:val="clear" w:color="auto" w:fill="auto"/>
          </w:tcPr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01.01.2021</w:t>
            </w:r>
          </w:p>
        </w:tc>
        <w:tc>
          <w:tcPr>
            <w:tcW w:w="1414" w:type="dxa"/>
            <w:shd w:val="clear" w:color="auto" w:fill="auto"/>
          </w:tcPr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shd w:val="clear" w:color="auto" w:fill="auto"/>
          </w:tcPr>
          <w:p w:rsidR="00FF0CB2" w:rsidRPr="00CE169D" w:rsidRDefault="00FF0CB2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shd w:val="clear" w:color="auto" w:fill="auto"/>
          </w:tcPr>
          <w:p w:rsidR="006A68D1" w:rsidRPr="00047A48" w:rsidRDefault="00047A48" w:rsidP="00AB6908">
            <w:pPr>
              <w:tabs>
                <w:tab w:val="left" w:pos="1380"/>
              </w:tabs>
              <w:jc w:val="center"/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AB6908">
            <w:pPr>
              <w:tabs>
                <w:tab w:val="left" w:pos="1380"/>
              </w:tabs>
              <w:jc w:val="center"/>
              <w:rPr>
                <w:sz w:val="20"/>
                <w:highlight w:val="red"/>
              </w:rPr>
            </w:pPr>
          </w:p>
          <w:p w:rsidR="00FF0CB2" w:rsidRPr="0002557D" w:rsidRDefault="00FF0CB2" w:rsidP="00AB6908">
            <w:pPr>
              <w:tabs>
                <w:tab w:val="left" w:pos="1380"/>
              </w:tabs>
              <w:jc w:val="center"/>
              <w:rPr>
                <w:sz w:val="20"/>
                <w:highlight w:val="red"/>
              </w:rPr>
            </w:pPr>
          </w:p>
        </w:tc>
      </w:tr>
      <w:tr w:rsidR="00AC2455" w:rsidRPr="00256BB9" w:rsidTr="009D6A50">
        <w:trPr>
          <w:gridAfter w:val="5"/>
          <w:wAfter w:w="13755" w:type="dxa"/>
          <w:trHeight w:val="327"/>
        </w:trPr>
        <w:tc>
          <w:tcPr>
            <w:tcW w:w="502" w:type="dxa"/>
            <w:shd w:val="clear" w:color="auto" w:fill="auto"/>
          </w:tcPr>
          <w:p w:rsidR="00AC2455" w:rsidRDefault="00AC245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7"/>
            <w:shd w:val="clear" w:color="auto" w:fill="auto"/>
          </w:tcPr>
          <w:p w:rsidR="00AC2455" w:rsidRPr="00047A48" w:rsidRDefault="00AC2455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BF4000">
              <w:rPr>
                <w:b/>
                <w:sz w:val="20"/>
              </w:rPr>
              <w:t xml:space="preserve">Задача </w:t>
            </w:r>
            <w:r>
              <w:rPr>
                <w:b/>
                <w:sz w:val="20"/>
              </w:rPr>
              <w:t xml:space="preserve">5 «Создание условий для реализации потенциала </w:t>
            </w:r>
            <w:r w:rsidR="007B63FF">
              <w:rPr>
                <w:b/>
                <w:sz w:val="20"/>
              </w:rPr>
              <w:t xml:space="preserve">молодежи </w:t>
            </w:r>
            <w:r>
              <w:rPr>
                <w:b/>
                <w:sz w:val="20"/>
              </w:rPr>
              <w:t>в социально-экономической сфере»</w:t>
            </w:r>
          </w:p>
        </w:tc>
      </w:tr>
      <w:tr w:rsidR="00A85820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A85820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A85820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D6312">
              <w:rPr>
                <w:sz w:val="20"/>
              </w:rPr>
              <w:t>Основное мероприятие 3.</w:t>
            </w:r>
            <w:r>
              <w:rPr>
                <w:sz w:val="20"/>
              </w:rPr>
              <w:t>5</w:t>
            </w:r>
            <w:r w:rsidRPr="000D6312"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  <w:r w:rsidRPr="000D6312">
              <w:rPr>
                <w:sz w:val="20"/>
              </w:rPr>
              <w:t>.</w:t>
            </w:r>
            <w:r>
              <w:rPr>
                <w:sz w:val="20"/>
              </w:rPr>
              <w:t xml:space="preserve"> Региональный проект «</w:t>
            </w:r>
            <w:r w:rsidRPr="00F5665E">
              <w:rPr>
                <w:sz w:val="20"/>
              </w:rPr>
              <w:t>Развитие системы поддержки молодежи</w:t>
            </w:r>
          </w:p>
          <w:p w:rsidR="00A85820" w:rsidRPr="00CE169D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(«</w:t>
            </w:r>
            <w:r w:rsidRPr="00F5665E">
              <w:rPr>
                <w:sz w:val="20"/>
              </w:rPr>
              <w:t>Молодежь России</w:t>
            </w:r>
            <w:r>
              <w:rPr>
                <w:sz w:val="20"/>
              </w:rPr>
              <w:t>»</w:t>
            </w:r>
            <w:r w:rsidRPr="00F5665E">
              <w:rPr>
                <w:sz w:val="20"/>
              </w:rPr>
              <w:t>)</w:t>
            </w:r>
            <w:r w:rsidR="00285FE3">
              <w:rPr>
                <w:sz w:val="20"/>
              </w:rPr>
              <w:t>»</w:t>
            </w:r>
          </w:p>
        </w:tc>
        <w:tc>
          <w:tcPr>
            <w:tcW w:w="1414" w:type="dxa"/>
            <w:shd w:val="clear" w:color="auto" w:fill="auto"/>
          </w:tcPr>
          <w:p w:rsidR="00A85820" w:rsidRPr="00CE169D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A85820" w:rsidRPr="00CE169D" w:rsidRDefault="00A85820" w:rsidP="00EB2B7F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EB2B7F">
              <w:rPr>
                <w:sz w:val="20"/>
              </w:rPr>
              <w:t>3</w:t>
            </w:r>
            <w:r>
              <w:rPr>
                <w:sz w:val="20"/>
              </w:rPr>
              <w:t>.0</w:t>
            </w:r>
            <w:r w:rsidR="00EB2B7F">
              <w:rPr>
                <w:sz w:val="20"/>
              </w:rPr>
              <w:t>3</w:t>
            </w:r>
            <w:r>
              <w:rPr>
                <w:sz w:val="20"/>
              </w:rPr>
              <w:t>.2023</w:t>
            </w:r>
          </w:p>
        </w:tc>
        <w:tc>
          <w:tcPr>
            <w:tcW w:w="1414" w:type="dxa"/>
            <w:shd w:val="clear" w:color="auto" w:fill="auto"/>
          </w:tcPr>
          <w:p w:rsidR="00A85820" w:rsidRPr="00CE169D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w="1981" w:type="dxa"/>
            <w:shd w:val="clear" w:color="auto" w:fill="auto"/>
          </w:tcPr>
          <w:p w:rsidR="00A85820" w:rsidRPr="00CE169D" w:rsidRDefault="008D7889" w:rsidP="00D67EF7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Реализация</w:t>
            </w:r>
            <w:r w:rsidR="00A85820">
              <w:rPr>
                <w:sz w:val="20"/>
              </w:rPr>
              <w:t xml:space="preserve"> программы комплексного развития </w:t>
            </w:r>
            <w:r w:rsidR="00A85820">
              <w:rPr>
                <w:sz w:val="20"/>
              </w:rPr>
              <w:lastRenderedPageBreak/>
              <w:t>молодежной политики в Республике Коми «Регион для молодых»</w:t>
            </w:r>
          </w:p>
        </w:tc>
        <w:tc>
          <w:tcPr>
            <w:tcW w:w="1980" w:type="dxa"/>
            <w:shd w:val="clear" w:color="auto" w:fill="auto"/>
          </w:tcPr>
          <w:p w:rsidR="00A85820" w:rsidRPr="00CE169D" w:rsidRDefault="00B220A8" w:rsidP="00A85820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Pr="00256BB9">
              <w:rPr>
                <w:sz w:val="20"/>
              </w:rPr>
              <w:t>тсутствие интереса у молодежи к общественной жизни</w:t>
            </w:r>
          </w:p>
        </w:tc>
        <w:tc>
          <w:tcPr>
            <w:tcW w:w="3536" w:type="dxa"/>
            <w:shd w:val="clear" w:color="auto" w:fill="auto"/>
          </w:tcPr>
          <w:p w:rsidR="00A85820" w:rsidRPr="00047A48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Количество реализованных мероприятий, направленных на развитие молодежной политики</w:t>
            </w:r>
          </w:p>
        </w:tc>
      </w:tr>
      <w:tr w:rsidR="009D6A50" w:rsidRPr="00256BB9" w:rsidTr="009D6A50">
        <w:trPr>
          <w:trHeight w:val="358"/>
        </w:trPr>
        <w:tc>
          <w:tcPr>
            <w:tcW w:w="15174" w:type="dxa"/>
            <w:gridSpan w:val="8"/>
            <w:shd w:val="clear" w:color="auto" w:fill="auto"/>
          </w:tcPr>
          <w:p w:rsidR="009D6A50" w:rsidRPr="00256BB9" w:rsidRDefault="009D6A50" w:rsidP="00AB69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подростков»</w:t>
            </w:r>
            <w:bookmarkStart w:id="0" w:name="_GoBack"/>
            <w:bookmarkEnd w:id="0"/>
          </w:p>
        </w:tc>
        <w:tc>
          <w:tcPr>
            <w:tcW w:w="2751" w:type="dxa"/>
          </w:tcPr>
          <w:p w:rsidR="009D6A50" w:rsidRPr="00256BB9" w:rsidRDefault="009D6A50">
            <w:pPr>
              <w:overflowPunct/>
              <w:autoSpaceDE/>
              <w:autoSpaceDN/>
              <w:adjustRightInd/>
            </w:pPr>
          </w:p>
        </w:tc>
        <w:tc>
          <w:tcPr>
            <w:tcW w:w="2751" w:type="dxa"/>
          </w:tcPr>
          <w:p w:rsidR="009D6A50" w:rsidRPr="00256BB9" w:rsidRDefault="009D6A50">
            <w:pPr>
              <w:overflowPunct/>
              <w:autoSpaceDE/>
              <w:autoSpaceDN/>
              <w:adjustRightInd/>
            </w:pPr>
          </w:p>
        </w:tc>
        <w:tc>
          <w:tcPr>
            <w:tcW w:w="2751" w:type="dxa"/>
          </w:tcPr>
          <w:p w:rsidR="009D6A50" w:rsidRPr="00256BB9" w:rsidRDefault="009D6A50">
            <w:pPr>
              <w:overflowPunct/>
              <w:autoSpaceDE/>
              <w:autoSpaceDN/>
              <w:adjustRightInd/>
            </w:pPr>
          </w:p>
        </w:tc>
        <w:tc>
          <w:tcPr>
            <w:tcW w:w="2751" w:type="dxa"/>
          </w:tcPr>
          <w:p w:rsidR="009D6A50" w:rsidRPr="00256BB9" w:rsidRDefault="009D6A50">
            <w:pPr>
              <w:overflowPunct/>
              <w:autoSpaceDE/>
              <w:autoSpaceDN/>
              <w:adjustRightInd/>
            </w:pPr>
          </w:p>
        </w:tc>
        <w:tc>
          <w:tcPr>
            <w:tcW w:w="2751" w:type="dxa"/>
          </w:tcPr>
          <w:p w:rsidR="009D6A50" w:rsidRPr="00256BB9" w:rsidRDefault="009D6A50" w:rsidP="00AD79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A85820" w:rsidRPr="00256BB9" w:rsidTr="009D6A50">
        <w:trPr>
          <w:gridAfter w:val="5"/>
          <w:wAfter w:w="13755" w:type="dxa"/>
          <w:trHeight w:val="537"/>
        </w:trPr>
        <w:tc>
          <w:tcPr>
            <w:tcW w:w="15174" w:type="dxa"/>
            <w:gridSpan w:val="8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A85820" w:rsidRPr="00256BB9" w:rsidRDefault="00A85820" w:rsidP="00AB6908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A85820" w:rsidRPr="00256BB9" w:rsidTr="009D6A50">
        <w:trPr>
          <w:gridAfter w:val="5"/>
          <w:wAfter w:w="13755" w:type="dxa"/>
          <w:trHeight w:val="391"/>
        </w:trPr>
        <w:tc>
          <w:tcPr>
            <w:tcW w:w="502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4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A85820" w:rsidRPr="00256BB9" w:rsidRDefault="00A8582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A85820" w:rsidRPr="00256BB9" w:rsidRDefault="00A85820" w:rsidP="00AB6908">
            <w:pPr>
              <w:jc w:val="center"/>
              <w:rPr>
                <w:sz w:val="20"/>
              </w:rPr>
            </w:pP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85820" w:rsidRPr="00256BB9" w:rsidRDefault="00A8582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A85820" w:rsidRPr="00BF4000" w:rsidRDefault="00A85820" w:rsidP="00AB6908">
            <w:pPr>
              <w:widowControl w:val="0"/>
              <w:tabs>
                <w:tab w:val="left" w:pos="4140"/>
              </w:tabs>
              <w:suppressAutoHyphens/>
              <w:ind w:right="34"/>
              <w:jc w:val="center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>
              <w:rPr>
                <w:sz w:val="20"/>
              </w:rPr>
              <w:t>.</w:t>
            </w:r>
          </w:p>
          <w:p w:rsidR="00A85820" w:rsidRPr="00BF4000" w:rsidRDefault="00A85820" w:rsidP="00AB6908">
            <w:pPr>
              <w:widowControl w:val="0"/>
              <w:jc w:val="center"/>
              <w:rPr>
                <w:sz w:val="20"/>
              </w:rPr>
            </w:pP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A85820" w:rsidRPr="00BF4000" w:rsidRDefault="00A85820" w:rsidP="00AB6908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center"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  <w:p w:rsidR="00A85820" w:rsidRPr="00BF4000" w:rsidRDefault="00A85820" w:rsidP="00AB6908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center"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A85820" w:rsidRPr="00BF4000" w:rsidRDefault="00A85820" w:rsidP="00AB6908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center"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A85820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932" w:type="dxa"/>
            <w:shd w:val="clear" w:color="auto" w:fill="auto"/>
          </w:tcPr>
          <w:p w:rsidR="00A85820" w:rsidRPr="00256BB9" w:rsidRDefault="00A8582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256BB9">
              <w:rPr>
                <w:sz w:val="20"/>
              </w:rPr>
              <w:t xml:space="preserve"> ,</w:t>
            </w:r>
            <w:proofErr w:type="gramEnd"/>
            <w:r w:rsidRPr="00256BB9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4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Информирован-</w:t>
            </w:r>
            <w:proofErr w:type="spellStart"/>
            <w:r w:rsidRPr="00256BB9">
              <w:rPr>
                <w:sz w:val="20"/>
              </w:rPr>
              <w:t>ность</w:t>
            </w:r>
            <w:proofErr w:type="spellEnd"/>
            <w:proofErr w:type="gramEnd"/>
            <w:r w:rsidRPr="00256BB9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квалификации руководителей ОО и руководителей </w:t>
            </w:r>
            <w:r w:rsidRPr="00256BB9">
              <w:rPr>
                <w:sz w:val="20"/>
              </w:rPr>
              <w:lastRenderedPageBreak/>
              <w:t>оздоровительных лагерей с дневным пребыванием</w:t>
            </w: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</w:t>
            </w:r>
            <w:r w:rsidRPr="00256BB9">
              <w:rPr>
                <w:sz w:val="20"/>
              </w:rPr>
              <w:lastRenderedPageBreak/>
              <w:t>профессионального роста руководителей ОО и руководителей оздоровительных лагерей с дневным пребыванием</w:t>
            </w: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Отсутствие эффективности педагогического сопровождения,</w:t>
            </w:r>
          </w:p>
        </w:tc>
        <w:tc>
          <w:tcPr>
            <w:tcW w:w="3536" w:type="dxa"/>
            <w:shd w:val="clear" w:color="auto" w:fill="auto"/>
          </w:tcPr>
          <w:p w:rsidR="00A85820" w:rsidRPr="00BF4000" w:rsidRDefault="00A85820" w:rsidP="00AB6908">
            <w:pPr>
              <w:widowControl w:val="0"/>
              <w:tabs>
                <w:tab w:val="left" w:pos="4140"/>
              </w:tabs>
              <w:suppressAutoHyphens/>
              <w:ind w:right="34"/>
              <w:jc w:val="center"/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A85820" w:rsidRPr="00BF4000" w:rsidRDefault="00A85820" w:rsidP="00AB6908">
            <w:pPr>
              <w:widowControl w:val="0"/>
              <w:suppressAutoHyphens/>
              <w:jc w:val="center"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A85820" w:rsidRPr="00256BB9" w:rsidTr="009D6A50">
        <w:trPr>
          <w:gridAfter w:val="5"/>
          <w:wAfter w:w="13755" w:type="dxa"/>
          <w:trHeight w:val="244"/>
        </w:trPr>
        <w:tc>
          <w:tcPr>
            <w:tcW w:w="15174" w:type="dxa"/>
            <w:gridSpan w:val="8"/>
            <w:shd w:val="clear" w:color="auto" w:fill="auto"/>
          </w:tcPr>
          <w:p w:rsidR="00A85820" w:rsidRPr="00256BB9" w:rsidRDefault="00A85820" w:rsidP="00AB690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A85820" w:rsidRPr="00256BB9" w:rsidTr="009D6A50">
        <w:trPr>
          <w:gridAfter w:val="5"/>
          <w:wAfter w:w="13755" w:type="dxa"/>
          <w:trHeight w:val="545"/>
        </w:trPr>
        <w:tc>
          <w:tcPr>
            <w:tcW w:w="15174" w:type="dxa"/>
            <w:gridSpan w:val="8"/>
            <w:shd w:val="clear" w:color="auto" w:fill="auto"/>
          </w:tcPr>
          <w:p w:rsidR="00A85820" w:rsidRPr="00256BB9" w:rsidRDefault="00A85820" w:rsidP="00AB6908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A85820" w:rsidRPr="00256BB9" w:rsidTr="009D6A50">
        <w:trPr>
          <w:gridAfter w:val="5"/>
          <w:wAfter w:w="13755" w:type="dxa"/>
          <w:trHeight w:val="235"/>
        </w:trPr>
        <w:tc>
          <w:tcPr>
            <w:tcW w:w="502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932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A85820" w:rsidRPr="00256BB9" w:rsidRDefault="00A8582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A85820" w:rsidRPr="00256BB9" w:rsidTr="009D6A50">
        <w:trPr>
          <w:gridAfter w:val="5"/>
          <w:wAfter w:w="13755" w:type="dxa"/>
          <w:trHeight w:val="894"/>
        </w:trPr>
        <w:tc>
          <w:tcPr>
            <w:tcW w:w="502" w:type="dxa"/>
            <w:shd w:val="clear" w:color="auto" w:fill="auto"/>
          </w:tcPr>
          <w:p w:rsidR="00A85820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A85820" w:rsidRPr="00256BB9" w:rsidRDefault="00A85820" w:rsidP="00AB6908">
            <w:pPr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A85820" w:rsidRPr="00256BB9" w:rsidRDefault="00A85820" w:rsidP="00AB690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shd w:val="clear" w:color="auto" w:fill="auto"/>
          </w:tcPr>
          <w:p w:rsidR="00A85820" w:rsidRPr="00256BB9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shd w:val="clear" w:color="auto" w:fill="auto"/>
          </w:tcPr>
          <w:p w:rsidR="00A85820" w:rsidRPr="00F116DB" w:rsidRDefault="00A85820" w:rsidP="00AB690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lastRenderedPageBreak/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9"/>
      <w:footerReference w:type="default" r:id="rId10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9CD" w:rsidRDefault="00AD79CD">
      <w:r>
        <w:separator/>
      </w:r>
    </w:p>
  </w:endnote>
  <w:endnote w:type="continuationSeparator" w:id="0">
    <w:p w:rsidR="00AD79CD" w:rsidRDefault="00AD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CD" w:rsidRDefault="00AD79C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D79CD" w:rsidRDefault="00AD79CD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9CD" w:rsidRDefault="00AD79C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D6A50">
      <w:rPr>
        <w:rStyle w:val="af6"/>
        <w:noProof/>
      </w:rPr>
      <w:t>20</w:t>
    </w:r>
    <w:r>
      <w:rPr>
        <w:rStyle w:val="af6"/>
      </w:rPr>
      <w:fldChar w:fldCharType="end"/>
    </w:r>
  </w:p>
  <w:p w:rsidR="00AD79CD" w:rsidRDefault="00AD79CD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9CD" w:rsidRDefault="00AD79CD">
      <w:r>
        <w:separator/>
      </w:r>
    </w:p>
  </w:footnote>
  <w:footnote w:type="continuationSeparator" w:id="0">
    <w:p w:rsidR="00AD79CD" w:rsidRDefault="00AD7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5721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3EAC"/>
    <w:rsid w:val="00075F81"/>
    <w:rsid w:val="00076227"/>
    <w:rsid w:val="00077614"/>
    <w:rsid w:val="0008580A"/>
    <w:rsid w:val="00087022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312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7A4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4DF8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1319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64776"/>
    <w:rsid w:val="0027000A"/>
    <w:rsid w:val="002720B7"/>
    <w:rsid w:val="00273926"/>
    <w:rsid w:val="0027728D"/>
    <w:rsid w:val="002822BE"/>
    <w:rsid w:val="0028445A"/>
    <w:rsid w:val="00285FE3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17A0B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91C4B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5ACA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61F2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5122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33C9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4DF9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4B58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0573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076C5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B63FF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0A2A"/>
    <w:rsid w:val="00804110"/>
    <w:rsid w:val="00804CE2"/>
    <w:rsid w:val="0081015A"/>
    <w:rsid w:val="00810E86"/>
    <w:rsid w:val="00810F20"/>
    <w:rsid w:val="00812846"/>
    <w:rsid w:val="008158F4"/>
    <w:rsid w:val="00816CC9"/>
    <w:rsid w:val="00817013"/>
    <w:rsid w:val="00817296"/>
    <w:rsid w:val="00817417"/>
    <w:rsid w:val="008241C0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A74D6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D7889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317"/>
    <w:rsid w:val="00965443"/>
    <w:rsid w:val="00965790"/>
    <w:rsid w:val="0097153E"/>
    <w:rsid w:val="0097282A"/>
    <w:rsid w:val="00972947"/>
    <w:rsid w:val="00973CC4"/>
    <w:rsid w:val="00976A16"/>
    <w:rsid w:val="009779A1"/>
    <w:rsid w:val="00982B6C"/>
    <w:rsid w:val="0099052D"/>
    <w:rsid w:val="0099727A"/>
    <w:rsid w:val="009A0C00"/>
    <w:rsid w:val="009A1702"/>
    <w:rsid w:val="009A18BC"/>
    <w:rsid w:val="009A2825"/>
    <w:rsid w:val="009A2F4C"/>
    <w:rsid w:val="009A59BC"/>
    <w:rsid w:val="009A6A55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6A50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63F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820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B6908"/>
    <w:rsid w:val="00AB6923"/>
    <w:rsid w:val="00AC12A5"/>
    <w:rsid w:val="00AC2455"/>
    <w:rsid w:val="00AC2F9A"/>
    <w:rsid w:val="00AC34DC"/>
    <w:rsid w:val="00AD3AB5"/>
    <w:rsid w:val="00AD79CD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20A8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1741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1DAF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5BB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47101"/>
    <w:rsid w:val="00D55D0A"/>
    <w:rsid w:val="00D57EBA"/>
    <w:rsid w:val="00D626E5"/>
    <w:rsid w:val="00D63DE8"/>
    <w:rsid w:val="00D67339"/>
    <w:rsid w:val="00D67EF7"/>
    <w:rsid w:val="00D72648"/>
    <w:rsid w:val="00D73101"/>
    <w:rsid w:val="00D7597A"/>
    <w:rsid w:val="00D83F9E"/>
    <w:rsid w:val="00D8435B"/>
    <w:rsid w:val="00D867B3"/>
    <w:rsid w:val="00D87632"/>
    <w:rsid w:val="00D94D1C"/>
    <w:rsid w:val="00D97A40"/>
    <w:rsid w:val="00DA3883"/>
    <w:rsid w:val="00DA6923"/>
    <w:rsid w:val="00DB079E"/>
    <w:rsid w:val="00DB338B"/>
    <w:rsid w:val="00DB3F23"/>
    <w:rsid w:val="00DB6C8C"/>
    <w:rsid w:val="00DC1831"/>
    <w:rsid w:val="00DC1DB7"/>
    <w:rsid w:val="00DC2161"/>
    <w:rsid w:val="00DC235D"/>
    <w:rsid w:val="00DC5256"/>
    <w:rsid w:val="00DC5B75"/>
    <w:rsid w:val="00DC7622"/>
    <w:rsid w:val="00DD6CF6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24CE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2B7F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3C01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0563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65E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5C84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D5FFC-62B2-4B94-9588-F3FE7294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22</Pages>
  <Words>4326</Words>
  <Characters>36151</Characters>
  <Application>Microsoft Office Word</Application>
  <DocSecurity>0</DocSecurity>
  <Lines>301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40397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64</cp:revision>
  <cp:lastPrinted>2022-08-08T14:21:00Z</cp:lastPrinted>
  <dcterms:created xsi:type="dcterms:W3CDTF">2022-02-15T12:05:00Z</dcterms:created>
  <dcterms:modified xsi:type="dcterms:W3CDTF">2023-03-14T15:10:00Z</dcterms:modified>
</cp:coreProperties>
</file>