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373" w:rsidRDefault="000B1373" w:rsidP="000B1373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 xml:space="preserve">Приложение </w:t>
      </w:r>
    </w:p>
    <w:p w:rsidR="000B1373" w:rsidRDefault="000B1373" w:rsidP="000B1373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0B1373" w:rsidRDefault="000B1373" w:rsidP="000B1373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от  </w:t>
      </w:r>
      <w:r w:rsidR="007B4843">
        <w:rPr>
          <w:sz w:val="24"/>
          <w:szCs w:val="24"/>
        </w:rPr>
        <w:t>02.10.</w:t>
      </w:r>
      <w:r>
        <w:rPr>
          <w:sz w:val="24"/>
          <w:szCs w:val="24"/>
        </w:rPr>
        <w:t xml:space="preserve">2018 г.  №  </w:t>
      </w:r>
      <w:r w:rsidR="007B4843">
        <w:rPr>
          <w:sz w:val="24"/>
          <w:szCs w:val="24"/>
        </w:rPr>
        <w:t>1132</w:t>
      </w:r>
      <w:bookmarkStart w:id="0" w:name="_GoBack"/>
      <w:bookmarkEnd w:id="0"/>
    </w:p>
    <w:p w:rsidR="000B1373" w:rsidRDefault="000B1373" w:rsidP="000B1373">
      <w:pPr>
        <w:widowControl w:val="0"/>
        <w:jc w:val="right"/>
        <w:rPr>
          <w:sz w:val="24"/>
          <w:szCs w:val="24"/>
        </w:rPr>
      </w:pPr>
    </w:p>
    <w:p w:rsidR="000B1373" w:rsidRDefault="000B1373" w:rsidP="000B1373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Изменения, вносимые в постановление администрации муниципального района «Печора» от 24.12.2013 г. № 2520 «Об утверждении муниципальной программы «Социальное развитие МО МР «Печора»</w:t>
      </w:r>
    </w:p>
    <w:p w:rsidR="000B1373" w:rsidRDefault="000B1373" w:rsidP="000B1373">
      <w:pPr>
        <w:widowControl w:val="0"/>
        <w:jc w:val="center"/>
        <w:rPr>
          <w:b/>
          <w:sz w:val="24"/>
          <w:szCs w:val="24"/>
        </w:rPr>
      </w:pPr>
    </w:p>
    <w:p w:rsidR="000B1373" w:rsidRDefault="000B1373" w:rsidP="000B1373">
      <w:pPr>
        <w:widowControl w:val="0"/>
        <w:ind w:firstLine="567"/>
        <w:jc w:val="both"/>
        <w:rPr>
          <w:sz w:val="24"/>
          <w:szCs w:val="24"/>
        </w:rPr>
      </w:pPr>
      <w:r w:rsidRPr="008957B6">
        <w:rPr>
          <w:sz w:val="24"/>
          <w:szCs w:val="24"/>
        </w:rPr>
        <w:t xml:space="preserve">1. </w:t>
      </w:r>
      <w:r>
        <w:rPr>
          <w:sz w:val="24"/>
          <w:szCs w:val="24"/>
        </w:rPr>
        <w:t>В приложении к постановлению администрации МР «Печора» в</w:t>
      </w:r>
      <w:r w:rsidRPr="009F0CCD">
        <w:rPr>
          <w:sz w:val="24"/>
          <w:szCs w:val="24"/>
        </w:rPr>
        <w:t xml:space="preserve"> паспорте муниципальной программы «Социальное развитие МО МР «Печора» позици</w:t>
      </w:r>
      <w:r w:rsidR="000414DE">
        <w:rPr>
          <w:sz w:val="24"/>
          <w:szCs w:val="24"/>
        </w:rPr>
        <w:t>и</w:t>
      </w:r>
      <w:r w:rsidRPr="009F0CCD">
        <w:rPr>
          <w:sz w:val="24"/>
          <w:szCs w:val="24"/>
        </w:rPr>
        <w:t xml:space="preserve"> </w:t>
      </w:r>
      <w:r w:rsidR="00A3555B">
        <w:rPr>
          <w:sz w:val="24"/>
          <w:szCs w:val="24"/>
        </w:rPr>
        <w:t xml:space="preserve"> 2 и </w:t>
      </w:r>
      <w:r w:rsidRPr="009F0CCD">
        <w:rPr>
          <w:sz w:val="24"/>
          <w:szCs w:val="24"/>
        </w:rPr>
        <w:t xml:space="preserve">10 изложить в редакции: </w:t>
      </w:r>
    </w:p>
    <w:p w:rsidR="00A3555B" w:rsidRPr="009F0CCD" w:rsidRDefault="00A3555B" w:rsidP="000B1373">
      <w:pPr>
        <w:widowControl w:val="0"/>
        <w:ind w:firstLine="567"/>
        <w:jc w:val="both"/>
        <w:rPr>
          <w:sz w:val="24"/>
          <w:szCs w:val="24"/>
        </w:rPr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31"/>
        <w:gridCol w:w="931"/>
        <w:gridCol w:w="932"/>
        <w:gridCol w:w="931"/>
        <w:gridCol w:w="932"/>
        <w:gridCol w:w="931"/>
        <w:gridCol w:w="932"/>
      </w:tblGrid>
      <w:tr w:rsidR="00A3555B" w:rsidRPr="00051339" w:rsidTr="00A3555B">
        <w:trPr>
          <w:trHeight w:val="49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5B" w:rsidRPr="008818E4" w:rsidRDefault="00A3555B" w:rsidP="00A3555B">
            <w:pPr>
              <w:jc w:val="both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5B" w:rsidRPr="008818E4" w:rsidRDefault="00A3555B" w:rsidP="00A64120">
            <w:pPr>
              <w:widowControl w:val="0"/>
              <w:jc w:val="both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>Управление образования МР «Печора», Управление культуры и туризма МР «Печора», отдел управления жилым фондом администрации МР «Печора»,  сектор по социальным вопросам администрации МР «Печора», сектор по кадрам и муниципальной службе администрации МР «Печора».</w:t>
            </w:r>
          </w:p>
        </w:tc>
      </w:tr>
      <w:tr w:rsidR="000B1373" w:rsidRPr="009556D4" w:rsidTr="00FF1F88">
        <w:trPr>
          <w:trHeight w:val="49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373" w:rsidRPr="008818E4" w:rsidRDefault="000B1373" w:rsidP="00FF1F88">
            <w:pPr>
              <w:jc w:val="both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 xml:space="preserve">Объемы финансирования муниципальной программы  </w:t>
            </w:r>
          </w:p>
          <w:p w:rsidR="000B1373" w:rsidRPr="008818E4" w:rsidRDefault="000B1373" w:rsidP="00FF1F88">
            <w:pPr>
              <w:jc w:val="both"/>
              <w:rPr>
                <w:sz w:val="24"/>
                <w:szCs w:val="24"/>
              </w:rPr>
            </w:pPr>
          </w:p>
          <w:p w:rsidR="000B1373" w:rsidRPr="008818E4" w:rsidRDefault="000B1373" w:rsidP="00FF1F88">
            <w:pPr>
              <w:jc w:val="both"/>
              <w:rPr>
                <w:sz w:val="24"/>
                <w:szCs w:val="24"/>
              </w:rPr>
            </w:pPr>
          </w:p>
          <w:p w:rsidR="000B1373" w:rsidRPr="008818E4" w:rsidRDefault="000B1373" w:rsidP="00FF1F88">
            <w:pPr>
              <w:jc w:val="both"/>
              <w:rPr>
                <w:sz w:val="24"/>
                <w:szCs w:val="24"/>
              </w:rPr>
            </w:pPr>
          </w:p>
          <w:p w:rsidR="000B1373" w:rsidRPr="008818E4" w:rsidRDefault="000B1373" w:rsidP="00FF1F88">
            <w:pPr>
              <w:jc w:val="both"/>
              <w:rPr>
                <w:sz w:val="24"/>
                <w:szCs w:val="24"/>
              </w:rPr>
            </w:pPr>
          </w:p>
          <w:p w:rsidR="000B1373" w:rsidRPr="008818E4" w:rsidRDefault="000B1373" w:rsidP="00FF1F8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B1373" w:rsidRPr="008818E4" w:rsidRDefault="000B1373" w:rsidP="00FF1F88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73" w:rsidRPr="008818E4" w:rsidRDefault="000B1373" w:rsidP="00C5138B">
            <w:pPr>
              <w:widowControl w:val="0"/>
              <w:jc w:val="both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C5138B">
              <w:rPr>
                <w:sz w:val="24"/>
                <w:szCs w:val="24"/>
              </w:rPr>
              <w:t>229 392,2</w:t>
            </w:r>
            <w:r w:rsidRPr="008818E4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B1373" w:rsidRPr="009556D4" w:rsidTr="00FF1F88">
        <w:trPr>
          <w:trHeight w:val="50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8818E4" w:rsidRDefault="000B1373" w:rsidP="00FF1F8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73" w:rsidRPr="00E93B18" w:rsidRDefault="000B1373" w:rsidP="00FF1F88">
            <w:pPr>
              <w:widowControl w:val="0"/>
              <w:jc w:val="both"/>
              <w:rPr>
                <w:sz w:val="22"/>
                <w:szCs w:val="22"/>
              </w:rPr>
            </w:pPr>
            <w:r w:rsidRPr="00E93B18">
              <w:rPr>
                <w:sz w:val="22"/>
                <w:szCs w:val="22"/>
              </w:rPr>
              <w:t>Источник финанси</w:t>
            </w:r>
            <w:r w:rsidR="00E93B18">
              <w:rPr>
                <w:sz w:val="22"/>
                <w:szCs w:val="22"/>
              </w:rPr>
              <w:t>-</w:t>
            </w:r>
            <w:r w:rsidRPr="00E93B18">
              <w:rPr>
                <w:sz w:val="22"/>
                <w:szCs w:val="22"/>
              </w:rPr>
              <w:t>рования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73" w:rsidRPr="008818E4" w:rsidRDefault="000B1373" w:rsidP="00FF1F88">
            <w:pPr>
              <w:widowControl w:val="0"/>
              <w:jc w:val="both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0B1373" w:rsidRPr="009556D4" w:rsidTr="00FF1F88">
        <w:trPr>
          <w:trHeight w:val="5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2014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2015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2016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2017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2019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2020 год</w:t>
            </w:r>
          </w:p>
        </w:tc>
      </w:tr>
      <w:tr w:rsidR="000B1373" w:rsidRPr="009556D4" w:rsidTr="00FF1F88">
        <w:trPr>
          <w:trHeight w:val="2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C5138B" w:rsidP="00FF1F8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229 392,2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44 593,8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29 832,4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46 420,6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31 </w:t>
            </w:r>
            <w:r>
              <w:rPr>
                <w:sz w:val="22"/>
                <w:szCs w:val="22"/>
              </w:rPr>
              <w:t>1</w:t>
            </w:r>
            <w:r w:rsidRPr="009556D4">
              <w:rPr>
                <w:sz w:val="22"/>
                <w:szCs w:val="22"/>
              </w:rPr>
              <w:t>78,3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8818E4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8818E4">
              <w:rPr>
                <w:sz w:val="22"/>
                <w:szCs w:val="22"/>
              </w:rPr>
              <w:t> 925,6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25 105,7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25 335,8</w:t>
            </w:r>
          </w:p>
        </w:tc>
      </w:tr>
      <w:tr w:rsidR="000B1373" w:rsidRPr="009556D4" w:rsidTr="00FF1F88">
        <w:trPr>
          <w:trHeight w:val="26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0B1373" w:rsidRPr="009556D4" w:rsidTr="00FF1F88">
        <w:trPr>
          <w:trHeight w:val="33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федеральный бюджет</w:t>
            </w:r>
          </w:p>
        </w:tc>
      </w:tr>
      <w:tr w:rsidR="000B1373" w:rsidRPr="009556D4" w:rsidTr="00FF1F88">
        <w:trPr>
          <w:trHeight w:val="34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44 190,3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8 282,1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10 127,6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8 632,7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9 610,5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1579,0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2 979,2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2 979,2</w:t>
            </w:r>
          </w:p>
        </w:tc>
      </w:tr>
      <w:tr w:rsidR="000B1373" w:rsidRPr="009556D4" w:rsidTr="00FF1F88">
        <w:trPr>
          <w:trHeight w:val="2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республиканский бюджет РК</w:t>
            </w:r>
          </w:p>
        </w:tc>
      </w:tr>
      <w:tr w:rsidR="000B1373" w:rsidRPr="009556D4" w:rsidTr="00FF1F88">
        <w:trPr>
          <w:trHeight w:val="36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163 660,1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31 690,4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14 890,2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34 137,7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18 017,6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22 141,1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21 276,5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73" w:rsidRPr="009556D4" w:rsidRDefault="000B1373" w:rsidP="00FF1F88">
            <w:pPr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21 506,6</w:t>
            </w:r>
          </w:p>
        </w:tc>
      </w:tr>
      <w:tr w:rsidR="000B1373" w:rsidRPr="009556D4" w:rsidTr="00FF1F88">
        <w:trPr>
          <w:trHeight w:val="27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бюджет МО МР «Печора»</w:t>
            </w:r>
          </w:p>
        </w:tc>
      </w:tr>
      <w:tr w:rsidR="000B1373" w:rsidRPr="009556D4" w:rsidTr="00FF1F88">
        <w:trPr>
          <w:trHeight w:val="3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C5138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</w:t>
            </w:r>
            <w:r w:rsidR="00C5138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4 599,3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4 814,6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3 650,2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</w:t>
            </w:r>
            <w:r w:rsidRPr="009556D4">
              <w:rPr>
                <w:sz w:val="22"/>
                <w:szCs w:val="22"/>
              </w:rPr>
              <w:t>50,2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D9065A" w:rsidP="00FF1F8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3 205,5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850,0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850,0</w:t>
            </w:r>
          </w:p>
        </w:tc>
      </w:tr>
      <w:tr w:rsidR="000B1373" w:rsidRPr="009556D4" w:rsidTr="00FF1F88">
        <w:trPr>
          <w:trHeight w:val="32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внебюджетные источники</w:t>
            </w:r>
          </w:p>
        </w:tc>
      </w:tr>
      <w:tr w:rsidR="000B1373" w:rsidRPr="009556D4" w:rsidTr="00FF1F88">
        <w:trPr>
          <w:trHeight w:val="3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22,0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22,0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0,0</w:t>
            </w:r>
          </w:p>
        </w:tc>
      </w:tr>
    </w:tbl>
    <w:p w:rsidR="000B1373" w:rsidRDefault="000B1373" w:rsidP="000B1373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0B1373" w:rsidRPr="00F31CAB" w:rsidRDefault="000B1373" w:rsidP="000B1373">
      <w:pPr>
        <w:widowControl w:val="0"/>
        <w:ind w:firstLine="567"/>
        <w:jc w:val="both"/>
        <w:outlineLvl w:val="1"/>
        <w:rPr>
          <w:sz w:val="24"/>
          <w:szCs w:val="24"/>
        </w:rPr>
      </w:pPr>
      <w:r w:rsidRPr="00F31CAB">
        <w:rPr>
          <w:sz w:val="24"/>
          <w:szCs w:val="24"/>
        </w:rPr>
        <w:t xml:space="preserve">2. </w:t>
      </w:r>
      <w:r>
        <w:rPr>
          <w:sz w:val="24"/>
          <w:szCs w:val="24"/>
        </w:rPr>
        <w:t>В приложении к постановлению администрации МР «Печора» в</w:t>
      </w:r>
      <w:r w:rsidRPr="00F31CAB">
        <w:rPr>
          <w:sz w:val="24"/>
          <w:szCs w:val="24"/>
        </w:rPr>
        <w:t xml:space="preserve"> паспорте подпрограммы 2 </w:t>
      </w:r>
      <w:r w:rsidRPr="00F31CAB">
        <w:rPr>
          <w:color w:val="000000"/>
          <w:sz w:val="24"/>
          <w:szCs w:val="24"/>
        </w:rPr>
        <w:t xml:space="preserve">«Социальная поддержка отдельных категорий граждан, развитие и укрепление института семьи на территории  </w:t>
      </w:r>
      <w:r w:rsidRPr="00F31CAB">
        <w:rPr>
          <w:sz w:val="24"/>
          <w:szCs w:val="24"/>
        </w:rPr>
        <w:t xml:space="preserve">МО МР «Печора» позицию </w:t>
      </w:r>
      <w:r w:rsidR="00A62A38">
        <w:rPr>
          <w:sz w:val="24"/>
          <w:szCs w:val="24"/>
        </w:rPr>
        <w:t xml:space="preserve">1 и </w:t>
      </w:r>
      <w:r w:rsidRPr="00F31CAB">
        <w:rPr>
          <w:sz w:val="24"/>
          <w:szCs w:val="24"/>
        </w:rPr>
        <w:t>8 изложить в следующей редакции:</w:t>
      </w:r>
    </w:p>
    <w:p w:rsidR="00A62A38" w:rsidRPr="00F31CAB" w:rsidRDefault="000B1373" w:rsidP="000B1373">
      <w:pPr>
        <w:widowControl w:val="0"/>
        <w:rPr>
          <w:sz w:val="22"/>
          <w:szCs w:val="22"/>
        </w:rPr>
      </w:pPr>
      <w:r w:rsidRPr="00F31CAB">
        <w:rPr>
          <w:sz w:val="22"/>
          <w:szCs w:val="22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51"/>
        <w:gridCol w:w="952"/>
        <w:gridCol w:w="952"/>
        <w:gridCol w:w="951"/>
        <w:gridCol w:w="952"/>
        <w:gridCol w:w="952"/>
        <w:gridCol w:w="952"/>
      </w:tblGrid>
      <w:tr w:rsidR="00A62A38" w:rsidRPr="00051339" w:rsidTr="00A62A38"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A38" w:rsidRPr="008818E4" w:rsidRDefault="00A62A38" w:rsidP="00BF7D0F">
            <w:pPr>
              <w:widowControl w:val="0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>Ответственный исполнитель подпрограммы (соисполнители подпрограммы)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A38" w:rsidRPr="008818E4" w:rsidRDefault="008818E4" w:rsidP="00BF7D0F">
            <w:pPr>
              <w:widowControl w:val="0"/>
              <w:jc w:val="both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>Сектор по социальным вопросам администрации МР «Печора»</w:t>
            </w:r>
          </w:p>
          <w:p w:rsidR="00A62A38" w:rsidRPr="008818E4" w:rsidRDefault="00A62A38" w:rsidP="00A64120">
            <w:pPr>
              <w:widowControl w:val="0"/>
              <w:jc w:val="both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>(Управление образования МР «Печора»; Управление культуры и туризма МР «Печора», отдел управления жилым фондом администрации МР «Печор</w:t>
            </w:r>
            <w:r w:rsidR="00A64120" w:rsidRPr="008818E4">
              <w:rPr>
                <w:sz w:val="24"/>
                <w:szCs w:val="24"/>
              </w:rPr>
              <w:t>а»</w:t>
            </w:r>
            <w:r w:rsidR="008818E4" w:rsidRPr="008818E4">
              <w:rPr>
                <w:sz w:val="24"/>
                <w:szCs w:val="24"/>
              </w:rPr>
              <w:t>, отдел жилищно-коммунального хозяйства</w:t>
            </w:r>
            <w:r w:rsidRPr="008818E4">
              <w:rPr>
                <w:sz w:val="24"/>
                <w:szCs w:val="24"/>
              </w:rPr>
              <w:t>).</w:t>
            </w:r>
          </w:p>
        </w:tc>
      </w:tr>
      <w:tr w:rsidR="000B1373" w:rsidRPr="00F31CAB" w:rsidTr="00FF1F88"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73" w:rsidRPr="008818E4" w:rsidRDefault="000B1373" w:rsidP="00FF1F88">
            <w:pPr>
              <w:widowControl w:val="0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 xml:space="preserve">Объемы финансирования подпрограммы </w:t>
            </w:r>
          </w:p>
          <w:p w:rsidR="000B1373" w:rsidRPr="008818E4" w:rsidRDefault="000B1373" w:rsidP="00FF1F88">
            <w:pPr>
              <w:widowControl w:val="0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73" w:rsidRPr="008818E4" w:rsidRDefault="000B1373" w:rsidP="00D9065A">
            <w:pPr>
              <w:widowControl w:val="0"/>
              <w:jc w:val="both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D9065A">
              <w:rPr>
                <w:sz w:val="24"/>
                <w:szCs w:val="24"/>
              </w:rPr>
              <w:t>227 237,2</w:t>
            </w:r>
            <w:r w:rsidRPr="008818E4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B1373" w:rsidRPr="00F31CAB" w:rsidTr="00FF1F88">
        <w:trPr>
          <w:trHeight w:val="5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8818E4" w:rsidRDefault="000B1373" w:rsidP="00FF1F8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73" w:rsidRPr="008818E4" w:rsidRDefault="000B1373" w:rsidP="00FF1F88">
            <w:pPr>
              <w:widowControl w:val="0"/>
              <w:jc w:val="center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73" w:rsidRPr="008818E4" w:rsidRDefault="000B1373" w:rsidP="00FF1F88">
            <w:pPr>
              <w:widowControl w:val="0"/>
              <w:jc w:val="center"/>
              <w:rPr>
                <w:sz w:val="24"/>
                <w:szCs w:val="24"/>
              </w:rPr>
            </w:pPr>
            <w:r w:rsidRPr="008818E4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0B1373" w:rsidRPr="00F31CAB" w:rsidTr="00FF1F88">
        <w:trPr>
          <w:trHeight w:val="5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Всего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2014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2015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2016 год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2017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2018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2019 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2020 год</w:t>
            </w:r>
          </w:p>
        </w:tc>
      </w:tr>
      <w:tr w:rsidR="000B1373" w:rsidRPr="00F31CAB" w:rsidTr="00FF1F88">
        <w:trPr>
          <w:trHeight w:val="25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B61876" w:rsidP="00FF1F8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227 237,2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43 679,6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29 581,6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46 190,6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30 948,3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D9065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</w:t>
            </w:r>
            <w:r w:rsidR="00D9065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95,6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24 955,7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25 185,8</w:t>
            </w:r>
          </w:p>
        </w:tc>
      </w:tr>
      <w:tr w:rsidR="000B1373" w:rsidRPr="00F31CAB" w:rsidTr="00FF1F88">
        <w:trPr>
          <w:trHeight w:val="32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73" w:rsidRPr="00F31CAB" w:rsidRDefault="000B1373" w:rsidP="00FF1F88">
            <w:pPr>
              <w:widowControl w:val="0"/>
              <w:jc w:val="both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0B1373" w:rsidRPr="00F31CAB" w:rsidTr="00FF1F88">
        <w:trPr>
          <w:trHeight w:val="29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73" w:rsidRPr="00F31CAB" w:rsidRDefault="000B1373" w:rsidP="00FF1F88">
            <w:pPr>
              <w:widowControl w:val="0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федеральный бюджет</w:t>
            </w:r>
          </w:p>
        </w:tc>
      </w:tr>
      <w:tr w:rsidR="000B1373" w:rsidRPr="00F31CAB" w:rsidTr="00FF1F88">
        <w:trPr>
          <w:trHeight w:val="33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44 190,3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8 282,1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10 127,6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8 632,7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9556D4">
              <w:rPr>
                <w:sz w:val="22"/>
                <w:szCs w:val="22"/>
              </w:rPr>
              <w:t>9 610,5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1579,0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2 979,2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73" w:rsidRPr="009556D4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2 979,2</w:t>
            </w:r>
          </w:p>
        </w:tc>
      </w:tr>
      <w:tr w:rsidR="000B1373" w:rsidRPr="00F31CAB" w:rsidTr="00FF1F88">
        <w:trPr>
          <w:trHeight w:val="29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73" w:rsidRPr="00F31CAB" w:rsidRDefault="000B1373" w:rsidP="00FF1F88">
            <w:pPr>
              <w:widowControl w:val="0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республиканский бюджет РК</w:t>
            </w:r>
          </w:p>
        </w:tc>
      </w:tr>
      <w:tr w:rsidR="000B1373" w:rsidRPr="00F31CAB" w:rsidTr="00FF1F88">
        <w:trPr>
          <w:trHeight w:val="35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163 320,1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31 690,4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14 790,2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34 057,7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17 937,6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22 061,1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21 276,5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73" w:rsidRPr="00F31CAB" w:rsidRDefault="000B1373" w:rsidP="00FF1F88">
            <w:pPr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21 506,6</w:t>
            </w:r>
          </w:p>
        </w:tc>
      </w:tr>
      <w:tr w:rsidR="000B1373" w:rsidRPr="00F31CAB" w:rsidTr="00FF1F88">
        <w:trPr>
          <w:trHeight w:val="29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73" w:rsidRPr="00F31CAB" w:rsidRDefault="000B1373" w:rsidP="00FF1F88">
            <w:pPr>
              <w:widowControl w:val="0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бюджет МО МР «Печора»</w:t>
            </w:r>
          </w:p>
        </w:tc>
      </w:tr>
      <w:tr w:rsidR="000B1373" w:rsidRPr="00F31CAB" w:rsidTr="00FF1F88">
        <w:trPr>
          <w:trHeight w:val="32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B61876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19 </w:t>
            </w:r>
            <w:r w:rsidR="00B61876">
              <w:rPr>
                <w:sz w:val="22"/>
                <w:szCs w:val="22"/>
              </w:rPr>
              <w:t>7</w:t>
            </w:r>
            <w:r w:rsidRPr="00F31CAB">
              <w:rPr>
                <w:sz w:val="22"/>
                <w:szCs w:val="22"/>
              </w:rPr>
              <w:t>04,8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3 685,1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4 663,8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3 500,2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3 400,2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D9065A" w:rsidP="00FF1F88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3055,5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700,0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700,0</w:t>
            </w:r>
          </w:p>
        </w:tc>
      </w:tr>
      <w:tr w:rsidR="000B1373" w:rsidRPr="00F31CAB" w:rsidTr="00FF1F88">
        <w:trPr>
          <w:trHeight w:val="21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373" w:rsidRPr="00F31CAB" w:rsidRDefault="000B1373" w:rsidP="00FF1F88">
            <w:pPr>
              <w:widowControl w:val="0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внебюджетные источники</w:t>
            </w:r>
          </w:p>
        </w:tc>
      </w:tr>
      <w:tr w:rsidR="000B1373" w:rsidRPr="00F31CAB" w:rsidTr="00FF1F88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22,0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22,0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373" w:rsidRPr="00F31CAB" w:rsidRDefault="000B1373" w:rsidP="00FF1F88">
            <w:pPr>
              <w:widowControl w:val="0"/>
              <w:jc w:val="center"/>
              <w:rPr>
                <w:sz w:val="22"/>
                <w:szCs w:val="22"/>
              </w:rPr>
            </w:pPr>
            <w:r w:rsidRPr="00F31CAB">
              <w:rPr>
                <w:sz w:val="22"/>
                <w:szCs w:val="22"/>
              </w:rPr>
              <w:t>0,0</w:t>
            </w:r>
          </w:p>
        </w:tc>
      </w:tr>
    </w:tbl>
    <w:p w:rsidR="00A62A38" w:rsidRDefault="00A62A38" w:rsidP="000B1373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A62A38" w:rsidRDefault="00A62A38" w:rsidP="000B1373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A62A38" w:rsidRPr="00A62A38" w:rsidRDefault="00A62A38" w:rsidP="00BD1878">
      <w:pPr>
        <w:widowControl w:val="0"/>
        <w:ind w:firstLine="709"/>
        <w:jc w:val="both"/>
        <w:outlineLvl w:val="1"/>
        <w:rPr>
          <w:rFonts w:eastAsia="Batang"/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rFonts w:eastAsia="Batang"/>
          <w:sz w:val="24"/>
          <w:szCs w:val="24"/>
        </w:rPr>
        <w:t xml:space="preserve">В паспорте  </w:t>
      </w:r>
      <w:r w:rsidRPr="00A62A38">
        <w:rPr>
          <w:rFonts w:eastAsia="Batang"/>
          <w:sz w:val="24"/>
          <w:szCs w:val="24"/>
        </w:rPr>
        <w:t>подпрограммы 3 «Поддержка некоммерческих общественных организаций МО МР «Печора»</w:t>
      </w:r>
      <w:r>
        <w:rPr>
          <w:rFonts w:eastAsia="Batang"/>
          <w:sz w:val="24"/>
          <w:szCs w:val="24"/>
        </w:rPr>
        <w:t xml:space="preserve"> позицию 1 изложить в следующей редакции:</w:t>
      </w:r>
    </w:p>
    <w:p w:rsidR="00A62A38" w:rsidRPr="00A62A38" w:rsidRDefault="00A62A38" w:rsidP="00A62A38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921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1"/>
        <w:gridCol w:w="7373"/>
      </w:tblGrid>
      <w:tr w:rsidR="00A62A38" w:rsidRPr="00A62A38" w:rsidTr="00BF7D0F">
        <w:trPr>
          <w:trHeight w:val="49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A38" w:rsidRPr="00A62A38" w:rsidRDefault="00A62A38" w:rsidP="00A62A38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4"/>
                <w:szCs w:val="24"/>
              </w:rPr>
            </w:pPr>
            <w:r w:rsidRPr="00A62A38">
              <w:rPr>
                <w:rFonts w:eastAsia="Batang"/>
                <w:sz w:val="24"/>
                <w:szCs w:val="24"/>
              </w:rPr>
              <w:t>Ответственный исполнитель подпрограммы (соисполнитель подпрограммы)</w:t>
            </w:r>
          </w:p>
        </w:tc>
        <w:tc>
          <w:tcPr>
            <w:tcW w:w="7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A38" w:rsidRPr="00A62A38" w:rsidRDefault="00A62A38" w:rsidP="00A62A3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4"/>
                <w:szCs w:val="24"/>
              </w:rPr>
            </w:pPr>
            <w:r w:rsidRPr="00A62A38">
              <w:rPr>
                <w:rFonts w:eastAsia="Batang"/>
                <w:sz w:val="24"/>
                <w:szCs w:val="24"/>
              </w:rPr>
              <w:t>Сектор по социальным вопросам администрации МР «Печора»</w:t>
            </w:r>
          </w:p>
        </w:tc>
      </w:tr>
    </w:tbl>
    <w:p w:rsidR="00A62A38" w:rsidRDefault="00A62A38" w:rsidP="000B1373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BD1878" w:rsidRPr="00BD1878" w:rsidRDefault="00BD1878" w:rsidP="002005BB">
      <w:pPr>
        <w:widowControl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rFonts w:eastAsia="Batang"/>
          <w:sz w:val="24"/>
          <w:szCs w:val="24"/>
        </w:rPr>
        <w:t xml:space="preserve"> В паспорте </w:t>
      </w:r>
      <w:r w:rsidRPr="00BD1878">
        <w:rPr>
          <w:rFonts w:eastAsia="Batang"/>
          <w:sz w:val="24"/>
          <w:szCs w:val="24"/>
        </w:rPr>
        <w:t>подпрограммы  4 «</w:t>
      </w:r>
      <w:r w:rsidRPr="00BD1878">
        <w:rPr>
          <w:sz w:val="24"/>
          <w:szCs w:val="24"/>
        </w:rPr>
        <w:t>Здоровое население МО МР «Печора»</w:t>
      </w:r>
      <w:r>
        <w:rPr>
          <w:sz w:val="24"/>
          <w:szCs w:val="24"/>
        </w:rPr>
        <w:t xml:space="preserve"> позицию 1 изложить в следующей редакции:</w:t>
      </w:r>
    </w:p>
    <w:p w:rsidR="00BD1878" w:rsidRPr="00BD1878" w:rsidRDefault="00BD1878" w:rsidP="00BD1878">
      <w:pPr>
        <w:widowControl w:val="0"/>
        <w:overflowPunct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21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970"/>
        <w:gridCol w:w="5240"/>
      </w:tblGrid>
      <w:tr w:rsidR="00BD1878" w:rsidRPr="00BD1878" w:rsidTr="00BF7D0F"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78" w:rsidRPr="00BD1878" w:rsidRDefault="00BD1878" w:rsidP="00BD1878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4"/>
                <w:szCs w:val="24"/>
              </w:rPr>
            </w:pPr>
            <w:r w:rsidRPr="00BD1878">
              <w:rPr>
                <w:rFonts w:eastAsia="Batang"/>
                <w:sz w:val="24"/>
                <w:szCs w:val="24"/>
              </w:rPr>
              <w:t>Ответственный исполнитель подпрограммы 4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78" w:rsidRPr="00BD1878" w:rsidRDefault="00BD1878" w:rsidP="00BD187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Сектор</w:t>
            </w:r>
            <w:r w:rsidRPr="00BD1878">
              <w:rPr>
                <w:rFonts w:eastAsia="Batang"/>
                <w:sz w:val="24"/>
                <w:szCs w:val="24"/>
              </w:rPr>
              <w:t xml:space="preserve"> по социальным вопросам администрации МР «Печора»</w:t>
            </w:r>
          </w:p>
        </w:tc>
      </w:tr>
    </w:tbl>
    <w:p w:rsidR="00BD1878" w:rsidRDefault="00BD1878" w:rsidP="000B1373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0B1373" w:rsidRDefault="00BD1878" w:rsidP="000B1373">
      <w:pPr>
        <w:widowControl w:val="0"/>
        <w:ind w:firstLine="709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5</w:t>
      </w:r>
      <w:r w:rsidR="000B1373">
        <w:rPr>
          <w:sz w:val="24"/>
          <w:szCs w:val="24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                                                          от 24.12.2013 г. № 2520.</w:t>
      </w:r>
    </w:p>
    <w:p w:rsidR="000B1373" w:rsidRDefault="000B1373" w:rsidP="000B1373">
      <w:pPr>
        <w:widowControl w:val="0"/>
        <w:ind w:firstLine="709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</w:t>
      </w:r>
    </w:p>
    <w:p w:rsidR="000B1373" w:rsidRPr="00051339" w:rsidRDefault="000B1373" w:rsidP="000B1373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526799" w:rsidRDefault="007B4843"/>
    <w:sectPr w:rsidR="00526799" w:rsidSect="00F4323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373"/>
    <w:rsid w:val="000414DE"/>
    <w:rsid w:val="0008119E"/>
    <w:rsid w:val="000B1373"/>
    <w:rsid w:val="001F29F3"/>
    <w:rsid w:val="002005BB"/>
    <w:rsid w:val="002A41AC"/>
    <w:rsid w:val="00457586"/>
    <w:rsid w:val="004A4756"/>
    <w:rsid w:val="00604B56"/>
    <w:rsid w:val="00645DDE"/>
    <w:rsid w:val="006848B9"/>
    <w:rsid w:val="007B4843"/>
    <w:rsid w:val="007F7656"/>
    <w:rsid w:val="008818E4"/>
    <w:rsid w:val="009B2651"/>
    <w:rsid w:val="00A3555B"/>
    <w:rsid w:val="00A576B0"/>
    <w:rsid w:val="00A62A38"/>
    <w:rsid w:val="00A64120"/>
    <w:rsid w:val="00A77042"/>
    <w:rsid w:val="00B61876"/>
    <w:rsid w:val="00BD1878"/>
    <w:rsid w:val="00C5138B"/>
    <w:rsid w:val="00C709CA"/>
    <w:rsid w:val="00D1751A"/>
    <w:rsid w:val="00D9065A"/>
    <w:rsid w:val="00E93B18"/>
    <w:rsid w:val="00F4323F"/>
    <w:rsid w:val="00F8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10</cp:revision>
  <cp:lastPrinted>2018-09-25T07:13:00Z</cp:lastPrinted>
  <dcterms:created xsi:type="dcterms:W3CDTF">2018-09-24T08:16:00Z</dcterms:created>
  <dcterms:modified xsi:type="dcterms:W3CDTF">2018-10-04T09:38:00Z</dcterms:modified>
</cp:coreProperties>
</file>