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2" w:rsidRPr="00732E01" w:rsidRDefault="00353C62" w:rsidP="00353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01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0E1FD2" w:rsidRDefault="00353C62" w:rsidP="00714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0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7147CE" w:rsidRPr="00732E01">
        <w:rPr>
          <w:rFonts w:ascii="Times New Roman" w:hAnsi="Times New Roman" w:cs="Times New Roman"/>
          <w:b/>
          <w:sz w:val="24"/>
          <w:szCs w:val="24"/>
        </w:rPr>
        <w:t xml:space="preserve">долгосрочной муниципальной целевой программы </w:t>
      </w:r>
    </w:p>
    <w:p w:rsidR="00353C62" w:rsidRPr="00732E01" w:rsidRDefault="007147CE" w:rsidP="00714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2E01">
        <w:rPr>
          <w:rFonts w:ascii="Times New Roman" w:hAnsi="Times New Roman" w:cs="Times New Roman"/>
          <w:b/>
          <w:sz w:val="24"/>
          <w:szCs w:val="24"/>
        </w:rPr>
        <w:t>«Охрана окружающей среды на территории муниципального района «Печора» (2011-2015 годы)»</w:t>
      </w:r>
    </w:p>
    <w:bookmarkEnd w:id="0"/>
    <w:p w:rsidR="00515F96" w:rsidRPr="00353C62" w:rsidRDefault="00515F96" w:rsidP="007147CE">
      <w:pPr>
        <w:spacing w:after="0"/>
        <w:jc w:val="center"/>
        <w:rPr>
          <w:sz w:val="24"/>
          <w:szCs w:val="24"/>
        </w:rPr>
      </w:pPr>
    </w:p>
    <w:p w:rsidR="00582C41" w:rsidRDefault="00596217" w:rsidP="0059621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Оценка состояния индикатора целевой программы:</w:t>
      </w:r>
    </w:p>
    <w:tbl>
      <w:tblPr>
        <w:tblStyle w:val="a4"/>
        <w:tblW w:w="96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417"/>
        <w:gridCol w:w="1134"/>
        <w:gridCol w:w="1276"/>
        <w:gridCol w:w="1276"/>
        <w:gridCol w:w="1113"/>
      </w:tblGrid>
      <w:tr w:rsidR="00596217" w:rsidTr="007147CE">
        <w:trPr>
          <w:trHeight w:val="465"/>
        </w:trPr>
        <w:tc>
          <w:tcPr>
            <w:tcW w:w="2410" w:type="dxa"/>
            <w:vMerge w:val="restart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 w:rsidRPr="0059621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544" w:type="dxa"/>
            <w:gridSpan w:val="3"/>
          </w:tcPr>
          <w:p w:rsidR="00596217" w:rsidRPr="00596217" w:rsidRDefault="00596217" w:rsidP="005962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6217">
              <w:rPr>
                <w:sz w:val="24"/>
                <w:szCs w:val="24"/>
              </w:rPr>
              <w:t>Показатели индикатора (показателя)</w:t>
            </w:r>
          </w:p>
        </w:tc>
        <w:tc>
          <w:tcPr>
            <w:tcW w:w="3665" w:type="dxa"/>
            <w:gridSpan w:val="3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состояния индикатора (показателя)</w:t>
            </w:r>
          </w:p>
        </w:tc>
      </w:tr>
      <w:tr w:rsidR="00596217" w:rsidTr="007147CE">
        <w:trPr>
          <w:trHeight w:val="420"/>
        </w:trPr>
        <w:tc>
          <w:tcPr>
            <w:tcW w:w="2410" w:type="dxa"/>
            <w:vMerge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134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снижении расходов -0 баллов</w:t>
            </w: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достижении - 1балл</w:t>
            </w:r>
          </w:p>
        </w:tc>
        <w:tc>
          <w:tcPr>
            <w:tcW w:w="1113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росте - 2 балла</w:t>
            </w:r>
          </w:p>
        </w:tc>
      </w:tr>
      <w:tr w:rsidR="00053CC7" w:rsidTr="007147CE">
        <w:tc>
          <w:tcPr>
            <w:tcW w:w="2410" w:type="dxa"/>
          </w:tcPr>
          <w:p w:rsidR="00053CC7" w:rsidRPr="00401F35" w:rsidRDefault="007147CE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47C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Инженерно-изыскательские работы для строительства полигона</w:t>
            </w:r>
          </w:p>
        </w:tc>
        <w:tc>
          <w:tcPr>
            <w:tcW w:w="993" w:type="dxa"/>
          </w:tcPr>
          <w:p w:rsidR="00053CC7" w:rsidRPr="00401F35" w:rsidRDefault="0049176A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53CC7" w:rsidRPr="001C27E9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3CC7" w:rsidRPr="001C27E9" w:rsidRDefault="00B00680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76" w:type="dxa"/>
          </w:tcPr>
          <w:p w:rsidR="00053CC7" w:rsidRPr="001C27E9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7CE" w:rsidTr="007147CE">
        <w:tc>
          <w:tcPr>
            <w:tcW w:w="2410" w:type="dxa"/>
          </w:tcPr>
          <w:p w:rsidR="007147CE" w:rsidRDefault="007147CE" w:rsidP="00053C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47C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строительства площадок складирования и временного хранения твердых бытовых и промышленных отходов</w:t>
            </w:r>
          </w:p>
        </w:tc>
        <w:tc>
          <w:tcPr>
            <w:tcW w:w="993" w:type="dxa"/>
          </w:tcPr>
          <w:p w:rsidR="007147CE" w:rsidRDefault="0049176A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7CE" w:rsidRDefault="00B00680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76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7CE" w:rsidTr="007147CE">
        <w:tc>
          <w:tcPr>
            <w:tcW w:w="2410" w:type="dxa"/>
          </w:tcPr>
          <w:p w:rsidR="007147CE" w:rsidRDefault="007147CE" w:rsidP="00053C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47C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очистных сооружений</w:t>
            </w:r>
          </w:p>
        </w:tc>
        <w:tc>
          <w:tcPr>
            <w:tcW w:w="993" w:type="dxa"/>
          </w:tcPr>
          <w:p w:rsidR="007147CE" w:rsidRDefault="0049176A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7CE" w:rsidRDefault="00B00680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76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7147CE" w:rsidRDefault="00DA7DDD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7CE" w:rsidTr="007147CE">
        <w:tc>
          <w:tcPr>
            <w:tcW w:w="2410" w:type="dxa"/>
          </w:tcPr>
          <w:p w:rsidR="007147CE" w:rsidRDefault="007147CE" w:rsidP="005E1130">
            <w:r w:rsidRPr="00672608">
              <w:t>Количество мероприятий экологических программ</w:t>
            </w:r>
          </w:p>
        </w:tc>
        <w:tc>
          <w:tcPr>
            <w:tcW w:w="993" w:type="dxa"/>
          </w:tcPr>
          <w:p w:rsidR="007147CE" w:rsidRDefault="0049176A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7147CE" w:rsidRDefault="00515F96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47CE" w:rsidRDefault="005A6BC0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47CE" w:rsidRDefault="005A6BC0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47CE" w:rsidRDefault="005A6BC0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7147CE" w:rsidRDefault="00515F96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6217" w:rsidRDefault="00596217" w:rsidP="00596217">
      <w:pPr>
        <w:pStyle w:val="a3"/>
        <w:rPr>
          <w:b/>
          <w:sz w:val="24"/>
          <w:szCs w:val="24"/>
        </w:rPr>
      </w:pPr>
    </w:p>
    <w:p w:rsidR="001737B7" w:rsidRDefault="001737B7" w:rsidP="001737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Сводная оценка состояния индикатора: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737B7" w:rsidTr="00F80E63">
        <w:trPr>
          <w:trHeight w:val="819"/>
        </w:trPr>
        <w:tc>
          <w:tcPr>
            <w:tcW w:w="4678" w:type="dxa"/>
          </w:tcPr>
          <w:p w:rsidR="001737B7" w:rsidRPr="001737B7" w:rsidRDefault="001737B7" w:rsidP="001737B7">
            <w:pPr>
              <w:rPr>
                <w:sz w:val="24"/>
                <w:szCs w:val="24"/>
              </w:rPr>
            </w:pPr>
            <w:r w:rsidRPr="001737B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927" w:type="dxa"/>
          </w:tcPr>
          <w:p w:rsidR="001737B7" w:rsidRPr="001737B7" w:rsidRDefault="001737B7" w:rsidP="0017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индикатора (показателя)</w:t>
            </w:r>
          </w:p>
        </w:tc>
      </w:tr>
      <w:tr w:rsidR="006226AF" w:rsidTr="001737B7">
        <w:tc>
          <w:tcPr>
            <w:tcW w:w="4678" w:type="dxa"/>
          </w:tcPr>
          <w:p w:rsidR="006226AF" w:rsidRPr="00401F35" w:rsidRDefault="006226AF" w:rsidP="0091299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47C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Инженерно-изыскательские работы для строительства полигона</w:t>
            </w:r>
          </w:p>
        </w:tc>
        <w:tc>
          <w:tcPr>
            <w:tcW w:w="4927" w:type="dxa"/>
          </w:tcPr>
          <w:p w:rsidR="006226AF" w:rsidRPr="001737B7" w:rsidRDefault="00515F96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26AF" w:rsidTr="001737B7">
        <w:tc>
          <w:tcPr>
            <w:tcW w:w="4678" w:type="dxa"/>
          </w:tcPr>
          <w:p w:rsidR="006226AF" w:rsidRDefault="006226AF" w:rsidP="00912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47C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строительства площадок складирования и временного хранения твердых бытовых и промышленных отходов</w:t>
            </w:r>
          </w:p>
        </w:tc>
        <w:tc>
          <w:tcPr>
            <w:tcW w:w="4927" w:type="dxa"/>
          </w:tcPr>
          <w:p w:rsidR="006226AF" w:rsidRDefault="00515F96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26AF" w:rsidTr="001737B7">
        <w:tc>
          <w:tcPr>
            <w:tcW w:w="4678" w:type="dxa"/>
          </w:tcPr>
          <w:p w:rsidR="006226AF" w:rsidRDefault="006226AF" w:rsidP="00912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47C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очистных сооружений</w:t>
            </w:r>
          </w:p>
        </w:tc>
        <w:tc>
          <w:tcPr>
            <w:tcW w:w="4927" w:type="dxa"/>
          </w:tcPr>
          <w:p w:rsidR="006226AF" w:rsidRDefault="00515F96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26AF" w:rsidTr="001737B7">
        <w:tc>
          <w:tcPr>
            <w:tcW w:w="4678" w:type="dxa"/>
          </w:tcPr>
          <w:p w:rsidR="006226AF" w:rsidRDefault="006226AF" w:rsidP="0091299B">
            <w:r w:rsidRPr="00672608">
              <w:t>Количество мероприятий экологических программ</w:t>
            </w:r>
          </w:p>
        </w:tc>
        <w:tc>
          <w:tcPr>
            <w:tcW w:w="4927" w:type="dxa"/>
          </w:tcPr>
          <w:p w:rsidR="006226AF" w:rsidRDefault="005A6BC0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26AF" w:rsidTr="001737B7">
        <w:tc>
          <w:tcPr>
            <w:tcW w:w="4678" w:type="dxa"/>
          </w:tcPr>
          <w:p w:rsidR="006226AF" w:rsidRPr="00401F35" w:rsidRDefault="006226AF" w:rsidP="0091299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:rsidR="006226AF" w:rsidRDefault="005A6BC0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737B7" w:rsidRDefault="001737B7" w:rsidP="001737B7">
      <w:pPr>
        <w:ind w:left="360"/>
        <w:rPr>
          <w:b/>
          <w:sz w:val="24"/>
          <w:szCs w:val="24"/>
        </w:rPr>
      </w:pPr>
    </w:p>
    <w:p w:rsidR="00F03473" w:rsidRDefault="00F03473" w:rsidP="00F0347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Эффективность реализации целевой </w:t>
      </w:r>
      <w:r w:rsidR="002D3857">
        <w:rPr>
          <w:b/>
          <w:sz w:val="24"/>
          <w:szCs w:val="24"/>
        </w:rPr>
        <w:t>программы:</w:t>
      </w:r>
    </w:p>
    <w:p w:rsidR="002D3857" w:rsidRDefault="002D3857" w:rsidP="002D385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Коэффициент выполнения запланированных мероприятий </w:t>
      </w:r>
      <w:r w:rsidR="005A6BC0">
        <w:rPr>
          <w:sz w:val="24"/>
          <w:szCs w:val="24"/>
        </w:rPr>
        <w:t>=0</w:t>
      </w:r>
      <w:r w:rsidR="00B00680">
        <w:rPr>
          <w:sz w:val="24"/>
          <w:szCs w:val="24"/>
        </w:rPr>
        <w:t>/4=0</w:t>
      </w:r>
    </w:p>
    <w:p w:rsidR="004D52BC" w:rsidRDefault="004D52BC" w:rsidP="002D3857">
      <w:pPr>
        <w:pStyle w:val="a3"/>
        <w:rPr>
          <w:sz w:val="24"/>
          <w:szCs w:val="24"/>
        </w:rPr>
      </w:pPr>
      <w:r w:rsidRPr="004D52BC">
        <w:rPr>
          <w:sz w:val="24"/>
          <w:szCs w:val="24"/>
        </w:rPr>
        <w:t>Коэффициент освоения денежных средств</w:t>
      </w:r>
      <w:r w:rsidR="005054DA">
        <w:rPr>
          <w:sz w:val="24"/>
          <w:szCs w:val="24"/>
        </w:rPr>
        <w:t xml:space="preserve"> – </w:t>
      </w:r>
      <w:r w:rsidR="00B00680">
        <w:rPr>
          <w:sz w:val="24"/>
          <w:szCs w:val="24"/>
        </w:rPr>
        <w:t xml:space="preserve">214 </w:t>
      </w:r>
      <w:r w:rsidR="00515F96">
        <w:rPr>
          <w:sz w:val="24"/>
          <w:szCs w:val="24"/>
        </w:rPr>
        <w:t>337</w:t>
      </w:r>
      <w:r w:rsidR="005054DA">
        <w:rPr>
          <w:sz w:val="24"/>
          <w:szCs w:val="24"/>
        </w:rPr>
        <w:t>/</w:t>
      </w:r>
      <w:r w:rsidR="00515F96">
        <w:rPr>
          <w:sz w:val="24"/>
          <w:szCs w:val="24"/>
        </w:rPr>
        <w:t>20</w:t>
      </w:r>
      <w:r w:rsidR="00B00680">
        <w:rPr>
          <w:sz w:val="24"/>
          <w:szCs w:val="24"/>
        </w:rPr>
        <w:t xml:space="preserve"> </w:t>
      </w:r>
      <w:r w:rsidR="00515F96">
        <w:rPr>
          <w:sz w:val="24"/>
          <w:szCs w:val="24"/>
        </w:rPr>
        <w:t>470</w:t>
      </w:r>
      <w:r w:rsidR="00B00680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= </w:t>
      </w:r>
      <w:r w:rsidR="00515F96">
        <w:rPr>
          <w:sz w:val="24"/>
          <w:szCs w:val="24"/>
        </w:rPr>
        <w:t>0,01</w:t>
      </w:r>
    </w:p>
    <w:p w:rsidR="004D52BC" w:rsidRDefault="004D52BC" w:rsidP="002D3857">
      <w:pPr>
        <w:pStyle w:val="a3"/>
        <w:rPr>
          <w:sz w:val="24"/>
          <w:szCs w:val="24"/>
        </w:rPr>
      </w:pPr>
      <w:r w:rsidRPr="004D52BC">
        <w:rPr>
          <w:sz w:val="24"/>
          <w:szCs w:val="24"/>
        </w:rPr>
        <w:t xml:space="preserve">Итоговый критерий оценки эффективности </w:t>
      </w:r>
      <w:r w:rsidR="005A6BC0">
        <w:rPr>
          <w:sz w:val="24"/>
          <w:szCs w:val="24"/>
        </w:rPr>
        <w:t>=0</w:t>
      </w:r>
    </w:p>
    <w:p w:rsidR="004D52BC" w:rsidRDefault="004D52BC" w:rsidP="002D3857">
      <w:pPr>
        <w:pStyle w:val="a3"/>
        <w:rPr>
          <w:sz w:val="24"/>
          <w:szCs w:val="24"/>
        </w:rPr>
      </w:pPr>
    </w:p>
    <w:p w:rsidR="002D3857" w:rsidRDefault="002D3857" w:rsidP="002D385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1"/>
      </w:tblGrid>
      <w:tr w:rsidR="002D3857" w:rsidTr="002D3857">
        <w:tc>
          <w:tcPr>
            <w:tcW w:w="5104" w:type="dxa"/>
          </w:tcPr>
          <w:p w:rsidR="002D3857" w:rsidRDefault="002D3857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об эффективности целевой программы</w:t>
            </w:r>
          </w:p>
        </w:tc>
        <w:tc>
          <w:tcPr>
            <w:tcW w:w="4501" w:type="dxa"/>
          </w:tcPr>
          <w:p w:rsidR="002D3857" w:rsidRDefault="002D3857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критерий оценки эффективности</w:t>
            </w:r>
          </w:p>
        </w:tc>
      </w:tr>
      <w:tr w:rsidR="002D3857" w:rsidTr="002D3857">
        <w:tc>
          <w:tcPr>
            <w:tcW w:w="5104" w:type="dxa"/>
          </w:tcPr>
          <w:p w:rsidR="002D3857" w:rsidRDefault="00B00680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реализуется не эффективно</w:t>
            </w:r>
          </w:p>
        </w:tc>
        <w:tc>
          <w:tcPr>
            <w:tcW w:w="4501" w:type="dxa"/>
          </w:tcPr>
          <w:p w:rsidR="002D3857" w:rsidRDefault="00B00680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0,5</w:t>
            </w:r>
          </w:p>
        </w:tc>
      </w:tr>
    </w:tbl>
    <w:p w:rsidR="002D3857" w:rsidRPr="002D3857" w:rsidRDefault="002D3857" w:rsidP="002D3857">
      <w:pPr>
        <w:pStyle w:val="a3"/>
        <w:rPr>
          <w:sz w:val="24"/>
          <w:szCs w:val="24"/>
        </w:rPr>
      </w:pPr>
    </w:p>
    <w:p w:rsidR="00C876B3" w:rsidRPr="00D94E84" w:rsidRDefault="00A31051" w:rsidP="00D94E84">
      <w:pPr>
        <w:pStyle w:val="a3"/>
        <w:ind w:left="-142" w:firstLine="284"/>
        <w:rPr>
          <w:sz w:val="24"/>
          <w:szCs w:val="24"/>
        </w:rPr>
      </w:pPr>
      <w:r w:rsidRPr="00D94E84">
        <w:rPr>
          <w:sz w:val="24"/>
          <w:szCs w:val="24"/>
        </w:rPr>
        <w:t xml:space="preserve">Причины: </w:t>
      </w:r>
    </w:p>
    <w:p w:rsidR="00A31051" w:rsidRDefault="00D94E84" w:rsidP="00D94E84">
      <w:pPr>
        <w:pStyle w:val="a3"/>
        <w:ind w:left="-142" w:firstLine="284"/>
        <w:rPr>
          <w:sz w:val="24"/>
          <w:szCs w:val="24"/>
        </w:rPr>
      </w:pPr>
      <w:r w:rsidRPr="00D94E84">
        <w:rPr>
          <w:sz w:val="24"/>
          <w:szCs w:val="24"/>
        </w:rPr>
        <w:t>Конкурсы состоялись в конце 2012г.  заключены 2 контракта</w:t>
      </w:r>
      <w:r>
        <w:rPr>
          <w:sz w:val="24"/>
          <w:szCs w:val="24"/>
        </w:rPr>
        <w:t xml:space="preserve"> на </w:t>
      </w:r>
      <w:r w:rsidR="00103E03" w:rsidRPr="00103E03">
        <w:rPr>
          <w:sz w:val="24"/>
          <w:szCs w:val="24"/>
        </w:rPr>
        <w:t xml:space="preserve">ПСД для строительства полигона ТБО в г. Печоре на сумму 6 998 000 руб. и инженерно-изыскательные работы для строительства полигона ТБО </w:t>
      </w:r>
      <w:r w:rsidR="00103E03">
        <w:rPr>
          <w:sz w:val="24"/>
          <w:szCs w:val="24"/>
        </w:rPr>
        <w:t xml:space="preserve">на сумму </w:t>
      </w:r>
      <w:r w:rsidR="00103E03" w:rsidRPr="00103E03">
        <w:rPr>
          <w:sz w:val="24"/>
          <w:szCs w:val="24"/>
        </w:rPr>
        <w:t>3 850 000 руб.</w:t>
      </w:r>
      <w:r w:rsidRPr="00D94E84">
        <w:rPr>
          <w:sz w:val="24"/>
          <w:szCs w:val="24"/>
        </w:rPr>
        <w:t>, работы будут выполнены в 2013 году.</w:t>
      </w:r>
    </w:p>
    <w:p w:rsidR="00103E03" w:rsidRDefault="00103E03" w:rsidP="00D94E84">
      <w:pPr>
        <w:pStyle w:val="a3"/>
        <w:ind w:left="-142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103E03">
        <w:rPr>
          <w:sz w:val="24"/>
          <w:szCs w:val="24"/>
        </w:rPr>
        <w:t>роектно-изыскательные работы для строительства канализационных очистных сооружений с инженерными коммуникациями в п. Березовке</w:t>
      </w:r>
      <w:r>
        <w:rPr>
          <w:sz w:val="24"/>
          <w:szCs w:val="24"/>
        </w:rPr>
        <w:t xml:space="preserve"> на сумму </w:t>
      </w:r>
      <w:r w:rsidRPr="00103E0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03E03">
        <w:rPr>
          <w:sz w:val="24"/>
          <w:szCs w:val="24"/>
        </w:rPr>
        <w:t>030</w:t>
      </w:r>
      <w:r>
        <w:rPr>
          <w:sz w:val="24"/>
          <w:szCs w:val="24"/>
        </w:rPr>
        <w:t> </w:t>
      </w:r>
      <w:r w:rsidRPr="00103E03">
        <w:rPr>
          <w:sz w:val="24"/>
          <w:szCs w:val="24"/>
        </w:rPr>
        <w:t>000</w:t>
      </w:r>
      <w:r>
        <w:rPr>
          <w:sz w:val="24"/>
          <w:szCs w:val="24"/>
        </w:rPr>
        <w:t xml:space="preserve"> руб., контракт заключен в 2012г. подрядчик не выполнил договорные отношения, оплата будет произведена в 2013г.</w:t>
      </w:r>
    </w:p>
    <w:p w:rsidR="00D94E84" w:rsidRDefault="00103E03" w:rsidP="00D94E84">
      <w:pPr>
        <w:pStyle w:val="a3"/>
        <w:ind w:left="-142" w:firstLine="284"/>
        <w:rPr>
          <w:sz w:val="24"/>
          <w:szCs w:val="24"/>
        </w:rPr>
      </w:pPr>
      <w:r>
        <w:rPr>
          <w:sz w:val="24"/>
          <w:szCs w:val="24"/>
        </w:rPr>
        <w:t>Вывод: работы будут выполнены в 2013г.</w:t>
      </w:r>
    </w:p>
    <w:p w:rsidR="00D94E84" w:rsidRPr="00D94E84" w:rsidRDefault="00D94E84" w:rsidP="00D94E84">
      <w:pPr>
        <w:pStyle w:val="a3"/>
        <w:ind w:left="-142" w:firstLine="284"/>
        <w:rPr>
          <w:sz w:val="24"/>
          <w:szCs w:val="24"/>
        </w:rPr>
      </w:pPr>
    </w:p>
    <w:p w:rsidR="000F313C" w:rsidRDefault="00C876B3" w:rsidP="00C876B3">
      <w:r>
        <w:t xml:space="preserve">Начальник Управления </w:t>
      </w:r>
      <w:proofErr w:type="spellStart"/>
      <w:r>
        <w:t>МХСиП</w:t>
      </w:r>
      <w:proofErr w:type="spellEnd"/>
      <w:r>
        <w:t xml:space="preserve">                                                                                                    Г.</w:t>
      </w:r>
      <w:r w:rsidR="006406F0">
        <w:t xml:space="preserve"> </w:t>
      </w:r>
      <w:r>
        <w:t>И.</w:t>
      </w:r>
      <w:r w:rsidR="006406F0">
        <w:t xml:space="preserve"> </w:t>
      </w:r>
      <w:r>
        <w:t>Шестакова</w:t>
      </w:r>
    </w:p>
    <w:p w:rsidR="000F313C" w:rsidRDefault="000F313C" w:rsidP="000F313C"/>
    <w:p w:rsidR="00F03473" w:rsidRPr="000F313C" w:rsidRDefault="000F313C" w:rsidP="000F313C">
      <w:r>
        <w:t>Атаманова М.В.  7-15-31</w:t>
      </w:r>
    </w:p>
    <w:sectPr w:rsidR="00F03473" w:rsidRPr="000F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2741"/>
    <w:multiLevelType w:val="hybridMultilevel"/>
    <w:tmpl w:val="E16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8A"/>
    <w:rsid w:val="0000123A"/>
    <w:rsid w:val="00005DB7"/>
    <w:rsid w:val="00015A92"/>
    <w:rsid w:val="00016A26"/>
    <w:rsid w:val="00021E8B"/>
    <w:rsid w:val="00024592"/>
    <w:rsid w:val="00030182"/>
    <w:rsid w:val="00035423"/>
    <w:rsid w:val="00035B78"/>
    <w:rsid w:val="00044C36"/>
    <w:rsid w:val="00053CC7"/>
    <w:rsid w:val="00055CCF"/>
    <w:rsid w:val="00056444"/>
    <w:rsid w:val="00056BBE"/>
    <w:rsid w:val="0006041D"/>
    <w:rsid w:val="00060931"/>
    <w:rsid w:val="00064DE8"/>
    <w:rsid w:val="00065C47"/>
    <w:rsid w:val="00072209"/>
    <w:rsid w:val="000722D0"/>
    <w:rsid w:val="00082683"/>
    <w:rsid w:val="000834CE"/>
    <w:rsid w:val="000852BB"/>
    <w:rsid w:val="000A1219"/>
    <w:rsid w:val="000A20BA"/>
    <w:rsid w:val="000B2145"/>
    <w:rsid w:val="000B2D5A"/>
    <w:rsid w:val="000B3F0E"/>
    <w:rsid w:val="000B65F2"/>
    <w:rsid w:val="000C33ED"/>
    <w:rsid w:val="000C65D4"/>
    <w:rsid w:val="000C778F"/>
    <w:rsid w:val="000D314B"/>
    <w:rsid w:val="000D566D"/>
    <w:rsid w:val="000D5B86"/>
    <w:rsid w:val="000D60B8"/>
    <w:rsid w:val="000E1FD2"/>
    <w:rsid w:val="000F313C"/>
    <w:rsid w:val="001021E1"/>
    <w:rsid w:val="00103E03"/>
    <w:rsid w:val="00107A7E"/>
    <w:rsid w:val="00114681"/>
    <w:rsid w:val="001175E2"/>
    <w:rsid w:val="00120246"/>
    <w:rsid w:val="001255C9"/>
    <w:rsid w:val="00133B09"/>
    <w:rsid w:val="0014071B"/>
    <w:rsid w:val="001626A4"/>
    <w:rsid w:val="0016313E"/>
    <w:rsid w:val="00170D70"/>
    <w:rsid w:val="001737B7"/>
    <w:rsid w:val="0017441A"/>
    <w:rsid w:val="00181476"/>
    <w:rsid w:val="00182587"/>
    <w:rsid w:val="0018486D"/>
    <w:rsid w:val="00187CF4"/>
    <w:rsid w:val="00190BDB"/>
    <w:rsid w:val="00197F0C"/>
    <w:rsid w:val="001A200A"/>
    <w:rsid w:val="001A7A5E"/>
    <w:rsid w:val="001B4E45"/>
    <w:rsid w:val="001C0860"/>
    <w:rsid w:val="001C1F31"/>
    <w:rsid w:val="001C27E9"/>
    <w:rsid w:val="001C69EB"/>
    <w:rsid w:val="001E55A1"/>
    <w:rsid w:val="001F52A8"/>
    <w:rsid w:val="001F6C90"/>
    <w:rsid w:val="001F7E64"/>
    <w:rsid w:val="00202C37"/>
    <w:rsid w:val="0021696A"/>
    <w:rsid w:val="002179E5"/>
    <w:rsid w:val="00222C72"/>
    <w:rsid w:val="00233A37"/>
    <w:rsid w:val="0023453B"/>
    <w:rsid w:val="00247CF5"/>
    <w:rsid w:val="00251156"/>
    <w:rsid w:val="002619E9"/>
    <w:rsid w:val="0026380B"/>
    <w:rsid w:val="0026415C"/>
    <w:rsid w:val="00265564"/>
    <w:rsid w:val="0027198E"/>
    <w:rsid w:val="0027226A"/>
    <w:rsid w:val="0027273C"/>
    <w:rsid w:val="002731C5"/>
    <w:rsid w:val="00280974"/>
    <w:rsid w:val="00283330"/>
    <w:rsid w:val="002835A2"/>
    <w:rsid w:val="00283826"/>
    <w:rsid w:val="00285644"/>
    <w:rsid w:val="00285D8D"/>
    <w:rsid w:val="002912C5"/>
    <w:rsid w:val="0029494A"/>
    <w:rsid w:val="00296D53"/>
    <w:rsid w:val="002A1C3C"/>
    <w:rsid w:val="002A2125"/>
    <w:rsid w:val="002A5DF7"/>
    <w:rsid w:val="002C3256"/>
    <w:rsid w:val="002C454C"/>
    <w:rsid w:val="002C53B6"/>
    <w:rsid w:val="002D20E6"/>
    <w:rsid w:val="002D3857"/>
    <w:rsid w:val="002D41BB"/>
    <w:rsid w:val="002D54A7"/>
    <w:rsid w:val="002D678B"/>
    <w:rsid w:val="002E18B6"/>
    <w:rsid w:val="002F2EB2"/>
    <w:rsid w:val="00302648"/>
    <w:rsid w:val="00306212"/>
    <w:rsid w:val="00312EAE"/>
    <w:rsid w:val="00314748"/>
    <w:rsid w:val="003216C2"/>
    <w:rsid w:val="003246DB"/>
    <w:rsid w:val="00326918"/>
    <w:rsid w:val="00337FBE"/>
    <w:rsid w:val="00353C62"/>
    <w:rsid w:val="00354277"/>
    <w:rsid w:val="00364BDB"/>
    <w:rsid w:val="00380955"/>
    <w:rsid w:val="00385B8D"/>
    <w:rsid w:val="0038752A"/>
    <w:rsid w:val="00387AEF"/>
    <w:rsid w:val="0039602F"/>
    <w:rsid w:val="00397D04"/>
    <w:rsid w:val="003A0464"/>
    <w:rsid w:val="003A109A"/>
    <w:rsid w:val="003A1217"/>
    <w:rsid w:val="003A33DA"/>
    <w:rsid w:val="003B18E0"/>
    <w:rsid w:val="003B4BB6"/>
    <w:rsid w:val="003C5C7D"/>
    <w:rsid w:val="003C7EFC"/>
    <w:rsid w:val="003D1FB0"/>
    <w:rsid w:val="003D2068"/>
    <w:rsid w:val="003D4310"/>
    <w:rsid w:val="003D4C00"/>
    <w:rsid w:val="003E2DD1"/>
    <w:rsid w:val="003F253C"/>
    <w:rsid w:val="003F28EE"/>
    <w:rsid w:val="00400EB5"/>
    <w:rsid w:val="004050E2"/>
    <w:rsid w:val="00410309"/>
    <w:rsid w:val="0041245F"/>
    <w:rsid w:val="00413B61"/>
    <w:rsid w:val="00414FC2"/>
    <w:rsid w:val="00414FDE"/>
    <w:rsid w:val="00416E19"/>
    <w:rsid w:val="00427441"/>
    <w:rsid w:val="00431CEB"/>
    <w:rsid w:val="00432109"/>
    <w:rsid w:val="004333CE"/>
    <w:rsid w:val="00433A35"/>
    <w:rsid w:val="00434118"/>
    <w:rsid w:val="0043510D"/>
    <w:rsid w:val="004362C7"/>
    <w:rsid w:val="00436DB2"/>
    <w:rsid w:val="004378CA"/>
    <w:rsid w:val="0044210D"/>
    <w:rsid w:val="00444F38"/>
    <w:rsid w:val="00447E17"/>
    <w:rsid w:val="00461353"/>
    <w:rsid w:val="00465447"/>
    <w:rsid w:val="00467082"/>
    <w:rsid w:val="0048769E"/>
    <w:rsid w:val="0049176A"/>
    <w:rsid w:val="004A59C1"/>
    <w:rsid w:val="004A6949"/>
    <w:rsid w:val="004B493F"/>
    <w:rsid w:val="004C088F"/>
    <w:rsid w:val="004C4762"/>
    <w:rsid w:val="004C4BBF"/>
    <w:rsid w:val="004C7824"/>
    <w:rsid w:val="004C7D15"/>
    <w:rsid w:val="004D52BC"/>
    <w:rsid w:val="004D5410"/>
    <w:rsid w:val="004D73BC"/>
    <w:rsid w:val="004E2F3C"/>
    <w:rsid w:val="004E57DE"/>
    <w:rsid w:val="004F256E"/>
    <w:rsid w:val="005054DA"/>
    <w:rsid w:val="005115E3"/>
    <w:rsid w:val="005117D8"/>
    <w:rsid w:val="005133C2"/>
    <w:rsid w:val="00515F96"/>
    <w:rsid w:val="00517ACC"/>
    <w:rsid w:val="00527615"/>
    <w:rsid w:val="0053094E"/>
    <w:rsid w:val="00532219"/>
    <w:rsid w:val="0054031B"/>
    <w:rsid w:val="0054087D"/>
    <w:rsid w:val="00542568"/>
    <w:rsid w:val="0054353F"/>
    <w:rsid w:val="00545811"/>
    <w:rsid w:val="00555C3E"/>
    <w:rsid w:val="00570B5B"/>
    <w:rsid w:val="0057243F"/>
    <w:rsid w:val="00582C41"/>
    <w:rsid w:val="00593912"/>
    <w:rsid w:val="00596217"/>
    <w:rsid w:val="005A1A81"/>
    <w:rsid w:val="005A3A40"/>
    <w:rsid w:val="005A6BC0"/>
    <w:rsid w:val="005A79B6"/>
    <w:rsid w:val="005C09C7"/>
    <w:rsid w:val="005C3758"/>
    <w:rsid w:val="005E2E00"/>
    <w:rsid w:val="005E70A4"/>
    <w:rsid w:val="005E7473"/>
    <w:rsid w:val="005F0F20"/>
    <w:rsid w:val="00604DEE"/>
    <w:rsid w:val="00610C39"/>
    <w:rsid w:val="00611377"/>
    <w:rsid w:val="00614A67"/>
    <w:rsid w:val="00617B71"/>
    <w:rsid w:val="006226AF"/>
    <w:rsid w:val="00637CB8"/>
    <w:rsid w:val="006406F0"/>
    <w:rsid w:val="00645E37"/>
    <w:rsid w:val="00653526"/>
    <w:rsid w:val="00656A69"/>
    <w:rsid w:val="00657C5A"/>
    <w:rsid w:val="00660E3A"/>
    <w:rsid w:val="00692171"/>
    <w:rsid w:val="00692267"/>
    <w:rsid w:val="00695CB7"/>
    <w:rsid w:val="006961AB"/>
    <w:rsid w:val="006A4935"/>
    <w:rsid w:val="006A799C"/>
    <w:rsid w:val="006B4B33"/>
    <w:rsid w:val="006B4E29"/>
    <w:rsid w:val="006B68E3"/>
    <w:rsid w:val="006B77C3"/>
    <w:rsid w:val="006C6054"/>
    <w:rsid w:val="006D38FE"/>
    <w:rsid w:val="006D700E"/>
    <w:rsid w:val="006D7E8C"/>
    <w:rsid w:val="006E040C"/>
    <w:rsid w:val="006E1215"/>
    <w:rsid w:val="006E25C4"/>
    <w:rsid w:val="006E3F5F"/>
    <w:rsid w:val="006E4AC3"/>
    <w:rsid w:val="006F058D"/>
    <w:rsid w:val="006F1F3C"/>
    <w:rsid w:val="006F2510"/>
    <w:rsid w:val="006F2825"/>
    <w:rsid w:val="006F4CF5"/>
    <w:rsid w:val="006F5319"/>
    <w:rsid w:val="006F6290"/>
    <w:rsid w:val="007018EB"/>
    <w:rsid w:val="00702928"/>
    <w:rsid w:val="00704160"/>
    <w:rsid w:val="00705670"/>
    <w:rsid w:val="007063FD"/>
    <w:rsid w:val="007121B6"/>
    <w:rsid w:val="007147CE"/>
    <w:rsid w:val="00715DAC"/>
    <w:rsid w:val="00716223"/>
    <w:rsid w:val="007254E7"/>
    <w:rsid w:val="007263AD"/>
    <w:rsid w:val="00732E01"/>
    <w:rsid w:val="007459EA"/>
    <w:rsid w:val="00750034"/>
    <w:rsid w:val="00752B9F"/>
    <w:rsid w:val="00755EFA"/>
    <w:rsid w:val="00760724"/>
    <w:rsid w:val="0076319F"/>
    <w:rsid w:val="00770E08"/>
    <w:rsid w:val="00771A51"/>
    <w:rsid w:val="007748B7"/>
    <w:rsid w:val="00775913"/>
    <w:rsid w:val="007839A4"/>
    <w:rsid w:val="007912E9"/>
    <w:rsid w:val="00794470"/>
    <w:rsid w:val="007A0090"/>
    <w:rsid w:val="007A05AE"/>
    <w:rsid w:val="007A6FD0"/>
    <w:rsid w:val="007B6389"/>
    <w:rsid w:val="007C0C2B"/>
    <w:rsid w:val="007C26FA"/>
    <w:rsid w:val="007D1883"/>
    <w:rsid w:val="007D535B"/>
    <w:rsid w:val="007F3076"/>
    <w:rsid w:val="007F34CA"/>
    <w:rsid w:val="007F5428"/>
    <w:rsid w:val="007F746A"/>
    <w:rsid w:val="008002E3"/>
    <w:rsid w:val="00800C09"/>
    <w:rsid w:val="008055D7"/>
    <w:rsid w:val="00806AF1"/>
    <w:rsid w:val="008168D9"/>
    <w:rsid w:val="008177A8"/>
    <w:rsid w:val="00820627"/>
    <w:rsid w:val="0082571C"/>
    <w:rsid w:val="00825FF2"/>
    <w:rsid w:val="00826CA2"/>
    <w:rsid w:val="00827E33"/>
    <w:rsid w:val="0084031B"/>
    <w:rsid w:val="008422F9"/>
    <w:rsid w:val="00842DAD"/>
    <w:rsid w:val="00861367"/>
    <w:rsid w:val="008659FD"/>
    <w:rsid w:val="0086606A"/>
    <w:rsid w:val="008669A7"/>
    <w:rsid w:val="00875927"/>
    <w:rsid w:val="00881E9B"/>
    <w:rsid w:val="00881FB9"/>
    <w:rsid w:val="00887A22"/>
    <w:rsid w:val="008A2B38"/>
    <w:rsid w:val="008A3032"/>
    <w:rsid w:val="008B4F87"/>
    <w:rsid w:val="008C3532"/>
    <w:rsid w:val="008C4EFC"/>
    <w:rsid w:val="008C5DA2"/>
    <w:rsid w:val="008C7835"/>
    <w:rsid w:val="008C7BF6"/>
    <w:rsid w:val="008D2CEF"/>
    <w:rsid w:val="008E0721"/>
    <w:rsid w:val="008E2D09"/>
    <w:rsid w:val="00901000"/>
    <w:rsid w:val="00914B25"/>
    <w:rsid w:val="00923DB3"/>
    <w:rsid w:val="0092499E"/>
    <w:rsid w:val="00924E06"/>
    <w:rsid w:val="00933902"/>
    <w:rsid w:val="00934B08"/>
    <w:rsid w:val="00942B5A"/>
    <w:rsid w:val="00950A4A"/>
    <w:rsid w:val="00951059"/>
    <w:rsid w:val="0096250D"/>
    <w:rsid w:val="0096533A"/>
    <w:rsid w:val="00966482"/>
    <w:rsid w:val="00970E60"/>
    <w:rsid w:val="0097496D"/>
    <w:rsid w:val="009757A6"/>
    <w:rsid w:val="009769A2"/>
    <w:rsid w:val="009802BE"/>
    <w:rsid w:val="009812CF"/>
    <w:rsid w:val="00986081"/>
    <w:rsid w:val="00986510"/>
    <w:rsid w:val="009942D8"/>
    <w:rsid w:val="00996EA8"/>
    <w:rsid w:val="009A11E1"/>
    <w:rsid w:val="009A18E9"/>
    <w:rsid w:val="009A22CA"/>
    <w:rsid w:val="009A3917"/>
    <w:rsid w:val="009B0DB1"/>
    <w:rsid w:val="009B67A3"/>
    <w:rsid w:val="009B766B"/>
    <w:rsid w:val="009C33DB"/>
    <w:rsid w:val="009C79DE"/>
    <w:rsid w:val="009E09B2"/>
    <w:rsid w:val="009E14CC"/>
    <w:rsid w:val="009E34F3"/>
    <w:rsid w:val="009E4BF3"/>
    <w:rsid w:val="009E4E60"/>
    <w:rsid w:val="009E7794"/>
    <w:rsid w:val="009E7F64"/>
    <w:rsid w:val="009F06BD"/>
    <w:rsid w:val="009F377F"/>
    <w:rsid w:val="009F38AA"/>
    <w:rsid w:val="009F5584"/>
    <w:rsid w:val="00A0116D"/>
    <w:rsid w:val="00A028D3"/>
    <w:rsid w:val="00A03A85"/>
    <w:rsid w:val="00A05A1A"/>
    <w:rsid w:val="00A05E81"/>
    <w:rsid w:val="00A1410B"/>
    <w:rsid w:val="00A1692A"/>
    <w:rsid w:val="00A176F7"/>
    <w:rsid w:val="00A2056B"/>
    <w:rsid w:val="00A224A9"/>
    <w:rsid w:val="00A267DB"/>
    <w:rsid w:val="00A3013C"/>
    <w:rsid w:val="00A31051"/>
    <w:rsid w:val="00A3125E"/>
    <w:rsid w:val="00A377EB"/>
    <w:rsid w:val="00A37ADF"/>
    <w:rsid w:val="00A50C74"/>
    <w:rsid w:val="00A52542"/>
    <w:rsid w:val="00A54182"/>
    <w:rsid w:val="00A70FD2"/>
    <w:rsid w:val="00A906B8"/>
    <w:rsid w:val="00A97208"/>
    <w:rsid w:val="00AA25CD"/>
    <w:rsid w:val="00AA671B"/>
    <w:rsid w:val="00AB1660"/>
    <w:rsid w:val="00AC34F1"/>
    <w:rsid w:val="00AC485E"/>
    <w:rsid w:val="00AC5D18"/>
    <w:rsid w:val="00AC62D8"/>
    <w:rsid w:val="00AC68DF"/>
    <w:rsid w:val="00AD0883"/>
    <w:rsid w:val="00AD4C94"/>
    <w:rsid w:val="00AD700B"/>
    <w:rsid w:val="00AD7BF4"/>
    <w:rsid w:val="00AE2F5B"/>
    <w:rsid w:val="00AE5223"/>
    <w:rsid w:val="00AE788A"/>
    <w:rsid w:val="00AF26C4"/>
    <w:rsid w:val="00AF2B98"/>
    <w:rsid w:val="00AF5370"/>
    <w:rsid w:val="00B00680"/>
    <w:rsid w:val="00B01246"/>
    <w:rsid w:val="00B05BD4"/>
    <w:rsid w:val="00B07D0F"/>
    <w:rsid w:val="00B11CCF"/>
    <w:rsid w:val="00B11D50"/>
    <w:rsid w:val="00B12B14"/>
    <w:rsid w:val="00B153DD"/>
    <w:rsid w:val="00B171E9"/>
    <w:rsid w:val="00B23EF2"/>
    <w:rsid w:val="00B32F1B"/>
    <w:rsid w:val="00B3394D"/>
    <w:rsid w:val="00B41149"/>
    <w:rsid w:val="00B415CC"/>
    <w:rsid w:val="00B41D94"/>
    <w:rsid w:val="00B452ED"/>
    <w:rsid w:val="00B45838"/>
    <w:rsid w:val="00B46AE9"/>
    <w:rsid w:val="00B53DF9"/>
    <w:rsid w:val="00B54072"/>
    <w:rsid w:val="00B616DA"/>
    <w:rsid w:val="00B62A17"/>
    <w:rsid w:val="00B728C1"/>
    <w:rsid w:val="00B746E5"/>
    <w:rsid w:val="00B7589D"/>
    <w:rsid w:val="00B769D5"/>
    <w:rsid w:val="00B823AB"/>
    <w:rsid w:val="00B842F8"/>
    <w:rsid w:val="00B85680"/>
    <w:rsid w:val="00B863BD"/>
    <w:rsid w:val="00B86911"/>
    <w:rsid w:val="00B95095"/>
    <w:rsid w:val="00BA0804"/>
    <w:rsid w:val="00BB477C"/>
    <w:rsid w:val="00BB55F4"/>
    <w:rsid w:val="00BD5228"/>
    <w:rsid w:val="00BD5AAA"/>
    <w:rsid w:val="00BE4896"/>
    <w:rsid w:val="00BF67B3"/>
    <w:rsid w:val="00C00F93"/>
    <w:rsid w:val="00C076F2"/>
    <w:rsid w:val="00C1093D"/>
    <w:rsid w:val="00C1501C"/>
    <w:rsid w:val="00C21EEA"/>
    <w:rsid w:val="00C35DB4"/>
    <w:rsid w:val="00C44D29"/>
    <w:rsid w:val="00C44FAE"/>
    <w:rsid w:val="00C45F3D"/>
    <w:rsid w:val="00C517AF"/>
    <w:rsid w:val="00C55BF4"/>
    <w:rsid w:val="00C60C50"/>
    <w:rsid w:val="00C64DC4"/>
    <w:rsid w:val="00C67B11"/>
    <w:rsid w:val="00C71FAE"/>
    <w:rsid w:val="00C8372F"/>
    <w:rsid w:val="00C84A99"/>
    <w:rsid w:val="00C876B3"/>
    <w:rsid w:val="00C91A42"/>
    <w:rsid w:val="00C94C7C"/>
    <w:rsid w:val="00C96455"/>
    <w:rsid w:val="00C97832"/>
    <w:rsid w:val="00CA2DC8"/>
    <w:rsid w:val="00CA53D7"/>
    <w:rsid w:val="00CB01D2"/>
    <w:rsid w:val="00CB333B"/>
    <w:rsid w:val="00CB5C04"/>
    <w:rsid w:val="00CC0B0D"/>
    <w:rsid w:val="00CC2189"/>
    <w:rsid w:val="00CD0E0A"/>
    <w:rsid w:val="00CD3AFF"/>
    <w:rsid w:val="00CE09BE"/>
    <w:rsid w:val="00CE1035"/>
    <w:rsid w:val="00CE44ED"/>
    <w:rsid w:val="00CE65F8"/>
    <w:rsid w:val="00CF7EDD"/>
    <w:rsid w:val="00D02AF8"/>
    <w:rsid w:val="00D134CB"/>
    <w:rsid w:val="00D15AE3"/>
    <w:rsid w:val="00D317BC"/>
    <w:rsid w:val="00D3485E"/>
    <w:rsid w:val="00D353CC"/>
    <w:rsid w:val="00D40121"/>
    <w:rsid w:val="00D40C50"/>
    <w:rsid w:val="00D41EBE"/>
    <w:rsid w:val="00D51EF2"/>
    <w:rsid w:val="00D540FB"/>
    <w:rsid w:val="00D563C5"/>
    <w:rsid w:val="00D6248C"/>
    <w:rsid w:val="00D62E91"/>
    <w:rsid w:val="00D65940"/>
    <w:rsid w:val="00D70757"/>
    <w:rsid w:val="00D731A1"/>
    <w:rsid w:val="00D809AC"/>
    <w:rsid w:val="00D81A96"/>
    <w:rsid w:val="00D843BD"/>
    <w:rsid w:val="00D94E84"/>
    <w:rsid w:val="00D95346"/>
    <w:rsid w:val="00D95BCB"/>
    <w:rsid w:val="00D97780"/>
    <w:rsid w:val="00DA29DA"/>
    <w:rsid w:val="00DA4F2F"/>
    <w:rsid w:val="00DA7DDD"/>
    <w:rsid w:val="00DB2273"/>
    <w:rsid w:val="00DB26EF"/>
    <w:rsid w:val="00DB7327"/>
    <w:rsid w:val="00DC4EE1"/>
    <w:rsid w:val="00DD1644"/>
    <w:rsid w:val="00DD340F"/>
    <w:rsid w:val="00DE3A10"/>
    <w:rsid w:val="00DF0A42"/>
    <w:rsid w:val="00DF4755"/>
    <w:rsid w:val="00E050FF"/>
    <w:rsid w:val="00E07628"/>
    <w:rsid w:val="00E32E5D"/>
    <w:rsid w:val="00E37CCE"/>
    <w:rsid w:val="00E446F3"/>
    <w:rsid w:val="00E463B4"/>
    <w:rsid w:val="00E46F8A"/>
    <w:rsid w:val="00E50EC9"/>
    <w:rsid w:val="00E563D9"/>
    <w:rsid w:val="00E667BF"/>
    <w:rsid w:val="00E6715A"/>
    <w:rsid w:val="00E67DBC"/>
    <w:rsid w:val="00E714EB"/>
    <w:rsid w:val="00E71E08"/>
    <w:rsid w:val="00E72BE7"/>
    <w:rsid w:val="00E75705"/>
    <w:rsid w:val="00E836FE"/>
    <w:rsid w:val="00E83DD9"/>
    <w:rsid w:val="00E865F9"/>
    <w:rsid w:val="00E92CC1"/>
    <w:rsid w:val="00E93F75"/>
    <w:rsid w:val="00E9474D"/>
    <w:rsid w:val="00E97800"/>
    <w:rsid w:val="00EA0B23"/>
    <w:rsid w:val="00EA263F"/>
    <w:rsid w:val="00EA4093"/>
    <w:rsid w:val="00EB1A5F"/>
    <w:rsid w:val="00EC12C8"/>
    <w:rsid w:val="00EC1976"/>
    <w:rsid w:val="00EC2B60"/>
    <w:rsid w:val="00EC600E"/>
    <w:rsid w:val="00ED4544"/>
    <w:rsid w:val="00EE4F88"/>
    <w:rsid w:val="00EF47E1"/>
    <w:rsid w:val="00EF7054"/>
    <w:rsid w:val="00F00BA6"/>
    <w:rsid w:val="00F03473"/>
    <w:rsid w:val="00F0641E"/>
    <w:rsid w:val="00F14603"/>
    <w:rsid w:val="00F15A93"/>
    <w:rsid w:val="00F16B54"/>
    <w:rsid w:val="00F22E50"/>
    <w:rsid w:val="00F276BA"/>
    <w:rsid w:val="00F413FF"/>
    <w:rsid w:val="00F470BC"/>
    <w:rsid w:val="00F56710"/>
    <w:rsid w:val="00F72DCD"/>
    <w:rsid w:val="00F73CC1"/>
    <w:rsid w:val="00F75B4C"/>
    <w:rsid w:val="00F77C4F"/>
    <w:rsid w:val="00F809ED"/>
    <w:rsid w:val="00F80E63"/>
    <w:rsid w:val="00F8257D"/>
    <w:rsid w:val="00F836F1"/>
    <w:rsid w:val="00F97D12"/>
    <w:rsid w:val="00FA35BC"/>
    <w:rsid w:val="00FA4907"/>
    <w:rsid w:val="00FA50EA"/>
    <w:rsid w:val="00FA72AC"/>
    <w:rsid w:val="00FB1281"/>
    <w:rsid w:val="00FB14E3"/>
    <w:rsid w:val="00FB1F1E"/>
    <w:rsid w:val="00FB6EFA"/>
    <w:rsid w:val="00FC50A4"/>
    <w:rsid w:val="00FC7BEE"/>
    <w:rsid w:val="00FE72AF"/>
    <w:rsid w:val="00FF2A60"/>
    <w:rsid w:val="00FF2B2C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Ануфриева</cp:lastModifiedBy>
  <cp:revision>27</cp:revision>
  <cp:lastPrinted>2013-03-01T12:42:00Z</cp:lastPrinted>
  <dcterms:created xsi:type="dcterms:W3CDTF">2013-01-14T10:16:00Z</dcterms:created>
  <dcterms:modified xsi:type="dcterms:W3CDTF">2013-04-05T05:18:00Z</dcterms:modified>
</cp:coreProperties>
</file>