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 21 » января 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37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»</w:t>
      </w: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4D4D83" w:rsidRDefault="004D4D83" w:rsidP="004D4D83">
      <w:pPr>
        <w:jc w:val="center"/>
      </w:pPr>
    </w:p>
    <w:p w:rsidR="004D4D83" w:rsidRDefault="004D4D83" w:rsidP="004D4D83">
      <w:pPr>
        <w:ind w:firstLine="567"/>
        <w:jc w:val="both"/>
      </w:pPr>
      <w:r>
        <w:t>1</w:t>
      </w:r>
      <w:r w:rsidRPr="00077F33">
        <w:t>. В паспорте подпрограммы 2 «Развитие системы общего образования</w:t>
      </w:r>
      <w:r w:rsidR="00576839">
        <w:t>»</w:t>
      </w:r>
      <w:r w:rsidRPr="00077F33">
        <w:t xml:space="preserve">  позицию </w:t>
      </w:r>
      <w:r>
        <w:t>6</w:t>
      </w:r>
      <w:r w:rsidRPr="00077F33">
        <w:t xml:space="preserve">  изложить в следующей редакции:</w:t>
      </w: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789"/>
      </w:tblGrid>
      <w:tr w:rsidR="00B675FD" w:rsidRPr="00C4210C" w:rsidTr="00851BA8">
        <w:trPr>
          <w:trHeight w:val="275"/>
        </w:trPr>
        <w:tc>
          <w:tcPr>
            <w:tcW w:w="1985" w:type="dxa"/>
          </w:tcPr>
          <w:p w:rsidR="00B675FD" w:rsidRPr="00C4210C" w:rsidRDefault="00B675FD" w:rsidP="00EC63E9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8789" w:type="dxa"/>
          </w:tcPr>
          <w:p w:rsidR="00B675FD" w:rsidRPr="00C4210C" w:rsidRDefault="00B675FD" w:rsidP="009B70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1.Удовлетворенность населения качеством общего образования от общего числа опрошенных  родителей, дети которых посещают общеобразовательные орг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>анизации в соответствующем году.</w:t>
            </w:r>
          </w:p>
          <w:p w:rsidR="00B675FD" w:rsidRPr="00C4210C" w:rsidRDefault="00B675FD" w:rsidP="009B70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2. 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основным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 общего образования).</w:t>
            </w:r>
          </w:p>
          <w:p w:rsidR="00B675FD" w:rsidRPr="00C4210C" w:rsidRDefault="00B675FD" w:rsidP="009B70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70FFB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Доля выпускников 11 (12)-х классов, получивших аттестат о среднем  общем образовании от общего чис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>ла выпускников 11 (12)х классов.</w:t>
            </w:r>
          </w:p>
          <w:p w:rsidR="00B675FD" w:rsidRPr="00C4210C" w:rsidRDefault="00B675FD" w:rsidP="009B70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4.Удельный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Инноватика</w:t>
            </w:r>
            <w:proofErr w:type="spellEnd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образовании» и др.) от общего количества образовательных организац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>ий.</w:t>
            </w:r>
          </w:p>
          <w:p w:rsidR="00B675FD" w:rsidRPr="00C4210C" w:rsidRDefault="00B675FD" w:rsidP="009B70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5.Доля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>ества педагогических работников.</w:t>
            </w:r>
          </w:p>
          <w:p w:rsidR="00B675FD" w:rsidRPr="00C4210C" w:rsidRDefault="00B675FD" w:rsidP="009B70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4210C">
              <w:rPr>
                <w:sz w:val="24"/>
                <w:szCs w:val="24"/>
              </w:rPr>
              <w:t xml:space="preserve"> 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Размер средней заработной платы педагогических работников образовательных орг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>анизаций в муниципальном районе.</w:t>
            </w:r>
          </w:p>
          <w:p w:rsidR="00B675FD" w:rsidRPr="00C4210C" w:rsidRDefault="00B675FD" w:rsidP="006E4A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7. Доля кабинетов коми языка,  оснащенных  современным оборудованием, от  общего  ко</w:t>
            </w:r>
            <w:r w:rsidR="00316DBD" w:rsidRPr="00C4210C">
              <w:rPr>
                <w:sz w:val="24"/>
                <w:szCs w:val="24"/>
              </w:rPr>
              <w:t>личества  кабинетов  коми языка.</w:t>
            </w:r>
          </w:p>
          <w:p w:rsidR="00B675FD" w:rsidRPr="00C4210C" w:rsidRDefault="00B675FD" w:rsidP="006E4A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8. Доля  учителей  коми языка  с  высшей  и  первой категорией от общего количества учителей </w:t>
            </w:r>
            <w:r w:rsidR="00316DBD" w:rsidRPr="00C4210C">
              <w:rPr>
                <w:sz w:val="24"/>
                <w:szCs w:val="24"/>
              </w:rPr>
              <w:t>коми языка.</w:t>
            </w:r>
          </w:p>
          <w:p w:rsidR="00B675FD" w:rsidRPr="00C4210C" w:rsidRDefault="00B675FD" w:rsidP="009B70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9.Доля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>аций муниципального образования.</w:t>
            </w:r>
          </w:p>
          <w:p w:rsidR="003A3ECA" w:rsidRPr="00C4210C" w:rsidRDefault="003A3ECA" w:rsidP="009B705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 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14133B" w:rsidRPr="0014133B" w:rsidRDefault="003A3ECA" w:rsidP="0014133B">
            <w:pPr>
              <w:keepNext/>
              <w:keepLines/>
              <w:rPr>
                <w:rFonts w:eastAsia="Calibri"/>
                <w:sz w:val="24"/>
                <w:szCs w:val="24"/>
              </w:rPr>
            </w:pPr>
            <w:r w:rsidRPr="0014133B">
              <w:rPr>
                <w:color w:val="000000" w:themeColor="text1"/>
                <w:sz w:val="24"/>
                <w:szCs w:val="24"/>
              </w:rPr>
              <w:t xml:space="preserve">11. </w:t>
            </w:r>
            <w:r w:rsidR="0014133B" w:rsidRPr="0014133B">
              <w:rPr>
                <w:rFonts w:eastAsia="Calibri"/>
                <w:sz w:val="24"/>
                <w:szCs w:val="24"/>
              </w:rPr>
              <w:t>Доля образовательных организаций, отвечающих требованиям</w:t>
            </w:r>
            <w:proofErr w:type="gramStart"/>
            <w:r w:rsidR="0014133B" w:rsidRPr="0014133B">
              <w:rPr>
                <w:rFonts w:eastAsia="Calibri"/>
                <w:sz w:val="24"/>
                <w:szCs w:val="24"/>
              </w:rPr>
              <w:t>.</w:t>
            </w:r>
            <w:proofErr w:type="gramEnd"/>
            <w:r w:rsidR="0014133B" w:rsidRPr="0014133B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="0014133B" w:rsidRPr="0014133B">
              <w:rPr>
                <w:rFonts w:eastAsia="Calibri"/>
                <w:sz w:val="24"/>
                <w:szCs w:val="24"/>
              </w:rPr>
              <w:t>а</w:t>
            </w:r>
            <w:proofErr w:type="gramEnd"/>
            <w:r w:rsidR="0014133B" w:rsidRPr="0014133B">
              <w:rPr>
                <w:rFonts w:eastAsia="Calibri"/>
                <w:sz w:val="24"/>
                <w:szCs w:val="24"/>
              </w:rPr>
              <w:t>нтитеррористической защищенности.</w:t>
            </w:r>
          </w:p>
          <w:p w:rsidR="0014133B" w:rsidRDefault="0014133B" w:rsidP="0014133B">
            <w:pPr>
              <w:keepNext/>
              <w:keepLines/>
              <w:rPr>
                <w:rFonts w:eastAsia="Calibri"/>
                <w:sz w:val="20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12. </w:t>
            </w:r>
            <w:r w:rsidRPr="0014133B">
              <w:rPr>
                <w:color w:val="000000" w:themeColor="text1"/>
                <w:sz w:val="24"/>
                <w:szCs w:val="24"/>
              </w:rPr>
              <w:t xml:space="preserve">Количество  образовательных </w:t>
            </w:r>
            <w:proofErr w:type="gramStart"/>
            <w:r w:rsidRPr="0014133B">
              <w:rPr>
                <w:color w:val="000000" w:themeColor="text1"/>
                <w:sz w:val="24"/>
                <w:szCs w:val="24"/>
              </w:rPr>
              <w:t>организаций</w:t>
            </w:r>
            <w:proofErr w:type="gramEnd"/>
            <w:r w:rsidRPr="0014133B">
              <w:rPr>
                <w:color w:val="000000" w:themeColor="text1"/>
                <w:sz w:val="24"/>
                <w:szCs w:val="24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</w:t>
            </w:r>
            <w:r w:rsidRPr="008A6655">
              <w:rPr>
                <w:color w:val="000000" w:themeColor="text1"/>
                <w:sz w:val="20"/>
              </w:rPr>
              <w:t>.</w:t>
            </w:r>
          </w:p>
          <w:p w:rsidR="00945B68" w:rsidRPr="00C4210C" w:rsidRDefault="00945B68" w:rsidP="009B705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413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получение данной компенсации.</w:t>
            </w:r>
          </w:p>
          <w:p w:rsidR="00B675FD" w:rsidRPr="00C4210C" w:rsidRDefault="00B675FD" w:rsidP="009B70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3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.Доля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>бщеобразовательных организациях.</w:t>
            </w:r>
          </w:p>
          <w:p w:rsidR="004D7E56" w:rsidRPr="002D695E" w:rsidRDefault="004D7E56" w:rsidP="009B705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6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413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2D6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2D695E" w:rsidRPr="002D69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  <w:r w:rsidRPr="002D6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D7E56" w:rsidRDefault="004D7E56" w:rsidP="009B705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413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</w:t>
            </w:r>
            <w:r w:rsidR="00894B9D"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894B9D"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научного и гуманитарного профилей.</w:t>
            </w:r>
          </w:p>
          <w:p w:rsidR="003B0D37" w:rsidRPr="0014133B" w:rsidRDefault="003B0D37" w:rsidP="003B0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133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. </w:t>
            </w:r>
            <w:r w:rsidRPr="003B0D37">
              <w:rPr>
                <w:sz w:val="24"/>
                <w:szCs w:val="24"/>
              </w:rPr>
              <w:t xml:space="preserve">Увеличение учащихся, занимающихся физической культурой и спортом во </w:t>
            </w:r>
            <w:r w:rsidRPr="0014133B">
              <w:rPr>
                <w:sz w:val="24"/>
                <w:szCs w:val="24"/>
              </w:rPr>
              <w:t>внеурочное время, по следующим уровням общего образования</w:t>
            </w:r>
            <w:r w:rsidR="0014133B" w:rsidRPr="0014133B">
              <w:rPr>
                <w:sz w:val="24"/>
                <w:szCs w:val="24"/>
              </w:rPr>
              <w:t>:</w:t>
            </w:r>
          </w:p>
          <w:p w:rsidR="0014133B" w:rsidRPr="0014133B" w:rsidRDefault="0014133B" w:rsidP="0014133B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4133B">
              <w:rPr>
                <w:color w:val="000000" w:themeColor="text1"/>
                <w:sz w:val="24"/>
                <w:szCs w:val="24"/>
              </w:rPr>
              <w:t>начальное общее образование</w:t>
            </w:r>
          </w:p>
          <w:p w:rsidR="0014133B" w:rsidRPr="0014133B" w:rsidRDefault="0014133B" w:rsidP="0014133B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14133B" w:rsidRPr="0014133B" w:rsidRDefault="0014133B" w:rsidP="0014133B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4133B">
              <w:rPr>
                <w:color w:val="000000" w:themeColor="text1"/>
                <w:sz w:val="24"/>
                <w:szCs w:val="24"/>
              </w:rPr>
              <w:t>основное общее образование</w:t>
            </w:r>
          </w:p>
          <w:p w:rsidR="0014133B" w:rsidRPr="0014133B" w:rsidRDefault="0014133B" w:rsidP="0014133B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  <w:p w:rsidR="0014133B" w:rsidRPr="0014133B" w:rsidRDefault="0014133B" w:rsidP="0014133B">
            <w:pPr>
              <w:overflowPunct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14133B">
              <w:rPr>
                <w:color w:val="000000" w:themeColor="text1"/>
                <w:sz w:val="24"/>
                <w:szCs w:val="24"/>
              </w:rPr>
              <w:t>среднее общее образование</w:t>
            </w:r>
          </w:p>
          <w:p w:rsidR="003B0D37" w:rsidRPr="003B0D37" w:rsidRDefault="003B0D37" w:rsidP="003B0D3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133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. </w:t>
            </w:r>
            <w:r w:rsidRPr="003B0D37">
              <w:rPr>
                <w:sz w:val="24"/>
                <w:szCs w:val="24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  <w:r>
              <w:rPr>
                <w:sz w:val="24"/>
                <w:szCs w:val="24"/>
              </w:rPr>
              <w:t>.</w:t>
            </w:r>
          </w:p>
          <w:p w:rsidR="00045878" w:rsidRPr="00045878" w:rsidRDefault="0014133B" w:rsidP="00045878">
            <w:pPr>
              <w:overflowPunct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045878" w:rsidRPr="00045878">
              <w:rPr>
                <w:sz w:val="24"/>
                <w:szCs w:val="24"/>
              </w:rPr>
              <w:t>.Количество общеобразовательных организаций, расположенных в сельской местности,</w:t>
            </w:r>
            <w:r w:rsidR="00045878">
              <w:rPr>
                <w:sz w:val="24"/>
                <w:szCs w:val="24"/>
              </w:rPr>
              <w:t xml:space="preserve"> </w:t>
            </w:r>
            <w:r w:rsidR="00045878" w:rsidRPr="00045878">
              <w:rPr>
                <w:sz w:val="24"/>
                <w:szCs w:val="24"/>
              </w:rPr>
              <w:t>в которых отремонтированы спортивные залы.</w:t>
            </w:r>
          </w:p>
          <w:p w:rsidR="00D773C8" w:rsidRPr="00C4210C" w:rsidRDefault="0014133B" w:rsidP="009B705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D773C8"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.Численность обучающихся, охваченных основными и дополнительными общеобразовательными программами цифрового, естественно</w:t>
            </w:r>
            <w:r w:rsidR="00894B9D"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773C8"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894B9D"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773C8"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научного и гуманитарного профилей</w:t>
            </w:r>
          </w:p>
          <w:p w:rsidR="004D7E56" w:rsidRPr="00C4210C" w:rsidRDefault="000D6DC5" w:rsidP="009B705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1413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773C8" w:rsidRPr="00C42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  <w:p w:rsidR="00B675FD" w:rsidRPr="00C4210C" w:rsidRDefault="003B0D37" w:rsidP="009B70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13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75FD" w:rsidRPr="00C4210C">
              <w:rPr>
                <w:rFonts w:ascii="Times New Roman" w:hAnsi="Times New Roman" w:cs="Times New Roman"/>
                <w:sz w:val="24"/>
                <w:szCs w:val="24"/>
              </w:rPr>
              <w:t>.Доля обучающихся, изучающих коми язык, о</w:t>
            </w:r>
            <w:r w:rsidR="00316DBD" w:rsidRPr="00C4210C">
              <w:rPr>
                <w:rFonts w:ascii="Times New Roman" w:hAnsi="Times New Roman" w:cs="Times New Roman"/>
                <w:sz w:val="24"/>
                <w:szCs w:val="24"/>
              </w:rPr>
              <w:t>т общего количества обучающихся.</w:t>
            </w:r>
          </w:p>
          <w:p w:rsidR="00B675FD" w:rsidRPr="00C4210C" w:rsidRDefault="003B0D37" w:rsidP="00141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13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75FD" w:rsidRPr="00C4210C">
              <w:rPr>
                <w:rFonts w:ascii="Times New Roman" w:hAnsi="Times New Roman" w:cs="Times New Roman"/>
                <w:sz w:val="24"/>
                <w:szCs w:val="24"/>
              </w:rPr>
              <w:t>.Доля общеобразовательных организаций, реализующих Программы развития воспитательной компоненты в школе.</w:t>
            </w:r>
          </w:p>
        </w:tc>
      </w:tr>
    </w:tbl>
    <w:p w:rsidR="006E0099" w:rsidRDefault="006E0099" w:rsidP="004D4D83">
      <w:pPr>
        <w:overflowPunct/>
        <w:outlineLvl w:val="0"/>
        <w:rPr>
          <w:b/>
          <w:bCs/>
          <w:sz w:val="22"/>
          <w:szCs w:val="22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Приложение 3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Приложение 4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Pr="00141B33" w:rsidRDefault="00B37299" w:rsidP="004D4D83">
      <w:pPr>
        <w:overflowPunct/>
        <w:outlineLvl w:val="0"/>
        <w:rPr>
          <w:b/>
          <w:bCs/>
          <w:sz w:val="22"/>
          <w:szCs w:val="22"/>
        </w:rPr>
      </w:pPr>
    </w:p>
    <w:sectPr w:rsidR="00B37299" w:rsidRPr="00141B33" w:rsidSect="004D4D83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D83" w:rsidRDefault="004D4D83">
      <w:r>
        <w:separator/>
      </w:r>
    </w:p>
  </w:endnote>
  <w:endnote w:type="continuationSeparator" w:id="0">
    <w:p w:rsidR="004D4D83" w:rsidRDefault="004D4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D83" w:rsidRDefault="00DA2273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4D4D83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4D4D83" w:rsidRDefault="004D4D83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D83" w:rsidRDefault="00DA2273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4D4D83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F40376">
      <w:rPr>
        <w:rStyle w:val="af6"/>
        <w:noProof/>
      </w:rPr>
      <w:t>1</w:t>
    </w:r>
    <w:r>
      <w:rPr>
        <w:rStyle w:val="af6"/>
      </w:rPr>
      <w:fldChar w:fldCharType="end"/>
    </w:r>
  </w:p>
  <w:p w:rsidR="004D4D83" w:rsidRDefault="004D4D83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D83" w:rsidRDefault="004D4D83">
      <w:r>
        <w:separator/>
      </w:r>
    </w:p>
  </w:footnote>
  <w:footnote w:type="continuationSeparator" w:id="0">
    <w:p w:rsidR="004D4D83" w:rsidRDefault="004D4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532B"/>
    <w:rsid w:val="00045878"/>
    <w:rsid w:val="000470A0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A5910"/>
    <w:rsid w:val="000A69BF"/>
    <w:rsid w:val="000B0A20"/>
    <w:rsid w:val="000B23E0"/>
    <w:rsid w:val="000B2F8A"/>
    <w:rsid w:val="000B43E2"/>
    <w:rsid w:val="000B7358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7BD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8B4"/>
    <w:rsid w:val="0012505F"/>
    <w:rsid w:val="0013407F"/>
    <w:rsid w:val="00134C61"/>
    <w:rsid w:val="001370D7"/>
    <w:rsid w:val="00140784"/>
    <w:rsid w:val="00140C56"/>
    <w:rsid w:val="0014133B"/>
    <w:rsid w:val="00141B33"/>
    <w:rsid w:val="001441CD"/>
    <w:rsid w:val="00152161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4C75"/>
    <w:rsid w:val="001F7E88"/>
    <w:rsid w:val="0020458A"/>
    <w:rsid w:val="00204B74"/>
    <w:rsid w:val="00210274"/>
    <w:rsid w:val="00211079"/>
    <w:rsid w:val="00211B07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4B10"/>
    <w:rsid w:val="002456B5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695E"/>
    <w:rsid w:val="002E4F7E"/>
    <w:rsid w:val="002E5A24"/>
    <w:rsid w:val="002F1231"/>
    <w:rsid w:val="002F241C"/>
    <w:rsid w:val="002F393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A2A59"/>
    <w:rsid w:val="003A2BC6"/>
    <w:rsid w:val="003A3ECA"/>
    <w:rsid w:val="003A50A0"/>
    <w:rsid w:val="003A510B"/>
    <w:rsid w:val="003A5404"/>
    <w:rsid w:val="003B0C1C"/>
    <w:rsid w:val="003B0D37"/>
    <w:rsid w:val="003B2025"/>
    <w:rsid w:val="003B40E7"/>
    <w:rsid w:val="003B4753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6F7E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2EDD"/>
    <w:rsid w:val="004C45EA"/>
    <w:rsid w:val="004C4E39"/>
    <w:rsid w:val="004D053A"/>
    <w:rsid w:val="004D278D"/>
    <w:rsid w:val="004D3447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3155"/>
    <w:rsid w:val="0051794A"/>
    <w:rsid w:val="00523936"/>
    <w:rsid w:val="00524B50"/>
    <w:rsid w:val="005265E8"/>
    <w:rsid w:val="00527C3D"/>
    <w:rsid w:val="0053596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6839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7C1"/>
    <w:rsid w:val="00661BA3"/>
    <w:rsid w:val="00662678"/>
    <w:rsid w:val="00663988"/>
    <w:rsid w:val="00663A36"/>
    <w:rsid w:val="00665CEE"/>
    <w:rsid w:val="006715ED"/>
    <w:rsid w:val="00674239"/>
    <w:rsid w:val="0067506A"/>
    <w:rsid w:val="00675669"/>
    <w:rsid w:val="0067769B"/>
    <w:rsid w:val="00677DE9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A3E"/>
    <w:rsid w:val="006A27C5"/>
    <w:rsid w:val="006B2036"/>
    <w:rsid w:val="006B3C8B"/>
    <w:rsid w:val="006C1C0E"/>
    <w:rsid w:val="006C5306"/>
    <w:rsid w:val="006D0CED"/>
    <w:rsid w:val="006D263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701D34"/>
    <w:rsid w:val="00702E3B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30EF"/>
    <w:rsid w:val="007D46C0"/>
    <w:rsid w:val="007D7F84"/>
    <w:rsid w:val="007E2D98"/>
    <w:rsid w:val="007E5731"/>
    <w:rsid w:val="007F0AEC"/>
    <w:rsid w:val="007F5FFC"/>
    <w:rsid w:val="00804110"/>
    <w:rsid w:val="00804CE2"/>
    <w:rsid w:val="00810E86"/>
    <w:rsid w:val="00810F20"/>
    <w:rsid w:val="00812846"/>
    <w:rsid w:val="00816CC9"/>
    <w:rsid w:val="00817296"/>
    <w:rsid w:val="00817417"/>
    <w:rsid w:val="00820167"/>
    <w:rsid w:val="00820BD8"/>
    <w:rsid w:val="00832F58"/>
    <w:rsid w:val="00835BB1"/>
    <w:rsid w:val="008376D1"/>
    <w:rsid w:val="00837F5A"/>
    <w:rsid w:val="008419E6"/>
    <w:rsid w:val="00845597"/>
    <w:rsid w:val="00847AF8"/>
    <w:rsid w:val="00851BA8"/>
    <w:rsid w:val="00853053"/>
    <w:rsid w:val="0085487E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B9D"/>
    <w:rsid w:val="00895A99"/>
    <w:rsid w:val="008A054E"/>
    <w:rsid w:val="008A07F5"/>
    <w:rsid w:val="008A18B6"/>
    <w:rsid w:val="008A5380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E45"/>
    <w:rsid w:val="009013EB"/>
    <w:rsid w:val="009031C2"/>
    <w:rsid w:val="00904A7A"/>
    <w:rsid w:val="00905DC4"/>
    <w:rsid w:val="00911DD3"/>
    <w:rsid w:val="00914846"/>
    <w:rsid w:val="00915220"/>
    <w:rsid w:val="009164C2"/>
    <w:rsid w:val="00917CB8"/>
    <w:rsid w:val="009203FB"/>
    <w:rsid w:val="00920425"/>
    <w:rsid w:val="0092396A"/>
    <w:rsid w:val="009247C7"/>
    <w:rsid w:val="009262A6"/>
    <w:rsid w:val="00927EDC"/>
    <w:rsid w:val="00930DB6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64B56"/>
    <w:rsid w:val="00964B5F"/>
    <w:rsid w:val="00965790"/>
    <w:rsid w:val="0097153E"/>
    <w:rsid w:val="0097282A"/>
    <w:rsid w:val="00972947"/>
    <w:rsid w:val="00973CC4"/>
    <w:rsid w:val="00976A16"/>
    <w:rsid w:val="0099052D"/>
    <w:rsid w:val="0099727A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7051"/>
    <w:rsid w:val="009B75BD"/>
    <w:rsid w:val="009C346E"/>
    <w:rsid w:val="009C7DC9"/>
    <w:rsid w:val="009D25ED"/>
    <w:rsid w:val="009D44F4"/>
    <w:rsid w:val="009D704C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225D"/>
    <w:rsid w:val="00A92E12"/>
    <w:rsid w:val="00A93374"/>
    <w:rsid w:val="00AA0608"/>
    <w:rsid w:val="00AA1B68"/>
    <w:rsid w:val="00AA2CFC"/>
    <w:rsid w:val="00AA31BC"/>
    <w:rsid w:val="00AA327B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E27"/>
    <w:rsid w:val="00B424D9"/>
    <w:rsid w:val="00B47CEF"/>
    <w:rsid w:val="00B52190"/>
    <w:rsid w:val="00B52AC4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62C6"/>
    <w:rsid w:val="00B96EEA"/>
    <w:rsid w:val="00BA1CB4"/>
    <w:rsid w:val="00BA3202"/>
    <w:rsid w:val="00BA4167"/>
    <w:rsid w:val="00BA6599"/>
    <w:rsid w:val="00BB1126"/>
    <w:rsid w:val="00BB11EE"/>
    <w:rsid w:val="00BB58DA"/>
    <w:rsid w:val="00BC0B18"/>
    <w:rsid w:val="00BC5872"/>
    <w:rsid w:val="00BC7133"/>
    <w:rsid w:val="00BC7DD9"/>
    <w:rsid w:val="00BD04D5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5CBF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3D1A"/>
    <w:rsid w:val="00C963E4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CF7"/>
    <w:rsid w:val="00CC3A9C"/>
    <w:rsid w:val="00CC3B97"/>
    <w:rsid w:val="00CC3BB1"/>
    <w:rsid w:val="00CC4AF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63E2"/>
    <w:rsid w:val="00D10698"/>
    <w:rsid w:val="00D11104"/>
    <w:rsid w:val="00D13815"/>
    <w:rsid w:val="00D13909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626E5"/>
    <w:rsid w:val="00D63DE8"/>
    <w:rsid w:val="00D67339"/>
    <w:rsid w:val="00D73101"/>
    <w:rsid w:val="00D7597A"/>
    <w:rsid w:val="00D773C8"/>
    <w:rsid w:val="00D83F9E"/>
    <w:rsid w:val="00D87632"/>
    <w:rsid w:val="00D91DBE"/>
    <w:rsid w:val="00D94D1C"/>
    <w:rsid w:val="00D97A40"/>
    <w:rsid w:val="00DA2273"/>
    <w:rsid w:val="00DA6E9E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48EF"/>
    <w:rsid w:val="00DF536F"/>
    <w:rsid w:val="00DF54F2"/>
    <w:rsid w:val="00E00055"/>
    <w:rsid w:val="00E001F4"/>
    <w:rsid w:val="00E03AA7"/>
    <w:rsid w:val="00E03B3D"/>
    <w:rsid w:val="00E04BA8"/>
    <w:rsid w:val="00E06464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5C72"/>
    <w:rsid w:val="00E773FE"/>
    <w:rsid w:val="00E83DEC"/>
    <w:rsid w:val="00E84025"/>
    <w:rsid w:val="00E840CC"/>
    <w:rsid w:val="00E85209"/>
    <w:rsid w:val="00E864A8"/>
    <w:rsid w:val="00E8765C"/>
    <w:rsid w:val="00E91D85"/>
    <w:rsid w:val="00E9437F"/>
    <w:rsid w:val="00EB0056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61C3"/>
    <w:rsid w:val="00EF629E"/>
    <w:rsid w:val="00F018DA"/>
    <w:rsid w:val="00F019A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732"/>
    <w:rsid w:val="00F34475"/>
    <w:rsid w:val="00F359C7"/>
    <w:rsid w:val="00F40376"/>
    <w:rsid w:val="00F42450"/>
    <w:rsid w:val="00F42C28"/>
    <w:rsid w:val="00F43952"/>
    <w:rsid w:val="00F44745"/>
    <w:rsid w:val="00F52040"/>
    <w:rsid w:val="00F52DAF"/>
    <w:rsid w:val="00F5447D"/>
    <w:rsid w:val="00F55D58"/>
    <w:rsid w:val="00F5758F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42A1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2FB0D-7398-4B42-9D81-68EC1946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553</Words>
  <Characters>4317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4861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158</cp:revision>
  <cp:lastPrinted>2019-12-18T12:16:00Z</cp:lastPrinted>
  <dcterms:created xsi:type="dcterms:W3CDTF">2019-12-15T11:44:00Z</dcterms:created>
  <dcterms:modified xsi:type="dcterms:W3CDTF">2020-01-23T06:35:00Z</dcterms:modified>
</cp:coreProperties>
</file>